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FCD" w:rsidRDefault="00F05522">
      <w:pPr>
        <w:spacing w:after="357"/>
        <w:ind w:left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2A4685" w:rsidRPr="002A4685" w:rsidRDefault="002A4685" w:rsidP="002A4685">
      <w:pPr>
        <w:pStyle w:val="a3"/>
        <w:ind w:left="6372"/>
        <w:rPr>
          <w:rFonts w:ascii="Times New Roman" w:hAnsi="Times New Roman" w:cs="Times New Roman"/>
        </w:rPr>
      </w:pPr>
      <w:r w:rsidRPr="002A4685">
        <w:rPr>
          <w:rFonts w:ascii="Times New Roman" w:hAnsi="Times New Roman" w:cs="Times New Roman"/>
        </w:rPr>
        <w:t xml:space="preserve">Приложение к постановлению </w:t>
      </w:r>
    </w:p>
    <w:p w:rsidR="002A4685" w:rsidRDefault="002A4685" w:rsidP="002A4685">
      <w:pPr>
        <w:pStyle w:val="a3"/>
        <w:ind w:left="5664" w:firstLine="708"/>
        <w:rPr>
          <w:rFonts w:ascii="Times New Roman" w:hAnsi="Times New Roman" w:cs="Times New Roman"/>
        </w:rPr>
      </w:pPr>
      <w:r w:rsidRPr="002A4685">
        <w:rPr>
          <w:rFonts w:ascii="Times New Roman" w:hAnsi="Times New Roman" w:cs="Times New Roman"/>
        </w:rPr>
        <w:t xml:space="preserve">Администрации округа Муром </w:t>
      </w:r>
    </w:p>
    <w:p w:rsidR="002A4685" w:rsidRPr="002A4685" w:rsidRDefault="002A4685" w:rsidP="002A468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C4E04">
        <w:rPr>
          <w:rFonts w:ascii="Times New Roman" w:hAnsi="Times New Roman" w:cs="Times New Roman"/>
        </w:rPr>
        <w:t xml:space="preserve">          </w:t>
      </w:r>
      <w:bookmarkStart w:id="0" w:name="_GoBack"/>
      <w:bookmarkEnd w:id="0"/>
      <w:r w:rsidRPr="002A4685">
        <w:rPr>
          <w:rFonts w:ascii="Times New Roman" w:hAnsi="Times New Roman" w:cs="Times New Roman"/>
        </w:rPr>
        <w:t xml:space="preserve">от </w:t>
      </w:r>
      <w:r w:rsidR="000C4E04">
        <w:rPr>
          <w:rFonts w:ascii="Times New Roman" w:hAnsi="Times New Roman" w:cs="Times New Roman"/>
        </w:rPr>
        <w:t>25.11.2021</w:t>
      </w:r>
      <w:r w:rsidRPr="002A4685">
        <w:rPr>
          <w:rFonts w:ascii="Times New Roman" w:hAnsi="Times New Roman" w:cs="Times New Roman"/>
        </w:rPr>
        <w:t xml:space="preserve"> № </w:t>
      </w:r>
      <w:r w:rsidR="000C4E04">
        <w:rPr>
          <w:rFonts w:ascii="Times New Roman" w:hAnsi="Times New Roman" w:cs="Times New Roman"/>
        </w:rPr>
        <w:t>641</w:t>
      </w:r>
    </w:p>
    <w:p w:rsidR="002A4685" w:rsidRDefault="002A4685">
      <w:pPr>
        <w:spacing w:after="357"/>
        <w:ind w:left="142"/>
      </w:pPr>
    </w:p>
    <w:p w:rsidR="00C62FCD" w:rsidRDefault="00F05522">
      <w:pPr>
        <w:spacing w:after="211"/>
        <w:ind w:left="1596"/>
      </w:pPr>
      <w:r>
        <w:rPr>
          <w:rFonts w:ascii="Times New Roman" w:eastAsia="Times New Roman" w:hAnsi="Times New Roman" w:cs="Times New Roman"/>
          <w:b/>
          <w:sz w:val="28"/>
        </w:rPr>
        <w:t xml:space="preserve">МУП округа Муром «Архитектура и землеустройство» </w:t>
      </w:r>
    </w:p>
    <w:p w:rsidR="00C62FCD" w:rsidRDefault="00F05522">
      <w:pPr>
        <w:spacing w:after="254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4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5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408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64" w:line="307" w:lineRule="auto"/>
        <w:ind w:left="19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Проект межевания территории части кадастрового квартала с кадастровым номером 33:26:010803 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4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4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4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 w:rsidP="002A4685">
      <w:pPr>
        <w:spacing w:after="257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339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A4685" w:rsidRDefault="002A4685" w:rsidP="002A4685">
      <w:pPr>
        <w:spacing w:after="0"/>
        <w:ind w:left="758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186172" wp14:editId="3D5F2031">
                <wp:simplePos x="0" y="0"/>
                <wp:positionH relativeFrom="page">
                  <wp:posOffset>1066800</wp:posOffset>
                </wp:positionH>
                <wp:positionV relativeFrom="margin">
                  <wp:posOffset>-259080</wp:posOffset>
                </wp:positionV>
                <wp:extent cx="7492288" cy="9382125"/>
                <wp:effectExtent l="0" t="0" r="0" b="28575"/>
                <wp:wrapSquare wrapText="bothSides"/>
                <wp:docPr id="26700" name="Group 26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2288" cy="9382125"/>
                          <a:chOff x="0" y="0"/>
                          <a:chExt cx="8300502" cy="10187940"/>
                        </a:xfrm>
                      </wpg:grpSpPr>
                      <wps:wsp>
                        <wps:cNvPr id="50" name="Rectangle 50"/>
                        <wps:cNvSpPr/>
                        <wps:spPr>
                          <a:xfrm rot="-5399999">
                            <a:off x="-345105" y="7642066"/>
                            <a:ext cx="9425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5399999">
                            <a:off x="97306" y="73615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5399999">
                            <a:off x="-425447" y="8590373"/>
                            <a:ext cx="11032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5399999">
                            <a:off x="97306" y="82702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5399999">
                            <a:off x="-316190" y="9601837"/>
                            <a:ext cx="90907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Инв. № подл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5399999">
                            <a:off x="109498" y="9329396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5399999">
                            <a:off x="109498" y="9298915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396240" y="0"/>
                            <a:ext cx="6590665" cy="1018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665" h="10187940">
                                <a:moveTo>
                                  <a:pt x="0" y="10187940"/>
                                </a:moveTo>
                                <a:lnTo>
                                  <a:pt x="6590665" y="10187940"/>
                                </a:lnTo>
                                <a:lnTo>
                                  <a:pt x="659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0187305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7429500"/>
                            <a:ext cx="0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7805">
                                <a:moveTo>
                                  <a:pt x="0" y="2757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7429500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823404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926782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92405" y="7429500"/>
                            <a:ext cx="0" cy="27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535">
                                <a:moveTo>
                                  <a:pt x="0" y="2756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36391" y="1181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409192" y="538752"/>
                            <a:ext cx="58149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МУП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846961" y="50063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91157" y="538752"/>
                            <a:ext cx="154052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округа Муром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050921" y="50063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095117" y="538752"/>
                            <a:ext cx="367795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«Архитектура и землеустройство»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861812" y="50063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636391" y="8805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336163" y="1272050"/>
                            <a:ext cx="12521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445891" y="1297853"/>
                            <a:ext cx="103792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АКАЗЧИК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242943" y="1233936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317619" y="126788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366387" y="1269178"/>
                            <a:ext cx="19296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ЗАВГОРОДНИЙ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834380" y="126788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884672" y="1269178"/>
                            <a:ext cx="55896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М.А.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322314" y="123393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828540" y="161493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636391" y="19976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636391" y="23512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636391" y="27048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636391" y="30568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881939" y="3466149"/>
                            <a:ext cx="740865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Проект межевания территории части кадастрового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095248" y="3757233"/>
                            <a:ext cx="675874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квартала с кадастровым номером 33:26:010803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177280" y="3797909"/>
                            <a:ext cx="50674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636391" y="41728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636391" y="4524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636391" y="48784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636391" y="52319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636391" y="5584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636391" y="5937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636391" y="62914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636391" y="66434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636391" y="69970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95783" y="7353041"/>
                            <a:ext cx="539161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801167" y="7353041"/>
                            <a:ext cx="270389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003808" y="7393102"/>
                            <a:ext cx="39125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297940" y="735304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348232" y="7393102"/>
                            <a:ext cx="13721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451864" y="7393102"/>
                            <a:ext cx="92061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иректор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145665" y="7393102"/>
                            <a:ext cx="22681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235581" y="735304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285873" y="7393102"/>
                            <a:ext cx="62419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МУП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755265" y="735304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805557" y="7393102"/>
                            <a:ext cx="165064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округа Муром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047871" y="7353041"/>
                            <a:ext cx="4252631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636391" y="799564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712591" y="79956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636391" y="83492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636391" y="87012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636391" y="90547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636391" y="94083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889377" y="9801352"/>
                            <a:ext cx="890154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г. Муро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560191" y="9801352"/>
                            <a:ext cx="57420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м,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993007" y="9761292"/>
                            <a:ext cx="27059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197223" y="976129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247515" y="9801352"/>
                            <a:ext cx="17887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381627" y="98061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86172" id="Group 26700" o:spid="_x0000_s1026" style="position:absolute;left:0;text-align:left;margin-left:84pt;margin-top:-20.4pt;width:589.95pt;height:738.75pt;z-index:251658240;mso-position-horizontal-relative:page;mso-position-vertical-relative:margin;mso-width-relative:margin;mso-height-relative:margin" coordsize="83005,10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">
                <v:rect id="Rectangle 50" o:spid="_x0000_s1027" style="position:absolute;left:-3452;top:76421;width:942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MgMIA&#10;AADbAAAADwAAAGRycy9kb3ducmV2LnhtbERPy2rCQBTdC/2H4Ra600mk1ZI6hiJIumnAR0uXt5mb&#10;B83ciZnRpH/vLASXh/NepaNpxYV611hWEM8iEMSF1Q1XCo6H7fQVhPPIGlvLpOCfHKTrh8kKE20H&#10;3tFl7ysRQtglqKD2vkukdEVNBt3MdsSBK21v0AfYV1L3OIRw08p5FC2kwYZDQ40dbWoq/vZno+Ar&#10;Ppy/M5f/8k95Wj5/+iwvq0ypp8fx/Q2Ep9HfxTf3h1bwEtaH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MyAwgAAANs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Rectangle 51" o:spid="_x0000_s1028" style="position:absolute;left:972;top:73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pG8QA&#10;AADbAAAADwAAAGRycy9kb3ducmV2LnhtbESPT2vCQBTE74V+h+UVvNVNRK1EVymCpJcKahWPz+zL&#10;H5p9G7Orxm/fLQgeh5n5DTNbdKYWV2pdZVlB3I9AEGdWV1wo+Nmt3icgnEfWWFsmBXdysJi/vsww&#10;0fbGG7pufSEChF2CCkrvm0RKl5Vk0PVtQxy83LYGfZBtIXWLtwA3tRxE0VgarDgslNjQsqTsd3sx&#10;Cvbx7nJI3frEx/z8Mfz26TovUqV6b93nFISnzj/Dj/aXVjCK4f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EaRvEAAAA2w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29" style="position:absolute;left:-4255;top:85904;width:11032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3bMUA&#10;AADb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re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vds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Rectangle 53" o:spid="_x0000_s1030" style="position:absolute;left:972;top:82703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S98UA&#10;AADb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vc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lL3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31" style="position:absolute;left:-3163;top:96019;width:9091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Kg8UA&#10;AADbAAAADwAAAGRycy9kb3ducmV2LnhtbESPT2vCQBTE74LfYXlCb7qx2CoxGymFEi8K1VZ6fM2+&#10;/MHs2zS7avrtXUHwOMzMb5hk1ZtGnKlztWUF00kEgji3uuZSwdf+Y7wA4TyyxsYyKfgnB6t0OEgw&#10;1vbCn3Te+VIECLsYFVTet7GULq/IoJvYljh4he0M+iC7UuoOLwFuGvkcRa/SYM1hocKW3ivKj7uT&#10;UfA93Z8Omdv+8k/xN59tfLYtykypp1H/tgThqfeP8L291gpe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8qD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Инв. № подл</w:t>
                        </w:r>
                      </w:p>
                    </w:txbxContent>
                  </v:textbox>
                </v:rect>
                <v:rect id="Rectangle 55" o:spid="_x0000_s1032" style="position:absolute;left:1094;top:93294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vGMUA&#10;AADbAAAADwAAAGRycy9kb3ducmV2LnhtbESPW2vCQBSE3wv9D8sp+NZsFK2SukopSHypUG/4eMye&#10;XGj2bMyumv57VxB8HGbmG2Y670wtLtS6yrKCfhSDIM6srrhQsN0s3icgnEfWWFsmBf/kYD57fZli&#10;ou2Vf+my9oUIEHYJKii9bxIpXVaSQRfZhjh4uW0N+iDbQuoWrwFuajmI4w9psOKwUGJD3yVlf+uz&#10;UbDrb8771K2OfMhP4+GPT1d5kSrVe+u+PkF46vwz/GgvtYLRC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28Y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56" o:spid="_x0000_s1033" style="position:absolute;left:1095;top:92989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xb8QA&#10;AADbAAAADwAAAGRycy9kb3ducmV2LnhtbESPS2sCQRCE7wH/w9BCbnHWYFRWRxFBNpcIPvHY7vQ+&#10;cKdnszPq5t87AcFjUVVfUdN5aypxo8aVlhX0exEI4tTqknMF+93qYwzCeWSNlWVS8EcO5rPO2xRj&#10;be+8odvW5yJA2MWooPC+jqV0aUEGXc/WxMHLbGPQB9nkUjd4D3BTyc8oGkqDJYeFAmtaFpRetlej&#10;4NDfXY+JW5/5lP2OBj8+WWd5otR7t11MQHhq/Sv8bH9rBV9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t8W/EAAAA2w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" o:spid="_x0000_s1034" style="position:absolute;left:3962;width:65907;height:101879;visibility:visible;mso-wrap-style:square;v-text-anchor:top" coordsize="6590665,1018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rbMIA&#10;AADbAAAADwAAAGRycy9kb3ducmV2LnhtbESPQWsCMRSE74L/ITzBmyYWLHU1iggWPShUPejtsXlu&#10;Fjcvyybq+u9NodDjMDPfMLNF6yrxoCaUnjWMhgoEce5NyYWG03E9+AIRIrLByjNpeFGAxbzbmWFm&#10;/JN/6HGIhUgQDhlqsDHWmZQht+QwDH1NnLyrbxzGJJtCmgafCe4q+aHUp3RYclqwWNPKUn473F2i&#10;bC5yfx7XVu2NUqfvSdxtV0brfq9dTkFEauN/+K+9MRrGE/j9k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OtswgAAANsAAAAPAAAAAAAAAAAAAAAAAJgCAABkcnMvZG93&#10;bnJldi54bWxQSwUGAAAAAAQABAD1AAAAhwMAAAAA&#10;" path="m,10187940r6590665,l6590665,,,,,10187940xe" filled="f" strokeweight="1.5pt">
                  <v:stroke miterlimit="83231f" joinstyle="miter" endcap="round"/>
                  <v:path arrowok="t" textboxrect="0,0,6590665,10187940"/>
                </v:shape>
                <v:shape id="Shape 60" o:spid="_x0000_s1035" style="position:absolute;top:101873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FesEA&#10;AADbAAAADwAAAGRycy9kb3ducmV2LnhtbERPy2rCQBTdF/yH4QrdNRMFg4mOUoRAqRurQre3mWsS&#10;mrkTM9M8/t5ZFFweznu7H00jeupcbVnBIopBEBdW11wquF7ytzUI55E1NpZJwUQO9rvZyxYzbQf+&#10;ov7sSxFC2GWooPK+zaR0RUUGXWRb4sDdbGfQB9iVUnc4hHDTyGUcJ9JgzaGhwpYOFRW/5z+j4FTn&#10;q9XpMx/SH3s/TuXovxOZKvU6H983IDyN/in+d39oBUlYH76EH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RXrBAAAA2wAAAA8AAAAAAAAAAAAAAAAAmAIAAGRycy9kb3du&#10;cmV2LnhtbFBLBQYAAAAABAAEAPUAAACGAwAAAAA=&#10;" path="m457200,l,e" filled="f" strokeweight="1.25pt">
                  <v:path arrowok="t" textboxrect="0,0,457200,0"/>
                </v:shape>
                <v:shape id="Shape 61" o:spid="_x0000_s1036" style="position:absolute;top:74295;width:0;height:27578;visibility:visible;mso-wrap-style:square;v-text-anchor:top" coordsize="0,27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RcMEA&#10;AADbAAAADwAAAGRycy9kb3ducmV2LnhtbESPzarCMBSE94LvEI7gRjRVQaQaRQRBcHX9Qbo7NMe2&#10;mJyUJmp9+xtBcDnMzDfMct1aI57U+MqxgvEoAUGcO11xoeB82g3nIHxA1mgck4I3eVivup0lptq9&#10;+I+ex1CICGGfooIyhDqV0uclWfQjVxNH7+YaiyHKppC6wVeEWyMnSTKTFiuOCyXWtC0pvx8fVoE9&#10;5N5U1yCz4jK/DbLz1Jyyq1L9XrtZgAjUhl/4295rBbMxfL7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N0XDBAAAA2wAAAA8AAAAAAAAAAAAAAAAAmAIAAGRycy9kb3du&#10;cmV2LnhtbFBLBQYAAAAABAAEAPUAAACGAwAAAAA=&#10;" path="m,2757805l,e" filled="f" strokeweight="1.25pt">
                  <v:path arrowok="t" textboxrect="0,0,0,2757805"/>
                </v:shape>
                <v:shape id="Shape 62" o:spid="_x0000_s1037" style="position:absolute;top:74295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M4MMA&#10;AADbAAAADwAAAGRycy9kb3ducmV2LnhtbESPT2vCQBTE70K/w/IKXqRu9GAldRNKJejVP6DH1+wz&#10;Cc2+jdnVbL99VxB6HGbmN8wqD6YVd+pdY1nBbJqAIC6tbrhScDwUb0sQziNrbC2Tgl9ykGcvoxWm&#10;2g68o/veVyJC2KWooPa+S6V0ZU0G3dR2xNG72N6gj7KvpO5xiHDTynmSLKTBhuNCjR191VT+7G9G&#10;gZ68707fodkuqVjrNlzsdXM4KzV+DZ8fIDwF/x9+trdawWIOjy/x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yM4MMAAADbAAAADwAAAAAAAAAAAAAAAACYAgAAZHJzL2Rv&#10;d25yZXYueG1sUEsFBgAAAAAEAAQA9QAAAIgDAAAAAA==&#10;" path="m,l396875,1270e" filled="f" strokeweight="1.5pt">
                  <v:path arrowok="t" textboxrect="0,0,396875,1270"/>
                </v:shape>
                <v:shape id="Shape 63" o:spid="_x0000_s1038" style="position:absolute;top:82340;width:3968;height:13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pe8IA&#10;AADbAAAADwAAAGRycy9kb3ducmV2LnhtbESPT4vCMBTE78J+h/AW9iKauoKWahRxEb36B3aPz+bZ&#10;FpuX2mQ1fnsjCB6HmfkNM50HU4srta6yrGDQT0AQ51ZXXCg47Fe9FITzyBpry6TgTg7ms4/OFDNt&#10;b7yl684XIkLYZaig9L7JpHR5SQZd3zbE0TvZ1qCPsi2kbvEW4aaW30kykgYrjgslNrQsKT/v/o0C&#10;3R1vf4+h2qS0+tF1ONnLev+n1NdnWExAeAr+HX61N1rBaAj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kCl7wgAAANsAAAAPAAAAAAAAAAAAAAAAAJgCAABkcnMvZG93&#10;bnJldi54bWxQSwUGAAAAAAQABAD1AAAAhwMAAAAA&#10;" path="m,l396875,1270e" filled="f" strokeweight="1.5pt">
                  <v:path arrowok="t" textboxrect="0,0,396875,1270"/>
                </v:shape>
                <v:shape id="Shape 64" o:spid="_x0000_s1039" style="position:absolute;top:92678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xD8IA&#10;AADbAAAADwAAAGRycy9kb3ducmV2LnhtbESPT4vCMBTE78J+h/AW9iKauoiWahRxEb36B3aPz+bZ&#10;FpuX2mQ1fnsjCB6HmfkNM50HU4srta6yrGDQT0AQ51ZXXCg47Fe9FITzyBpry6TgTg7ms4/OFDNt&#10;b7yl684XIkLYZaig9L7JpHR5SQZd3zbE0TvZ1qCPsi2kbvEW4aaW30kykgYrjgslNrQsKT/v/o0C&#10;3R1vf4+h2qS0+tF1ONnLev+n1NdnWExAeAr+HX61N1rBaAj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bEPwgAAANsAAAAPAAAAAAAAAAAAAAAAAJgCAABkcnMvZG93&#10;bnJldi54bWxQSwUGAAAAAAQABAD1AAAAhwMAAAAA&#10;" path="m,l396875,1270e" filled="f" strokeweight="1.5pt">
                  <v:path arrowok="t" textboxrect="0,0,396875,1270"/>
                </v:shape>
                <v:shape id="Shape 65" o:spid="_x0000_s1040" style="position:absolute;left:1924;top:74295;width:0;height:27565;visibility:visible;mso-wrap-style:square;v-text-anchor:top" coordsize="0,275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fNcYA&#10;AADbAAAADwAAAGRycy9kb3ducmV2LnhtbESPzWrDMBCE74W8g9hALyWRm1InOFFCYyi0hxacH0hu&#10;i7WxTayVkdTYffuqUOhxmJlvmNVmMK24kfONZQWP0wQEcWl1w5WCw/51sgDhA7LG1jIp+CYPm/Xo&#10;boWZtj0XdNuFSkQI+wwV1CF0mZS+rMmgn9qOOHoX6wyGKF0ltcM+wk0rZ0mSSoMNx4UaO8prKq+7&#10;L6MgH+Z9rp+0Kx7S4vP0fp5/bI9Oqfvx8LIEEWgI/+G/9ptWkD7D75f4A+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ifNcYAAADbAAAADwAAAAAAAAAAAAAAAACYAgAAZHJz&#10;L2Rvd25yZXYueG1sUEsFBgAAAAAEAAQA9QAAAIsDAAAAAA==&#10;" path="m,2756535l,e" filled="f" strokeweight="1.25pt">
                  <v:path arrowok="t" textboxrect="0,0,0,2756535"/>
                </v:shape>
                <v:rect id="Rectangle 66" o:spid="_x0000_s1041" style="position:absolute;left:36363;top:118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2" style="position:absolute;left:14091;top:5387;width:581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МУП</w:t>
                        </w:r>
                      </w:p>
                    </w:txbxContent>
                  </v:textbox>
                </v:rect>
                <v:rect id="Rectangle 68" o:spid="_x0000_s1043" style="position:absolute;left:18469;top:50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4" style="position:absolute;left:18911;top:5387;width:1540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округа Муром</w:t>
                        </w:r>
                      </w:p>
                    </w:txbxContent>
                  </v:textbox>
                </v:rect>
                <v:rect id="Rectangle 70" o:spid="_x0000_s1045" style="position:absolute;left:30509;top:50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6" style="position:absolute;left:30951;top:5387;width:3677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«Архитектура и землеустройство»</w:t>
                        </w:r>
                      </w:p>
                    </w:txbxContent>
                  </v:textbox>
                </v:rect>
                <v:rect id="Rectangle 72" o:spid="_x0000_s1047" style="position:absolute;left:58618;top:50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48" style="position:absolute;left:36363;top:88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9" style="position:absolute;left:33361;top:12720;width:125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З</w:t>
                        </w:r>
                      </w:p>
                    </w:txbxContent>
                  </v:textbox>
                </v:rect>
                <v:rect id="Rectangle 75" o:spid="_x0000_s1050" style="position:absolute;left:34458;top:12978;width:1038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АКАЗЧИК</w:t>
                        </w:r>
                      </w:p>
                    </w:txbxContent>
                  </v:textbox>
                </v:rect>
                <v:rect id="Rectangle 76" o:spid="_x0000_s1051" style="position:absolute;left:42429;top:12339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77" o:spid="_x0000_s1052" style="position:absolute;left:43176;top:12678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3" style="position:absolute;left:43663;top:12691;width:1929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ЗАВГОРОДНИЙ</w:t>
                        </w:r>
                      </w:p>
                    </w:txbxContent>
                  </v:textbox>
                </v:rect>
                <v:rect id="Rectangle 79" o:spid="_x0000_s1054" style="position:absolute;left:58343;top:12678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5" style="position:absolute;left:58846;top:12691;width:559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М.А.</w:t>
                        </w:r>
                      </w:p>
                    </w:txbxContent>
                  </v:textbox>
                </v:rect>
                <v:rect id="Rectangle 81" o:spid="_x0000_s1056" style="position:absolute;left:63223;top:1233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57" style="position:absolute;left:48285;top:1614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8" style="position:absolute;left:36363;top:199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9" style="position:absolute;left:36363;top:235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60" style="position:absolute;left:36363;top:270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61" style="position:absolute;left:36363;top:3056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2" style="position:absolute;left:8819;top:34661;width:74086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Проект межевания территории части кадастрового </w:t>
                        </w:r>
                      </w:p>
                    </w:txbxContent>
                  </v:textbox>
                </v:rect>
                <v:rect id="Rectangle 88" o:spid="_x0000_s1063" style="position:absolute;left:10952;top:37572;width:67587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квартала с кадастровым номером 33:26:010803</w:t>
                        </w:r>
                      </w:p>
                    </w:txbxContent>
                  </v:textbox>
                </v:rect>
                <v:rect id="Rectangle 89" o:spid="_x0000_s1064" style="position:absolute;left:61772;top:3797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65" style="position:absolute;left:36363;top:4172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6" style="position:absolute;left:36363;top:452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7" style="position:absolute;left:36363;top:487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68" style="position:absolute;left:36363;top:523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9" style="position:absolute;left:36363;top:558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0" style="position:absolute;left:36363;top:5937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71" style="position:absolute;left:36363;top:629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2" style="position:absolute;left:36363;top:664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73" style="position:absolute;left:36363;top:6997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74" style="position:absolute;left:3957;top:73530;width:5392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00" o:spid="_x0000_s1075" style="position:absolute;left:8011;top:73530;width:270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01" o:spid="_x0000_s1076" style="position:absolute;left:10038;top:73931;width:391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ИО</w:t>
                        </w:r>
                      </w:p>
                    </w:txbxContent>
                  </v:textbox>
                </v:rect>
                <v:rect id="Rectangle 102" o:spid="_x0000_s1077" style="position:absolute;left:12979;top:7353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78" style="position:absolute;left:13482;top:73931;width:137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д</w:t>
                        </w:r>
                      </w:p>
                    </w:txbxContent>
                  </v:textbox>
                </v:rect>
                <v:rect id="Rectangle 104" o:spid="_x0000_s1079" style="position:absolute;left:14518;top:73931;width:9206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иректор</w:t>
                        </w:r>
                      </w:p>
                    </w:txbxContent>
                  </v:textbox>
                </v:rect>
                <v:rect id="Rectangle 105" o:spid="_x0000_s1080" style="position:absolute;left:21456;top:73931;width:2268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а</w:t>
                        </w:r>
                      </w:p>
                    </w:txbxContent>
                  </v:textbox>
                </v:rect>
                <v:rect id="Rectangle 106" o:spid="_x0000_s1081" style="position:absolute;left:22355;top:7353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82" style="position:absolute;left:22858;top:73931;width:624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МУП</w:t>
                        </w:r>
                      </w:p>
                    </w:txbxContent>
                  </v:textbox>
                </v:rect>
                <v:rect id="Rectangle 108" o:spid="_x0000_s1083" style="position:absolute;left:27552;top:7353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4" style="position:absolute;left:28055;top:73931;width:16506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округа Муром</w:t>
                        </w:r>
                      </w:p>
                    </w:txbxContent>
                  </v:textbox>
                </v:rect>
                <v:rect id="Rectangle 111" o:spid="_x0000_s1085" style="position:absolute;left:40478;top:73530;width:4252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                                                           </w:t>
                        </w:r>
                      </w:p>
                    </w:txbxContent>
                  </v:textbox>
                </v:rect>
                <v:rect id="Rectangle 120" o:spid="_x0000_s1086" style="position:absolute;left:36363;top:79956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1" o:spid="_x0000_s1087" style="position:absolute;left:37125;top:7995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88" style="position:absolute;left:36363;top:8349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89" style="position:absolute;left:36363;top:870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90" style="position:absolute;left:36363;top:905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91" style="position:absolute;left:36363;top:9408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92" style="position:absolute;left:28893;top:98013;width:890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г. Муро</w:t>
                        </w:r>
                      </w:p>
                    </w:txbxContent>
                  </v:textbox>
                </v:rect>
                <v:rect id="Rectangle 127" o:spid="_x0000_s1093" style="position:absolute;left:35601;top:98013;width:574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м, 20</w:t>
                        </w:r>
                      </w:p>
                    </w:txbxContent>
                  </v:textbox>
                </v:rect>
                <v:rect id="Rectangle 128" o:spid="_x0000_s1094" style="position:absolute;left:39930;top:97612;width:2706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21</w:t>
                        </w:r>
                      </w:p>
                    </w:txbxContent>
                  </v:textbox>
                </v:rect>
                <v:rect id="Rectangle 129" o:spid="_x0000_s1095" style="position:absolute;left:41972;top:97612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96" style="position:absolute;left:42475;top:98013;width:1788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г.</w:t>
                        </w:r>
                      </w:p>
                    </w:txbxContent>
                  </v:textbox>
                </v:rect>
                <v:rect id="Rectangle 131" o:spid="_x0000_s1097" style="position:absolute;left:43816;top:9806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2"/>
        </w:rPr>
        <w:t>2021 г.</w:t>
      </w:r>
    </w:p>
    <w:p w:rsidR="002A4685" w:rsidRDefault="002A4685" w:rsidP="002A4685"/>
    <w:p w:rsidR="00C62FCD" w:rsidRPr="002A4685" w:rsidRDefault="002A4685" w:rsidP="002A4685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2A4685">
        <w:rPr>
          <w:rFonts w:ascii="Times New Roman" w:hAnsi="Times New Roman" w:cs="Times New Roman"/>
          <w:sz w:val="28"/>
          <w:szCs w:val="28"/>
        </w:rPr>
        <w:t>«Архитектура и землеустройство»                                       Т.Ю. Загребина</w:t>
      </w:r>
    </w:p>
    <w:p w:rsidR="00C62FCD" w:rsidRDefault="00C62FCD">
      <w:pPr>
        <w:sectPr w:rsidR="00C62FCD">
          <w:footerReference w:type="even" r:id="rId6"/>
          <w:footerReference w:type="default" r:id="rId7"/>
          <w:footerReference w:type="first" r:id="rId8"/>
          <w:pgSz w:w="11906" w:h="16838"/>
          <w:pgMar w:top="3" w:right="1321" w:bottom="5" w:left="1133" w:header="720" w:footer="720" w:gutter="0"/>
          <w:cols w:space="720"/>
        </w:sectPr>
      </w:pPr>
    </w:p>
    <w:p w:rsidR="00C62FCD" w:rsidRDefault="00F05522">
      <w:pPr>
        <w:spacing w:after="0"/>
        <w:ind w:left="9919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tbl>
      <w:tblPr>
        <w:tblStyle w:val="TableGrid"/>
        <w:tblW w:w="10634" w:type="dxa"/>
        <w:tblInd w:w="-567" w:type="dxa"/>
        <w:tblCellMar>
          <w:top w:w="12" w:type="dxa"/>
          <w:left w:w="70" w:type="dxa"/>
          <w:right w:w="25" w:type="dxa"/>
        </w:tblCellMar>
        <w:tblLook w:val="04A0" w:firstRow="1" w:lastRow="0" w:firstColumn="1" w:lastColumn="0" w:noHBand="0" w:noVBand="1"/>
      </w:tblPr>
      <w:tblGrid>
        <w:gridCol w:w="567"/>
        <w:gridCol w:w="566"/>
        <w:gridCol w:w="569"/>
        <w:gridCol w:w="708"/>
        <w:gridCol w:w="142"/>
        <w:gridCol w:w="708"/>
        <w:gridCol w:w="710"/>
        <w:gridCol w:w="708"/>
        <w:gridCol w:w="2127"/>
        <w:gridCol w:w="1027"/>
        <w:gridCol w:w="958"/>
        <w:gridCol w:w="358"/>
        <w:gridCol w:w="492"/>
        <w:gridCol w:w="994"/>
      </w:tblGrid>
      <w:tr w:rsidR="00C62FCD">
        <w:trPr>
          <w:trHeight w:val="852"/>
        </w:trPr>
        <w:tc>
          <w:tcPr>
            <w:tcW w:w="255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Обозначение </w:t>
            </w:r>
          </w:p>
        </w:tc>
        <w:tc>
          <w:tcPr>
            <w:tcW w:w="6596" w:type="dxa"/>
            <w:gridSpan w:val="7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</w:t>
            </w:r>
          </w:p>
        </w:tc>
        <w:tc>
          <w:tcPr>
            <w:tcW w:w="1486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137" w:hanging="43"/>
            </w:pPr>
            <w:r>
              <w:rPr>
                <w:rFonts w:ascii="Times New Roman" w:eastAsia="Times New Roman" w:hAnsi="Times New Roman" w:cs="Times New Roman"/>
                <w:sz w:val="28"/>
              </w:rPr>
              <w:t>Примеча-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ние (стр.) </w:t>
            </w:r>
          </w:p>
        </w:tc>
      </w:tr>
      <w:tr w:rsidR="00C62FCD">
        <w:trPr>
          <w:trHeight w:val="540"/>
        </w:trPr>
        <w:tc>
          <w:tcPr>
            <w:tcW w:w="255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16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16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3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28"/>
              </w:rPr>
              <w:t xml:space="preserve">Аналитическая часть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1.1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28"/>
              </w:rPr>
              <w:t xml:space="preserve">Пояснительная записка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1.2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28"/>
              </w:rPr>
              <w:t xml:space="preserve">Анализ существующего положения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</w:tr>
      <w:tr w:rsidR="00C62FCD">
        <w:trPr>
          <w:trHeight w:val="524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1.3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Проектное решение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1.4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Выводы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Графическая часть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3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2.1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Опорный план: схема использования территории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2.2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Чертеж Красных линий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2.3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Проект межевания территории: основной чертеж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3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3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41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269"/>
        </w:trPr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6664" w:type="dxa"/>
            <w:gridSpan w:val="7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Проект межевания территории части кадастрового квартала с кадастровым номером 33:26:010803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C62FCD" w:rsidRDefault="00C62FCD"/>
        </w:tc>
      </w:tr>
      <w:tr w:rsidR="00C62FCD">
        <w:trPr>
          <w:trHeight w:val="283"/>
        </w:trPr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Изм </w:t>
            </w:r>
          </w:p>
        </w:tc>
        <w:tc>
          <w:tcPr>
            <w:tcW w:w="56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Кол. </w:t>
            </w:r>
          </w:p>
        </w:tc>
        <w:tc>
          <w:tcPr>
            <w:tcW w:w="56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Лист </w:t>
            </w:r>
          </w:p>
        </w:tc>
        <w:tc>
          <w:tcPr>
            <w:tcW w:w="85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№ док.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Подп. </w:t>
            </w:r>
          </w:p>
        </w:tc>
        <w:tc>
          <w:tcPr>
            <w:tcW w:w="7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Дата 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C62FCD"/>
        </w:tc>
      </w:tr>
      <w:tr w:rsidR="00C62FCD">
        <w:trPr>
          <w:trHeight w:val="280"/>
        </w:trPr>
        <w:tc>
          <w:tcPr>
            <w:tcW w:w="1133" w:type="dxa"/>
            <w:gridSpan w:val="2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16"/>
              </w:rPr>
              <w:t xml:space="preserve">Ио директора </w:t>
            </w:r>
          </w:p>
        </w:tc>
        <w:tc>
          <w:tcPr>
            <w:tcW w:w="1419" w:type="dxa"/>
            <w:gridSpan w:val="3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Загребина Т.Ю.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08.21 </w:t>
            </w:r>
          </w:p>
        </w:tc>
        <w:tc>
          <w:tcPr>
            <w:tcW w:w="3863" w:type="dxa"/>
            <w:gridSpan w:val="3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Содержание </w:t>
            </w:r>
          </w:p>
        </w:tc>
        <w:tc>
          <w:tcPr>
            <w:tcW w:w="95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4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Стадия </w:t>
            </w:r>
          </w:p>
        </w:tc>
        <w:tc>
          <w:tcPr>
            <w:tcW w:w="85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 </w:t>
            </w:r>
          </w:p>
        </w:tc>
        <w:tc>
          <w:tcPr>
            <w:tcW w:w="99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Листов </w:t>
            </w:r>
          </w:p>
        </w:tc>
      </w:tr>
      <w:tr w:rsidR="00C62FCD">
        <w:trPr>
          <w:trHeight w:val="286"/>
        </w:trPr>
        <w:tc>
          <w:tcPr>
            <w:tcW w:w="1133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gridSpan w:val="3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C62FCD" w:rsidRDefault="00C62FCD"/>
        </w:tc>
        <w:tc>
          <w:tcPr>
            <w:tcW w:w="95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C62FCD">
        <w:trPr>
          <w:trHeight w:val="272"/>
        </w:trPr>
        <w:tc>
          <w:tcPr>
            <w:tcW w:w="1133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gridSpan w:val="3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C62FCD" w:rsidRDefault="00C62FCD"/>
        </w:tc>
        <w:tc>
          <w:tcPr>
            <w:tcW w:w="2801" w:type="dxa"/>
            <w:gridSpan w:val="4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МУП округа Муром «Архитектура и землеустройство»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C62FCD">
        <w:trPr>
          <w:trHeight w:val="283"/>
        </w:trPr>
        <w:tc>
          <w:tcPr>
            <w:tcW w:w="1133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Кадаст. инженер </w:t>
            </w:r>
          </w:p>
        </w:tc>
        <w:tc>
          <w:tcPr>
            <w:tcW w:w="1419" w:type="dxa"/>
            <w:gridSpan w:val="3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Сазонова Е.А.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08.21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C62FCD" w:rsidRDefault="00C62FCD"/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C62FCD" w:rsidRDefault="00C62FCD"/>
        </w:tc>
      </w:tr>
      <w:tr w:rsidR="00C62FCD">
        <w:trPr>
          <w:trHeight w:val="300"/>
        </w:trPr>
        <w:tc>
          <w:tcPr>
            <w:tcW w:w="1133" w:type="dxa"/>
            <w:gridSpan w:val="2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16"/>
              </w:rPr>
              <w:t xml:space="preserve">Исполнитель </w:t>
            </w:r>
          </w:p>
        </w:tc>
        <w:tc>
          <w:tcPr>
            <w:tcW w:w="1419" w:type="dxa"/>
            <w:gridSpan w:val="3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Сазонова Е.А.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08.21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C62FCD"/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C62FCD"/>
        </w:tc>
      </w:tr>
      <w:tr w:rsidR="00C62FCD">
        <w:trPr>
          <w:trHeight w:val="283"/>
        </w:trPr>
        <w:tc>
          <w:tcPr>
            <w:tcW w:w="1133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863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801" w:type="dxa"/>
            <w:gridSpan w:val="4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C62FCD">
        <w:trPr>
          <w:trHeight w:val="269"/>
        </w:trPr>
        <w:tc>
          <w:tcPr>
            <w:tcW w:w="4679" w:type="dxa"/>
            <w:gridSpan w:val="8"/>
            <w:vMerge w:val="restart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left="2269" w:right="1788" w:hanging="478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Формат А4 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C62FCD" w:rsidRDefault="00F05522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Инв.№ подл. </w:t>
            </w:r>
          </w:p>
        </w:tc>
        <w:tc>
          <w:tcPr>
            <w:tcW w:w="2343" w:type="dxa"/>
            <w:gridSpan w:val="3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2FCD" w:rsidRDefault="00F05522">
            <w:pPr>
              <w:ind w:right="1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Подпись и дата </w:t>
            </w:r>
          </w:p>
        </w:tc>
        <w:tc>
          <w:tcPr>
            <w:tcW w:w="1486" w:type="dxa"/>
            <w:gridSpan w:val="2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Взам. инв. № </w:t>
            </w:r>
          </w:p>
        </w:tc>
      </w:tr>
      <w:tr w:rsidR="00C62FCD">
        <w:trPr>
          <w:trHeight w:val="300"/>
        </w:trPr>
        <w:tc>
          <w:tcPr>
            <w:tcW w:w="0" w:type="auto"/>
            <w:gridSpan w:val="8"/>
            <w:vMerge/>
            <w:tcBorders>
              <w:top w:val="nil"/>
              <w:left w:val="nil"/>
              <w:bottom w:val="single" w:sz="17" w:space="0" w:color="000000"/>
              <w:right w:val="single" w:sz="17" w:space="0" w:color="000000"/>
            </w:tcBorders>
          </w:tcPr>
          <w:p w:rsidR="00C62FCD" w:rsidRDefault="00C62FCD"/>
        </w:tc>
        <w:tc>
          <w:tcPr>
            <w:tcW w:w="2127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C62FCD" w:rsidRDefault="00F055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343" w:type="dxa"/>
            <w:gridSpan w:val="3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C62FCD" w:rsidRDefault="00F05522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C62FCD">
        <w:trPr>
          <w:trHeight w:val="540"/>
        </w:trPr>
        <w:tc>
          <w:tcPr>
            <w:tcW w:w="2410" w:type="dxa"/>
            <w:gridSpan w:val="4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92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6738" w:type="dxa"/>
            <w:gridSpan w:val="8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C62FCD" w:rsidRDefault="00F05522">
      <w:pPr>
        <w:spacing w:after="0"/>
        <w:ind w:right="9809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62FCD" w:rsidRDefault="00F05522">
      <w:pPr>
        <w:spacing w:after="2"/>
        <w:ind w:left="-596"/>
      </w:pPr>
      <w:r>
        <w:rPr>
          <w:noProof/>
        </w:rPr>
        <w:lastRenderedPageBreak/>
        <w:drawing>
          <wp:inline distT="0" distB="0" distL="0" distR="0">
            <wp:extent cx="6784849" cy="9820656"/>
            <wp:effectExtent l="0" t="0" r="0" b="0"/>
            <wp:docPr id="33560" name="Picture 3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0" name="Picture 335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4849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CD" w:rsidRDefault="00F05522">
      <w:pPr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C62FCD" w:rsidRDefault="00C62FCD">
      <w:pPr>
        <w:sectPr w:rsidR="00C62FCD">
          <w:footerReference w:type="even" r:id="rId10"/>
          <w:footerReference w:type="default" r:id="rId11"/>
          <w:footerReference w:type="first" r:id="rId12"/>
          <w:pgSz w:w="11906" w:h="16841"/>
          <w:pgMar w:top="276" w:right="269" w:bottom="565" w:left="1419" w:header="720" w:footer="2" w:gutter="0"/>
          <w:cols w:space="720"/>
        </w:sectPr>
      </w:pPr>
    </w:p>
    <w:p w:rsidR="00C62FCD" w:rsidRDefault="00F05522">
      <w:pPr>
        <w:spacing w:after="0"/>
        <w:ind w:left="-930" w:right="-104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86906" cy="10187940"/>
                <wp:effectExtent l="0" t="0" r="0" b="0"/>
                <wp:docPr id="25088" name="Group 25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906" cy="10187940"/>
                          <a:chOff x="0" y="0"/>
                          <a:chExt cx="6986906" cy="10187940"/>
                        </a:xfrm>
                      </wpg:grpSpPr>
                      <wps:wsp>
                        <wps:cNvPr id="1451" name="Rectangle 1451"/>
                        <wps:cNvSpPr/>
                        <wps:spPr>
                          <a:xfrm rot="-5399999">
                            <a:off x="-345105" y="7642066"/>
                            <a:ext cx="9425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 rot="-5399999">
                            <a:off x="97306" y="73615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 rot="-5399999">
                            <a:off x="-425447" y="8590373"/>
                            <a:ext cx="11032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 rot="-5399999">
                            <a:off x="97306" y="82702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395783" y="484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96240" y="0"/>
                            <a:ext cx="6590665" cy="1018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665" h="10187940">
                                <a:moveTo>
                                  <a:pt x="0" y="10187940"/>
                                </a:moveTo>
                                <a:lnTo>
                                  <a:pt x="6590665" y="10187940"/>
                                </a:lnTo>
                                <a:lnTo>
                                  <a:pt x="659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7429500"/>
                            <a:ext cx="0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7805">
                                <a:moveTo>
                                  <a:pt x="0" y="2757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0" y="7429500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823404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92405" y="7429500"/>
                            <a:ext cx="0" cy="27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535">
                                <a:moveTo>
                                  <a:pt x="0" y="2756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1491488" y="213810"/>
                            <a:ext cx="1780386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Проект межевания территории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2831465" y="19362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2855849" y="213810"/>
                            <a:ext cx="319682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части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3096641" y="19362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3122549" y="213810"/>
                            <a:ext cx="3094693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кадастрового квартала с кадастровым номером 33:26: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5450332" y="193629"/>
                            <a:ext cx="44095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010803.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5781040" y="19362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3636391" y="50673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2724785" y="924754"/>
                            <a:ext cx="242509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Пояснительная записка.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4547743" y="8895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3636391" y="12524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827075" y="1610229"/>
                            <a:ext cx="12595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На основании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1781048" y="1610229"/>
                            <a:ext cx="8115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Договора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2391029" y="15801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2435225" y="1610229"/>
                            <a:ext cx="3036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2669921" y="1610229"/>
                            <a:ext cx="2679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б/н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2872613" y="1580108"/>
                            <a:ext cx="10945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2961005" y="1610229"/>
                            <a:ext cx="2405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3148457" y="1580108"/>
                            <a:ext cx="4560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25.08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3491611" y="1580108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3682111" y="158010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3758311" y="158010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3834511" y="15801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3880231" y="1610229"/>
                            <a:ext cx="21268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г., заключенного между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5488432" y="1610229"/>
                            <a:ext cx="18003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МУП «Архитектура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467411" y="1812921"/>
                            <a:ext cx="17478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 землеустройство»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1778000" y="1782801"/>
                            <a:ext cx="13175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1898777" y="1812921"/>
                            <a:ext cx="3196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2162429" y="1812921"/>
                            <a:ext cx="16292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Завгородним М.А.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3387979" y="1812921"/>
                            <a:ext cx="14044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 подготовлен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4445635" y="1812921"/>
                            <a:ext cx="2579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роект межевания территории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6387846" y="17828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6447282" y="1812921"/>
                            <a:ext cx="4767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6805422" y="17828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467411" y="2014090"/>
                            <a:ext cx="50547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кадастрового квартала с кадастровым номером 33:26:0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4270375" y="1983969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4651375" y="19839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4737100" y="2014090"/>
                            <a:ext cx="27989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 целью установления границ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467411" y="2215257"/>
                            <a:ext cx="6897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земельн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987044" y="2215257"/>
                            <a:ext cx="2857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1201928" y="2185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1241552" y="2215257"/>
                            <a:ext cx="5659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участк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1668272" y="2215257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1735328" y="2215257"/>
                            <a:ext cx="7829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 предназ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2325497" y="2215257"/>
                            <a:ext cx="6066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наченн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2782697" y="2215257"/>
                            <a:ext cx="2857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2997581" y="2185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3035681" y="2215257"/>
                            <a:ext cx="13920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для размещения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4082923" y="2185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4121023" y="2215257"/>
                            <a:ext cx="4868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таких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4488307" y="2185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4526407" y="2215257"/>
                            <a:ext cx="7823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объектов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5115052" y="2215257"/>
                            <a:ext cx="388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 как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5407660" y="2185137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5450332" y="2185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827075" y="238630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877367" y="2386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915467" y="2416425"/>
                            <a:ext cx="25462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благоустройство территории.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2829941" y="2386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827075" y="25889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6" name="Rectangle 3536"/>
                        <wps:cNvSpPr/>
                        <wps:spPr>
                          <a:xfrm>
                            <a:off x="827075" y="2818761"/>
                            <a:ext cx="10110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Проектные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" name="Rectangle 3537"/>
                        <wps:cNvSpPr/>
                        <wps:spPr>
                          <a:xfrm>
                            <a:off x="1722730" y="2818761"/>
                            <a:ext cx="7982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решения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" name="Rectangle 3538"/>
                        <wps:cNvSpPr/>
                        <wps:spPr>
                          <a:xfrm>
                            <a:off x="2458364" y="2818761"/>
                            <a:ext cx="11968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принимались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" name="Rectangle 3539"/>
                        <wps:cNvSpPr/>
                        <wps:spPr>
                          <a:xfrm>
                            <a:off x="3493770" y="2818761"/>
                            <a:ext cx="3747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0" name="Rectangle 3540"/>
                        <wps:cNvSpPr/>
                        <wps:spPr>
                          <a:xfrm>
                            <a:off x="3778123" y="2818761"/>
                            <a:ext cx="4376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асно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" name="Rectangle 3541"/>
                        <wps:cNvSpPr/>
                        <wps:spPr>
                          <a:xfrm>
                            <a:off x="4242638" y="2818761"/>
                            <a:ext cx="12680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действующим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" name="Rectangle 3542"/>
                        <wps:cNvSpPr/>
                        <wps:spPr>
                          <a:xfrm>
                            <a:off x="5333060" y="2818761"/>
                            <a:ext cx="1033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нормативно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6111748" y="278864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6162040" y="2818761"/>
                            <a:ext cx="905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правовым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467411" y="2994021"/>
                            <a:ext cx="54986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документам РФ в части градостроительства и землеустройства: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4605655" y="29639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827075" y="313916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877367" y="31391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955040" y="3169281"/>
                            <a:ext cx="44886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Федеральный закон от 25 октября 2001г. № 123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4332859" y="313916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4383151" y="3169281"/>
                            <a:ext cx="32686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ФЗ «Земельный кодекс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467411" y="3344922"/>
                            <a:ext cx="11137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Федерации»;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1307084" y="33148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827075" y="349006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877367" y="34900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929183" y="3520182"/>
                            <a:ext cx="42512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Федеральный закон от 06 октября 2003г. № 131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4128643" y="349006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4178935" y="3520182"/>
                            <a:ext cx="22342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ФЗ «Об общих принципа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5858764" y="3520182"/>
                            <a:ext cx="13083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х 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467411" y="3695442"/>
                            <a:ext cx="45680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местного самоуправления в Российской Федерации»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3901567" y="36653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827075" y="384058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877367" y="38405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980948" y="3870703"/>
                            <a:ext cx="47281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Федеральный закон от 04 декабря 2004г. № 191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4538599" y="384058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4588891" y="3870703"/>
                            <a:ext cx="29959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ФЗ «Градостроительный кодекс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467411" y="4045962"/>
                            <a:ext cx="21730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Российской Федерации»;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2106041" y="40158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827075" y="419110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877367" y="41911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982472" y="4221222"/>
                            <a:ext cx="45131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Федеральный закон от 24 июля 2007г. № 221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4378579" y="419110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4428871" y="4221222"/>
                            <a:ext cx="32090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ФЗ «О государственном кадастре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467411" y="4396482"/>
                            <a:ext cx="14257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недвижимости»;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1541780" y="43663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827075" y="454162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877367" y="45416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1002284" y="4571743"/>
                            <a:ext cx="3524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1267460" y="4571743"/>
                            <a:ext cx="42926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еральный закон от 20 марта 2011г. № 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4497451" y="454162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4547743" y="4571743"/>
                            <a:ext cx="30499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ФЗ «О внесении изменений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467411" y="4747002"/>
                            <a:ext cx="62285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Градостроительный кодекс Российской Федерации и отдельные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5249164" y="4747002"/>
                            <a:ext cx="14818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законодательные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6363462" y="4716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6496050" y="4747002"/>
                            <a:ext cx="4619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акты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467411" y="4922262"/>
                            <a:ext cx="65789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Российской Федерации в части вопросов территориального планирования»;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5419852" y="4892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827075" y="506740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877367" y="50674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933755" y="5097522"/>
                            <a:ext cx="38704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Федеральный закон от 23 июня 2014г. №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3846703" y="5067402"/>
                            <a:ext cx="2006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3997579" y="506740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4047871" y="5097522"/>
                            <a:ext cx="37139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ФЗ «О внесении изменений в Земельный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467411" y="5272782"/>
                            <a:ext cx="13335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кодекс Российс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1470152" y="5272782"/>
                            <a:ext cx="30687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кой Федерации и отдельные законо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3779647" y="5272782"/>
                            <a:ext cx="193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3924427" y="5272782"/>
                            <a:ext cx="1791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4058539" y="5272782"/>
                            <a:ext cx="32140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льные акты Российской Федерации»;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6479286" y="52426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827075" y="541792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877367" y="54179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916991" y="5448043"/>
                            <a:ext cx="78739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Правила землепользования и застройки в округе Муром, утвержденные Решением Совета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467411" y="5623556"/>
                            <a:ext cx="20563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народных депутатов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2016125" y="559343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2168525" y="55934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2206625" y="5623556"/>
                            <a:ext cx="4554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июля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2549525" y="55934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2587625" y="559343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2740025" y="559343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2892425" y="5623556"/>
                            <a:ext cx="4276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г.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3213989" y="5593436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3442843" y="5593436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3483991" y="55934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827075" y="576869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877367" y="5768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924611" y="5798816"/>
                            <a:ext cx="2472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1110488" y="5798816"/>
                            <a:ext cx="6179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становление администрации округа Муром Владимирской области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5771896" y="576869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5924296" y="5768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5971540" y="5798816"/>
                            <a:ext cx="6364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августа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Rectangle 1610"/>
                        <wps:cNvSpPr/>
                        <wps:spPr>
                          <a:xfrm>
                            <a:off x="6451854" y="5768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6499098" y="576869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6651498" y="576869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6727698" y="576869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6805422" y="5768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467411" y="5974076"/>
                            <a:ext cx="4315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г.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795071" y="5943956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1023620" y="59439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1067816" y="5974076"/>
                            <a:ext cx="12704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«О подготовке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2025269" y="59439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2066417" y="5974076"/>
                            <a:ext cx="36109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документации по планировке территории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4784344" y="59439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4825492" y="5974076"/>
                            <a:ext cx="5288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5226304" y="5974076"/>
                            <a:ext cx="2149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кадастрового квартала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467411" y="6149337"/>
                            <a:ext cx="26035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кадастровым номером 33:26:0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2426081" y="6119216"/>
                            <a:ext cx="506730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2810129" y="6149337"/>
                            <a:ext cx="1495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2922905" y="611921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2962529" y="611921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827075" y="6294477"/>
                            <a:ext cx="6749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877367" y="629447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962660" y="6324596"/>
                            <a:ext cx="48388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Техническое задание на разработку документации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4605655" y="6324596"/>
                            <a:ext cx="23820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 планировке территории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6445758" y="6324596"/>
                            <a:ext cx="5288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467411" y="6499856"/>
                            <a:ext cx="46414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кадастрового квартала с кадастровым номером 33:26: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3959479" y="6469736"/>
                            <a:ext cx="658749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010803.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4454779" y="646973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827075" y="66449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827075" y="68202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827075" y="699551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827075" y="71692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827075" y="73445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827075" y="751977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827075" y="76950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827075" y="7870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827075" y="80459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827075" y="82211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827075" y="83964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827075" y="85717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827075" y="87469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827075" y="89222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827075" y="909744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827075" y="92727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827075" y="94479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827075" y="96232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2170049" y="9824162"/>
                            <a:ext cx="37634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МУП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2453513" y="9824162"/>
                            <a:ext cx="106038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округа Муром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3252089" y="9824162"/>
                            <a:ext cx="245571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>«Архитектура и землеустройство»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5101336" y="982416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088" o:spid="_x0000_s1098" style="width:550.15pt;height:802.2pt;mso-position-horizontal-relative:char;mso-position-vertical-relative:line" coordsize="69869,10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">
                <v:rect id="Rectangle 1451" o:spid="_x0000_s1099" style="position:absolute;left:-3452;top:76421;width:942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JNcQA&#10;AADdAAAADwAAAGRycy9kb3ducmV2LnhtbERPS2vCQBC+F/oflin0VjcRtZK6CaVQ4kVBbcXjmJ08&#10;aHY2ZleN/75bEHqbj+85i2wwrbhQ7xrLCuJRBIK4sLrhSsHX7vNlDsJ5ZI2tZVJwIwdZ+viwwETb&#10;K2/osvWVCCHsElRQe98lUrqiJoNuZDviwJW2N+gD7Cupe7yGcNPKcRTNpMGGQ0ONHX3UVPxsz0bB&#10;d7w773O3PvKhPL1OVj5fl1Wu1PPT8P4GwtPg/8V391KH+ZNp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1yTX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Rectangle 1452" o:spid="_x0000_s1100" style="position:absolute;left:972;top:73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XQsQA&#10;AADdAAAADwAAAGRycy9kb3ducmV2LnhtbERPS2vCQBC+F/oflhG81Y0h1ZK6SilIvCj4qHicZicP&#10;zM6m2VXTf+8Khd7m43vObNGbRlypc7VlBeNRBII4t7rmUsFhv3x5A+E8ssbGMin4JQeL+fPTDFNt&#10;b7yl686XIoSwS1FB5X2bSunyigy6kW2JA1fYzqAPsCul7vAWwk0j4yiaSIM1h4YKW/qsKD/vLkbB&#10;13h/OWZu882n4mearH22KcpMqeGg/3gH4an3/+I/90qH+clrDI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nV0L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" o:spid="_x0000_s1101" style="position:absolute;left:-4255;top:85904;width:11032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vy2cMA&#10;AADdAAAADwAAAGRycy9kb3ducmV2LnhtbERPyWrDMBC9F/oPYgq9NbKbFTdKKIHgXhrISo9Ta7xQ&#10;a+RYcuL+fVUI5DaPt8582ZtaXKh1lWUF8SACQZxZXXGh4LBfv8xAOI+ssbZMCn7JwXLx+DDHRNsr&#10;b+my84UIIewSVFB63yRSuqwkg25gG+LA5bY16ANsC6lbvIZwU8vXKJpIgxWHhhIbWpWU/ew6o+AY&#10;77tT6jbf/JWfp6NPn27yIlXq+al/fwPhqfd38c39ocP80XgI/9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vy2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Rectangle 1454" o:spid="_x0000_s1102" style="position:absolute;left:972;top:82703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qrcQA&#10;AADdAAAADwAAAGRycy9kb3ducmV2LnhtbERPS2vCQBC+F/oflin0VjdKtJK6CaVQ4kVBbcXjmJ08&#10;aHY2ZleN/75bEHqbj+85i2wwrbhQ7xrLCsajCARxYXXDlYKv3efLHITzyBpby6TgRg6y9PFhgYm2&#10;V97QZesrEULYJaig9r5LpHRFTQbdyHbEgSttb9AH2FdS93gN4aaVkyiaSYMNh4YaO/qoqfjZno2C&#10;7/HuvM/d+siH8vQar3y+Lqtcqeen4f0NhKfB/4vv7qUO8+Np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Caq3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103" style="position:absolute;left:3957;top:48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Gq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0ar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3" o:spid="_x0000_s1104" style="position:absolute;left:3962;width:65907;height:101879;visibility:visible;mso-wrap-style:square;v-text-anchor:top" coordsize="6590665,1018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xbsYA&#10;AADdAAAADwAAAGRycy9kb3ducmV2LnhtbESPQWsCMRCF7wX/Qxiht5rYWtHtZkWEFj0oVD3Y27CZ&#10;bpZuJssm1fXfG6HQ2wzvvW/e5IveNeJMXag9axiPFAji0puaKw3Hw/vTDESIyAYbz6ThSgEWxeAh&#10;x8z4C3/SeR8rkSAcMtRgY2wzKUNpyWEY+ZY4ad++cxjT2lXSdHhJcNfIZ6Wm0mHN6YLFllaWyp/9&#10;r0uU9ZfcnV5bq3ZGqePHPG43K6P147BfvoGI1Md/8196bVL9yfQF7t+kEW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uxbsYAAADdAAAADwAAAAAAAAAAAAAAAACYAgAAZHJz&#10;L2Rvd25yZXYueG1sUEsFBgAAAAAEAAQA9QAAAIsDAAAAAA==&#10;" path="m,10187940r6590665,l6590665,,,,,10187940xe" filled="f" strokeweight="1.5pt">
                  <v:stroke miterlimit="83231f" joinstyle="miter" endcap="round"/>
                  <v:path arrowok="t" textboxrect="0,0,6590665,10187940"/>
                </v:shape>
                <v:shape id="Shape 1465" o:spid="_x0000_s1105" style="position:absolute;top:74295;width:0;height:27578;visibility:visible;mso-wrap-style:square;v-text-anchor:top" coordsize="0,27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tksIA&#10;AADdAAAADwAAAGRycy9kb3ducmV2LnhtbERPS4vCMBC+L/gfwgheFk1XXZFqFFkQBE8+FultaMa2&#10;mExKE7X+eyMI3ubje8582VojbtT4yrGCn0ECgjh3uuJCwfGw7k9B+ICs0TgmBQ/ysFx0vuaYanfn&#10;Hd32oRAxhH2KCsoQ6lRKn5dk0Q9cTRy5s2sshgibQuoG7zHcGjlMkom0WHFsKLGmv5Lyy/5qFdht&#10;7k11CjIr/qfn7+w4MofspFSv265mIAK14SN+uzc6zh9PfuH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i2SwgAAAN0AAAAPAAAAAAAAAAAAAAAAAJgCAABkcnMvZG93&#10;bnJldi54bWxQSwUGAAAAAAQABAD1AAAAhwMAAAAA&#10;" path="m,2757805l,e" filled="f" strokeweight="1.25pt">
                  <v:path arrowok="t" textboxrect="0,0,0,2757805"/>
                </v:shape>
                <v:shape id="Shape 1466" o:spid="_x0000_s1106" style="position:absolute;top:74295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2IMEA&#10;AADdAAAADwAAAGRycy9kb3ducmV2LnhtbERPTYvCMBC9C/sfwix4EU0V6Uo1yuIielUX9Dg2Y1ts&#10;Jt0mq/HfG0HwNo/3ObNFMLW4UusqywqGgwQEcW51xYWC3/2qPwHhPLLG2jIpuJODxfyjM8NM2xtv&#10;6brzhYgh7DJUUHrfZFK6vCSDbmAb4sidbWvQR9gWUrd4i+GmlqMkSaXBimNDiQ0tS8ovu3+jQPe+&#10;todTqDYTWv3oOpzt33p/VKr7Gb6nIDwF/xa/3Bsd54/TF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idiDBAAAA3QAAAA8AAAAAAAAAAAAAAAAAmAIAAGRycy9kb3du&#10;cmV2LnhtbFBLBQYAAAAABAAEAPUAAACGAwAAAAA=&#10;" path="m,l396875,1270e" filled="f" strokeweight="1.5pt">
                  <v:path arrowok="t" textboxrect="0,0,396875,1270"/>
                </v:shape>
                <v:shape id="Shape 1467" o:spid="_x0000_s1107" style="position:absolute;top:82340;width:3968;height:13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Tu8EA&#10;AADdAAAADwAAAGRycy9kb3ducmV2LnhtbERPTYvCMBC9C/6HMIIXWVNFVLpGEUX0qi7ocbYZ27LN&#10;pDZR4783grC3ebzPmS2CqcSdGldaVjDoJyCIM6tLzhX8HDdfUxDOI2usLJOCJzlYzNutGabaPnhP&#10;94PPRQxhl6KCwvs6ldJlBRl0fVsTR+5iG4M+wiaXusFHDDeVHCbJWBosOTYUWNOqoOzvcDMKdG+y&#10;P/2GcjelzVpX4WKv2+NZqW4nLL9BeAr+X/xx73ScPxpP4P1NPEH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u07vBAAAA3QAAAA8AAAAAAAAAAAAAAAAAmAIAAGRycy9kb3du&#10;cmV2LnhtbFBLBQYAAAAABAAEAPUAAACGAwAAAAA=&#10;" path="m,l396875,1270e" filled="f" strokeweight="1.5pt">
                  <v:path arrowok="t" textboxrect="0,0,396875,1270"/>
                </v:shape>
                <v:shape id="Shape 1469" o:spid="_x0000_s1108" style="position:absolute;left:1924;top:74295;width:0;height:27565;visibility:visible;mso-wrap-style:square;v-text-anchor:top" coordsize="0,275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uMMYA&#10;AADdAAAADwAAAGRycy9kb3ducmV2LnhtbERPTWvCQBC9F/wPywheSt1UJbapq2igYA8WYivY25Cd&#10;JqHZ2bC7Nem/7xaE3ubxPme1GUwrLuR8Y1nB/TQBQVxa3XCl4P3t+e4BhA/IGlvLpOCHPGzWo5sV&#10;Ztr2XNDlGCoRQ9hnqKAOocuk9GVNBv3UdsSR+7TOYIjQVVI77GO4aeUsSVJpsOHYUGNHeU3l1/Hb&#10;KMiHZZ/ruXbFbVq8nl8+lofdySk1GQ/bJxCBhvAvvrr3Os5fpI/w9008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ruMMYAAADdAAAADwAAAAAAAAAAAAAAAACYAgAAZHJz&#10;L2Rvd25yZXYueG1sUEsFBgAAAAAEAAQA9QAAAIsDAAAAAA==&#10;" path="m,2756535l,e" filled="f" strokeweight="1.25pt">
                  <v:path arrowok="t" textboxrect="0,0,0,2756535"/>
                </v:shape>
                <v:rect id="Rectangle 1470" o:spid="_x0000_s1109" style="position:absolute;left:14914;top:2138;width:17804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17c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ide3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Проект межевания территории</w:t>
                        </w:r>
                      </w:p>
                    </w:txbxContent>
                  </v:textbox>
                </v:rect>
                <v:rect id="Rectangle 1471" o:spid="_x0000_s1110" style="position:absolute;left:28314;top:1936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7Qd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tB2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o:spid="_x0000_s1111" style="position:absolute;left:28558;top:2138;width:3197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OAc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xOA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части</w:t>
                        </w:r>
                      </w:p>
                    </w:txbxContent>
                  </v:textbox>
                </v:rect>
                <v:rect id="Rectangle 1473" o:spid="_x0000_s1112" style="position:absolute;left:30966;top:1936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rms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Oua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4" o:spid="_x0000_s1113" style="position:absolute;left:31225;top:2138;width:30947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z7s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4Xg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lz7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кадастрового квартала с кадастровым номером 33:26:</w:t>
                        </w:r>
                      </w:p>
                    </w:txbxContent>
                  </v:textbox>
                </v:rect>
                <v:rect id="Rectangle 1475" o:spid="_x0000_s1114" style="position:absolute;left:54503;top:1936;width:440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Wd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dZ1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010803.</w:t>
                        </w:r>
                      </w:p>
                    </w:txbxContent>
                  </v:textbox>
                </v:rect>
                <v:rect id="Rectangle 1476" o:spid="_x0000_s1115" style="position:absolute;left:57810;top:1936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IAs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dIA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7" o:spid="_x0000_s1116" style="position:absolute;left:36363;top:506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tmc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vtm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117" style="position:absolute;left:27247;top:9247;width:2425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568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eev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Пояснительная записка.</w:t>
                        </w:r>
                      </w:p>
                    </w:txbxContent>
                  </v:textbox>
                </v:rect>
                <v:rect id="Rectangle 1479" o:spid="_x0000_s1118" style="position:absolute;left:45477;top:889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ccM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x9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3HD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0" o:spid="_x0000_s1119" style="position:absolute;left:36363;top:125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Fys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cFy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1" o:spid="_x0000_s1120" style="position:absolute;left:8270;top:16102;width:125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ugU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На основании </w:t>
                        </w:r>
                      </w:p>
                    </w:txbxContent>
                  </v:textbox>
                </v:rect>
                <v:rect id="Rectangle 1482" o:spid="_x0000_s1121" style="position:absolute;left:17810;top:16102;width:81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+Js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Pib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Договора</w:t>
                        </w:r>
                      </w:p>
                    </w:txbxContent>
                  </v:textbox>
                </v:rect>
                <v:rect id="Rectangle 1483" o:spid="_x0000_s1122" style="position:absolute;left:23910;top:1580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bv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m73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4" o:spid="_x0000_s1123" style="position:absolute;left:24352;top:16102;width:30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DycQA&#10;AADdAAAADwAAAGRycy9kb3ducmV2LnhtbERPTWvCQBC9F/wPywi9NZsWkR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MA8n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 </w:t>
                        </w:r>
                      </w:p>
                    </w:txbxContent>
                  </v:textbox>
                </v:rect>
                <v:rect id="Rectangle 1485" o:spid="_x0000_s1124" style="position:absolute;left:26699;top:16102;width:26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mUs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AplL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б/н</w:t>
                        </w:r>
                      </w:p>
                    </w:txbxContent>
                  </v:textbox>
                </v:rect>
                <v:rect id="Rectangle 1486" o:spid="_x0000_s1125" style="position:absolute;left:28726;top:15801;width:109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4J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I4J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87" o:spid="_x0000_s1126" style="position:absolute;left:29610;top:16102;width:24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dvs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enb7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1488" o:spid="_x0000_s1127" style="position:absolute;left:31484;top:15801;width:456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JzM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EJz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25.08</w:t>
                        </w:r>
                      </w:p>
                    </w:txbxContent>
                  </v:textbox>
                </v:rect>
                <v:rect id="Rectangle 1489" o:spid="_x0000_s1128" style="position:absolute;left:34916;top:15801;width:253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sV8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2sV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.20</w:t>
                        </w:r>
                      </w:p>
                    </w:txbxContent>
                  </v:textbox>
                </v:rect>
                <v:rect id="Rectangle 1490" o:spid="_x0000_s1129" style="position:absolute;left:36821;top:15801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TF8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6TF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491" o:spid="_x0000_s1130" style="position:absolute;left:37583;top:15801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2j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I2j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492" o:spid="_x0000_s1131" style="position:absolute;left:38345;top:1580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o+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qPv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3" o:spid="_x0000_s1132" style="position:absolute;left:38802;top:16102;width:212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NY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8DWD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г., заключенного между </w:t>
                        </w:r>
                      </w:p>
                    </w:txbxContent>
                  </v:textbox>
                </v:rect>
                <v:rect id="Rectangle 1494" o:spid="_x0000_s1133" style="position:absolute;left:54884;top:16102;width:1800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VF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lRT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МУП «Архитектура </w:t>
                        </w:r>
                      </w:p>
                    </w:txbxContent>
                  </v:textbox>
                </v:rect>
                <v:rect id="Rectangle 1495" o:spid="_x0000_s1134" style="position:absolute;left:4674;top:18129;width:174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wj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MI/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 землеустройство»</w:t>
                        </w:r>
                      </w:p>
                    </w:txbxContent>
                  </v:textbox>
                </v:rect>
                <v:rect id="Rectangle 1496" o:spid="_x0000_s1135" style="position:absolute;left:17780;top:17828;width:131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u+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uu+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97" o:spid="_x0000_s1136" style="position:absolute;left:18987;top:18129;width:31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LY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x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C2P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  </w:t>
                        </w:r>
                      </w:p>
                    </w:txbxContent>
                  </v:textbox>
                </v:rect>
                <v:rect id="Rectangle 1498" o:spid="_x0000_s1137" style="position:absolute;left:21624;top:18129;width:162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fE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ifE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Завгородним М.А.</w:t>
                        </w:r>
                      </w:p>
                    </w:txbxContent>
                  </v:textbox>
                </v:rect>
                <v:rect id="Rectangle 1499" o:spid="_x0000_s1138" style="position:absolute;left:33879;top:18129;width:140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6i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Q6i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 подготовлен п</w:t>
                        </w:r>
                      </w:p>
                    </w:txbxContent>
                  </v:textbox>
                </v:rect>
                <v:rect id="Rectangle 1500" o:spid="_x0000_s1139" style="position:absolute;left:44456;top:18129;width:257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JDc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FCQ3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роект межевания территории</w:t>
                        </w:r>
                      </w:p>
                    </w:txbxContent>
                  </v:textbox>
                </v:rect>
                <v:rect id="Rectangle 1501" o:spid="_x0000_s1140" style="position:absolute;left:63878;top:1782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sls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ayW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2" o:spid="_x0000_s1141" style="position:absolute;left:64472;top:18129;width:47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y4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sy4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части</w:t>
                        </w:r>
                      </w:p>
                    </w:txbxContent>
                  </v:textbox>
                </v:rect>
                <v:rect id="Rectangle 1503" o:spid="_x0000_s1142" style="position:absolute;left:68054;top:1782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Xes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5d6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4" o:spid="_x0000_s1143" style="position:absolute;left:4674;top:20140;width:505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4PDs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/g8O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кадастрового квартала с кадастровым номером 33:26:0</w:t>
                        </w:r>
                      </w:p>
                    </w:txbxContent>
                  </v:textbox>
                </v:rect>
                <v:rect id="Rectangle 1505" o:spid="_x0000_s1144" style="position:absolute;left:42703;top:19839;width:506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qlc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qpX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10803</w:t>
                        </w:r>
                      </w:p>
                    </w:txbxContent>
                  </v:textbox>
                </v:rect>
                <v:rect id="Rectangle 1506" o:spid="_x0000_s1145" style="position:absolute;left:46513;top:1983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04s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NOL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7" o:spid="_x0000_s1146" style="position:absolute;left:47371;top:20140;width:279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Rec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JF5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 целью установления границ </w:t>
                        </w:r>
                      </w:p>
                    </w:txbxContent>
                  </v:textbox>
                </v:rect>
                <v:rect id="Rectangle 1508" o:spid="_x0000_s1147" style="position:absolute;left:4674;top:22152;width:68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FC8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zBQv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земельн</w:t>
                        </w:r>
                      </w:p>
                    </w:txbxContent>
                  </v:textbox>
                </v:rect>
                <v:rect id="Rectangle 1509" o:spid="_x0000_s1148" style="position:absolute;left:9870;top:22152;width:28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gkM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+gk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ого</w:t>
                        </w:r>
                      </w:p>
                    </w:txbxContent>
                  </v:textbox>
                </v:rect>
                <v:rect id="Rectangle 1510" o:spid="_x0000_s1149" style="position:absolute;left:12019;top:21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f0M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f0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" o:spid="_x0000_s1150" style="position:absolute;left:12415;top:22152;width:56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6S8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QOkv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участк</w:t>
                        </w:r>
                      </w:p>
                    </w:txbxContent>
                  </v:textbox>
                </v:rect>
                <v:rect id="Rectangle 1512" o:spid="_x0000_s1151" style="position:absolute;left:16682;top:22152;width:9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kP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KkP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  <v:rect id="Rectangle 1513" o:spid="_x0000_s1152" style="position:absolute;left:17353;top:22152;width:78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Bp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gGn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 предназ</w:t>
                        </w:r>
                      </w:p>
                    </w:txbxContent>
                  </v:textbox>
                </v:rect>
                <v:rect id="Rectangle 1514" o:spid="_x0000_s1153" style="position:absolute;left:23254;top:22152;width:60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Z08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5nT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наченн</w:t>
                        </w:r>
                      </w:p>
                    </w:txbxContent>
                  </v:textbox>
                </v:rect>
                <v:rect id="Rectangle 1515" o:spid="_x0000_s1154" style="position:absolute;left:27826;top:22152;width:28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8SM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s8S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ого</w:t>
                        </w:r>
                      </w:p>
                    </w:txbxContent>
                  </v:textbox>
                </v:rect>
                <v:rect id="Rectangle 1516" o:spid="_x0000_s1155" style="position:absolute;left:29975;top:21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iP8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aI/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" o:spid="_x0000_s1156" style="position:absolute;left:30356;top:22152;width:1392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HpM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Qek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для размещения</w:t>
                        </w:r>
                      </w:p>
                    </w:txbxContent>
                  </v:textbox>
                </v:rect>
                <v:rect id="Rectangle 1518" o:spid="_x0000_s1157" style="position:absolute;left:40829;top:2185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T1s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qT1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9" o:spid="_x0000_s1158" style="position:absolute;left:41210;top:22152;width:48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2T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Y2T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таких</w:t>
                        </w:r>
                      </w:p>
                    </w:txbxContent>
                  </v:textbox>
                </v:rect>
                <v:rect id="Rectangle 1520" o:spid="_x0000_s1159" style="position:absolute;left:44883;top:2185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Vbc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wVW3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" o:spid="_x0000_s1160" style="position:absolute;left:45264;top:22152;width:782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w9s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zw9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объектов</w:t>
                        </w:r>
                      </w:p>
                    </w:txbxContent>
                  </v:textbox>
                </v:rect>
                <v:rect id="Rectangle 1522" o:spid="_x0000_s1161" style="position:absolute;left:51150;top:22152;width:38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ugc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boH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 как</w:t>
                        </w:r>
                      </w:p>
                    </w:txbxContent>
                  </v:textbox>
                </v:rect>
                <v:rect id="Rectangle 1523" o:spid="_x0000_s1162" style="position:absolute;left:54076;top:21851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LG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LLG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524" o:spid="_x0000_s1163" style="position:absolute;left:54503;top:21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Tbs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tTb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5" o:spid="_x0000_s1164" style="position:absolute;left:8270;top:23863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29c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/b1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26" o:spid="_x0000_s1165" style="position:absolute;left:8773;top:2386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ogs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og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7" o:spid="_x0000_s1166" style="position:absolute;left:9154;top:24164;width:254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NG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nNG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благоустройство территории.</w:t>
                        </w:r>
                      </w:p>
                    </w:txbxContent>
                  </v:textbox>
                </v:rect>
                <v:rect id="Rectangle 1528" o:spid="_x0000_s1167" style="position:absolute;left:28299;top:2386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Za8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GWWv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9" o:spid="_x0000_s1168" style="position:absolute;left:8270;top:258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88M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K/PD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6" o:spid="_x0000_s1169" style="position:absolute;left:8270;top:28187;width:101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498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Xm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ePf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Проектные </w:t>
                        </w:r>
                      </w:p>
                    </w:txbxContent>
                  </v:textbox>
                </v:rect>
                <v:rect id="Rectangle 3537" o:spid="_x0000_s1170" style="position:absolute;left:17227;top:28187;width:79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dbM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x3Wz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решения </w:t>
                        </w:r>
                      </w:p>
                    </w:txbxContent>
                  </v:textbox>
                </v:rect>
                <v:rect id="Rectangle 3538" o:spid="_x0000_s1171" style="position:absolute;left:24583;top:28187;width:119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JHsMA&#10;AADdAAAADwAAAGRycy9kb3ducmV2LnhtbERPTYvCMBC9L/gfwgje1lRlRb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5JH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принимались </w:t>
                        </w:r>
                      </w:p>
                    </w:txbxContent>
                  </v:textbox>
                </v:rect>
                <v:rect id="Rectangle 3539" o:spid="_x0000_s1172" style="position:absolute;left:34937;top:28187;width:374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shc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7IX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</w:t>
                        </w:r>
                      </w:p>
                    </w:txbxContent>
                  </v:textbox>
                </v:rect>
                <v:rect id="Rectangle 3540" o:spid="_x0000_s1173" style="position:absolute;left:37781;top:28187;width:43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2Z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nr+E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NmX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асно </w:t>
                        </w:r>
                      </w:p>
                    </w:txbxContent>
                  </v:textbox>
                </v:rect>
                <v:rect id="Rectangle 3541" o:spid="_x0000_s1174" style="position:absolute;left:42426;top:28187;width:126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T/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xH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T/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действующим </w:t>
                        </w:r>
                      </w:p>
                    </w:txbxContent>
                  </v:textbox>
                </v:rect>
                <v:rect id="Rectangle 3542" o:spid="_x0000_s1175" style="position:absolute;left:53330;top:28187;width:103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Ni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4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DYn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нормативно</w:t>
                        </w:r>
                      </w:p>
                    </w:txbxContent>
                  </v:textbox>
                </v:rect>
                <v:rect id="Rectangle 1532" o:spid="_x0000_s1176" style="position:absolute;left:61117;top:2788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4XM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1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f4X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33" o:spid="_x0000_s1177" style="position:absolute;left:61620;top:28187;width:90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dx8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tdx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правовым </w:t>
                        </w:r>
                      </w:p>
                    </w:txbxContent>
                  </v:textbox>
                </v:rect>
                <v:rect id="Rectangle 1534" o:spid="_x0000_s1178" style="position:absolute;left:4674;top:29940;width:549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Fs8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sWz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документам РФ в части градостроительства и землеустройства:</w:t>
                        </w:r>
                      </w:p>
                    </w:txbxContent>
                  </v:textbox>
                </v:rect>
                <v:rect id="Rectangle 1535" o:spid="_x0000_s1179" style="position:absolute;left:46056;top:2963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gK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HA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5gK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6" o:spid="_x0000_s1180" style="position:absolute;left:8270;top:31391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+X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z+X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37" o:spid="_x0000_s1181" style="position:absolute;left:8773;top:3139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bx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vE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8" o:spid="_x0000_s1182" style="position:absolute;left:9550;top:31692;width:448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Pts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Mm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fz7b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Федеральный закон от 25 октября 2001г. № 123</w:t>
                        </w:r>
                      </w:p>
                    </w:txbxContent>
                  </v:textbox>
                </v:rect>
                <v:rect id="Rectangle 1539" o:spid="_x0000_s1183" style="position:absolute;left:43328;top:31391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qL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J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i3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40" o:spid="_x0000_s1184" style="position:absolute;left:43831;top:31692;width:326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wzc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Mm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sM3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ФЗ «Земельный кодекс Российской </w:t>
                        </w:r>
                      </w:p>
                    </w:txbxContent>
                  </v:textbox>
                </v:rect>
                <v:rect id="Rectangle 1541" o:spid="_x0000_s1185" style="position:absolute;left:4674;top:33449;width:1113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VV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U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xVW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Федерации»;</w:t>
                        </w:r>
                      </w:p>
                    </w:txbxContent>
                  </v:textbox>
                </v:rect>
                <v:rect id="Rectangle 1542" o:spid="_x0000_s1186" style="position:absolute;left:13070;top:3314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LIc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1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GLI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3" o:spid="_x0000_s1187" style="position:absolute;left:8270;top:34900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uus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S66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44" o:spid="_x0000_s1188" style="position:absolute;left:8773;top:349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2zs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S2z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o:spid="_x0000_s1189" style="position:absolute;left:9291;top:35201;width:425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TVc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gTV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Федеральный закон от 06 октября 2003г. № 131</w:t>
                        </w:r>
                      </w:p>
                    </w:txbxContent>
                  </v:textbox>
                </v:rect>
                <v:rect id="Rectangle 1546" o:spid="_x0000_s1190" style="position:absolute;left:41286;top:34900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NI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qNI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47" o:spid="_x0000_s1191" style="position:absolute;left:41789;top:35201;width:223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ou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ii5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ФЗ «Об общих принципа</w:t>
                        </w:r>
                      </w:p>
                    </w:txbxContent>
                  </v:textbox>
                </v:rect>
                <v:rect id="Rectangle 1548" o:spid="_x0000_s1192" style="position:absolute;left:58587;top:35201;width:130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8y8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Mm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ZvMv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х организации </w:t>
                        </w:r>
                      </w:p>
                    </w:txbxContent>
                  </v:textbox>
                </v:rect>
                <v:rect id="Rectangle 1549" o:spid="_x0000_s1193" style="position:absolute;left:4674;top:36954;width:456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ZUM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J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GVD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местного самоуправления в Российской Федерации»</w:t>
                        </w:r>
                      </w:p>
                    </w:txbxContent>
                  </v:textbox>
                </v:rect>
                <v:rect id="Rectangle 1550" o:spid="_x0000_s1194" style="position:absolute;left:39015;top:3665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mEMcA&#10;AADdAAAADwAAAGRycy9kb3ducmV2LnhtbESPQWvCQBCF74L/YRmhN920YN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2JhD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1" o:spid="_x0000_s1195" style="position:absolute;left:8270;top:38405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Di8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Di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52" o:spid="_x0000_s1196" style="position:absolute;left:8773;top:384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d/M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B38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3" o:spid="_x0000_s1197" style="position:absolute;left:9809;top:38707;width:4728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S4Z8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HA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S4Z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Федеральный закон от 04 декабря 2004г. № 191</w:t>
                        </w:r>
                      </w:p>
                    </w:txbxContent>
                  </v:textbox>
                </v:rect>
                <v:rect id="Rectangle 1554" o:spid="_x0000_s1198" style="position:absolute;left:45385;top:38405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gE8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0gE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55" o:spid="_x0000_s1199" style="position:absolute;left:45888;top:38707;width:2996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FiMMA&#10;AADdAAAADwAAAGRycy9kb3ducmV2LnhtbERPS4vCMBC+L/gfwgje1lSh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GFi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ФЗ «Градостроительный кодекс </w:t>
                        </w:r>
                      </w:p>
                    </w:txbxContent>
                  </v:textbox>
                </v:rect>
                <v:rect id="Rectangle 1556" o:spid="_x0000_s1200" style="position:absolute;left:4674;top:40459;width:217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b/8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G//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Российской Федерации»;</w:t>
                        </w:r>
                      </w:p>
                    </w:txbxContent>
                  </v:textbox>
                </v:rect>
                <v:rect id="Rectangle 1557" o:spid="_x0000_s1201" style="position:absolute;left:21060;top:401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+ZM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OBzD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++Z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" o:spid="_x0000_s1202" style="position:absolute;left:8270;top:41911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qFscA&#10;AADdAAAADwAAAGRycy9kb3ducmV2LnhtbESPQWvCQBCF74L/YRmhN920YN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AKhb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59" o:spid="_x0000_s1203" style="position:absolute;left:8773;top:4191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Pjc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j43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0" o:spid="_x0000_s1204" style="position:absolute;left:9824;top:42212;width:451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src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a7K3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Федеральный закон от 24 июля 2007г. № 221</w:t>
                        </w:r>
                      </w:p>
                    </w:txbxContent>
                  </v:textbox>
                </v:rect>
                <v:rect id="Rectangle 1561" o:spid="_x0000_s1205" style="position:absolute;left:43785;top:41911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JN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Vkk2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62" o:spid="_x0000_s1206" style="position:absolute;left:44288;top:42212;width:320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Qc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TXQ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ФЗ «О государственном кадастре </w:t>
                        </w:r>
                      </w:p>
                    </w:txbxContent>
                  </v:textbox>
                </v:rect>
                <v:rect id="Rectangle 1563" o:spid="_x0000_s1207" style="position:absolute;left:4674;top:43964;width:142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y2s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hy2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недвижимости»;</w:t>
                        </w:r>
                      </w:p>
                    </w:txbxContent>
                  </v:textbox>
                </v:rect>
                <v:rect id="Rectangle 1564" o:spid="_x0000_s1208" style="position:absolute;left:15417;top:4366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qr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Hqr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" o:spid="_x0000_s1209" style="position:absolute;left:8270;top:4541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PNc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tTzX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66" o:spid="_x0000_s1210" style="position:absolute;left:8773;top:4541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RQs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9FC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7" o:spid="_x0000_s1211" style="position:absolute;left:10022;top:45717;width:352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02c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N02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</w:t>
                        </w:r>
                      </w:p>
                    </w:txbxContent>
                  </v:textbox>
                </v:rect>
                <v:rect id="Rectangle 1568" o:spid="_x0000_s1212" style="position:absolute;left:12674;top:45717;width:4292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gq8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s4Kv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еральный закон от 20 марта 2011г. № 41</w:t>
                        </w:r>
                      </w:p>
                    </w:txbxContent>
                  </v:textbox>
                </v:rect>
                <v:rect id="Rectangle 1569" o:spid="_x0000_s1213" style="position:absolute;left:44974;top:4541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FMM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FM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70" o:spid="_x0000_s1214" style="position:absolute;left:45477;top:45717;width:304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6cM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DenD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ФЗ «О внесении изменений в </w:t>
                        </w:r>
                      </w:p>
                    </w:txbxContent>
                  </v:textbox>
                </v:rect>
                <v:rect id="Rectangle 1571" o:spid="_x0000_s1215" style="position:absolute;left:4674;top:47470;width:6228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f68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9/r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Градостроительный кодекс Российской Федерации и отдельные </w:t>
                        </w:r>
                      </w:p>
                    </w:txbxContent>
                  </v:textbox>
                </v:rect>
                <v:rect id="Rectangle 1572" o:spid="_x0000_s1216" style="position:absolute;left:52491;top:47470;width:1481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Bn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1Bn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законодательные</w:t>
                        </w:r>
                      </w:p>
                    </w:txbxContent>
                  </v:textbox>
                </v:rect>
                <v:rect id="Rectangle 1573" o:spid="_x0000_s1217" style="position:absolute;left:63634;top:4716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kB8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H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4" o:spid="_x0000_s1218" style="position:absolute;left:64960;top:47470;width:461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8c8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xz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акты </w:t>
                        </w:r>
                      </w:p>
                    </w:txbxContent>
                  </v:textbox>
                </v:rect>
                <v:rect id="Rectangle 1575" o:spid="_x0000_s1219" style="position:absolute;left:4674;top:49222;width:657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Z6M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OB7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Z6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Российской Федерации в части вопросов территориального планирования»;</w:t>
                        </w:r>
                      </w:p>
                    </w:txbxContent>
                  </v:textbox>
                </v:rect>
                <v:rect id="Rectangle 1576" o:spid="_x0000_s1220" style="position:absolute;left:54198;top:4892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Hn8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ZHn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7" o:spid="_x0000_s1221" style="position:absolute;left:8270;top:50674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iBM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riB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78" o:spid="_x0000_s1222" style="position:absolute;left:8773;top:5067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2ds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1dnb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9" o:spid="_x0000_s1223" style="position:absolute;left:9337;top:50975;width:387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T7c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j6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50+3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Федеральный закон от 23 июня 2014г. № 1</w:t>
                        </w:r>
                      </w:p>
                    </w:txbxContent>
                  </v:textbox>
                </v:rect>
                <v:rect id="Rectangle 1580" o:spid="_x0000_s1224" style="position:absolute;left:38467;top:50674;width:20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KV8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KV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71</w:t>
                        </w:r>
                      </w:p>
                    </w:txbxContent>
                  </v:textbox>
                </v:rect>
                <v:rect id="Rectangle 1581" o:spid="_x0000_s1225" style="position:absolute;left:39975;top:50674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vzM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vz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82" o:spid="_x0000_s1226" style="position:absolute;left:40478;top:50975;width:3713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xu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Mbv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ФЗ «О внесении изменений в Земельный </w:t>
                        </w:r>
                      </w:p>
                    </w:txbxContent>
                  </v:textbox>
                </v:rect>
                <v:rect id="Rectangle 1583" o:spid="_x0000_s1227" style="position:absolute;left:4674;top:52727;width:133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UIM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lCD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кодекс Российс</w:t>
                        </w:r>
                      </w:p>
                    </w:txbxContent>
                  </v:textbox>
                </v:rect>
                <v:rect id="Rectangle 1584" o:spid="_x0000_s1228" style="position:absolute;left:14701;top:52727;width:306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0MVM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DFT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кой Федерации и отдельные законо</w:t>
                        </w:r>
                      </w:p>
                    </w:txbxContent>
                  </v:textbox>
                </v:rect>
                <v:rect id="Rectangle 1585" o:spid="_x0000_s1229" style="position:absolute;left:37796;top:52727;width:19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pz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qc/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1586" o:spid="_x0000_s1230" style="position:absolute;left:39244;top:52727;width:17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3u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3u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</w:t>
                        </w:r>
                      </w:p>
                    </w:txbxContent>
                  </v:textbox>
                </v:rect>
                <v:rect id="Rectangle 1587" o:spid="_x0000_s1231" style="position:absolute;left:40585;top:52727;width:321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SI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kiP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льные акты Российской Федерации»;</w:t>
                        </w:r>
                      </w:p>
                    </w:txbxContent>
                  </v:textbox>
                </v:rect>
                <v:rect id="Rectangle 1588" o:spid="_x0000_s1232" style="position:absolute;left:64792;top:524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GU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AGU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9" o:spid="_x0000_s1233" style="position:absolute;left:8270;top:54179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jy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yjy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90" o:spid="_x0000_s1234" style="position:absolute;left:8773;top:5417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ci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+ci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1" o:spid="_x0000_s1235" style="position:absolute;left:9169;top:54480;width:787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5E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M5E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Правила землепользования и застройки в округе Муром, утвержденные Решением Совета </w:t>
                        </w:r>
                      </w:p>
                    </w:txbxContent>
                  </v:textbox>
                </v:rect>
                <v:rect id="Rectangle 1592" o:spid="_x0000_s1236" style="position:absolute;left:4674;top:56235;width:205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nZ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p2b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народных депутатов от </w:t>
                        </w:r>
                      </w:p>
                    </w:txbxContent>
                  </v:textbox>
                </v:rect>
                <v:rect id="Rectangle 1593" o:spid="_x0000_s1237" style="position:absolute;left:20161;top:55934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0C/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Av3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28</w:t>
                        </w:r>
                      </w:p>
                    </w:txbxContent>
                  </v:textbox>
                </v:rect>
                <v:rect id="Rectangle 1594" o:spid="_x0000_s1238" style="position:absolute;left:21685;top:5593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ai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mon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5" o:spid="_x0000_s1239" style="position:absolute;left:22066;top:56235;width:45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/Es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4PxL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июля</w:t>
                        </w:r>
                      </w:p>
                    </w:txbxContent>
                  </v:textbox>
                </v:rect>
                <v:rect id="Rectangle 1596" o:spid="_x0000_s1240" style="position:absolute;left:25495;top:5593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hZ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qhZ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7" o:spid="_x0000_s1241" style="position:absolute;left:25876;top:55934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E/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j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BP7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598" o:spid="_x0000_s1242" style="position:absolute;left:27400;top:55934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Qj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mQj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599" o:spid="_x0000_s1243" style="position:absolute;left:28924;top:56235;width:42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1F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1F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г. № </w:t>
                        </w:r>
                      </w:p>
                    </w:txbxContent>
                  </v:textbox>
                </v:rect>
                <v:rect id="Rectangle 1600" o:spid="_x0000_s1244" style="position:absolute;left:32139;top:55934;width:304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oc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ToR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Ghx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136</w:t>
                        </w:r>
                      </w:p>
                    </w:txbxContent>
                  </v:textbox>
                </v:rect>
                <v:rect id="Rectangle 1601" o:spid="_x0000_s1245" style="position:absolute;left:34428;top:55934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N6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o+i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M3q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;</w:t>
                        </w:r>
                      </w:p>
                    </w:txbxContent>
                  </v:textbox>
                </v:rect>
                <v:rect id="Rectangle 1602" o:spid="_x0000_s1246" style="position:absolute;left:34839;top:559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Tn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o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U53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3" o:spid="_x0000_s1247" style="position:absolute;left:8270;top:5768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2B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y9gb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04" o:spid="_x0000_s1248" style="position:absolute;left:8773;top:576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uc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bnL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5" o:spid="_x0000_s1249" style="position:absolute;left:9246;top:57988;width:247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L6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Xy+n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</w:t>
                        </w:r>
                      </w:p>
                    </w:txbxContent>
                  </v:textbox>
                </v:rect>
                <v:rect id="Rectangle 1606" o:spid="_x0000_s1250" style="position:absolute;left:11104;top:57988;width:6179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Vn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ox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VWe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становление администрации округа Муром Владимирской области от </w:t>
                        </w:r>
                      </w:p>
                    </w:txbxContent>
                  </v:textbox>
                </v:rect>
                <v:rect id="Rectangle 1607" o:spid="_x0000_s1251" style="position:absolute;left:57718;top:57686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wB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hJ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8AX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1608" o:spid="_x0000_s1252" style="position:absolute;left:59242;top:576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kd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mR3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" o:spid="_x0000_s1253" style="position:absolute;left:59715;top:57988;width:63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B7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f44i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sHs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августа</w:t>
                        </w:r>
                      </w:p>
                    </w:txbxContent>
                  </v:textbox>
                </v:rect>
                <v:rect id="Rectangle 1610" o:spid="_x0000_s1254" style="position:absolute;left:64518;top:576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+r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Ggq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n+r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" o:spid="_x0000_s1255" style="position:absolute;left:64990;top:57686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bN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LH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Wzf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612" o:spid="_x0000_s1256" style="position:absolute;left:66514;top:57686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FQ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8VA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613" o:spid="_x0000_s1257" style="position:absolute;left:67276;top:57686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g2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2Db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614" o:spid="_x0000_s1258" style="position:absolute;left:68054;top:5768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4r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viv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5" o:spid="_x0000_s1259" style="position:absolute;left:4674;top:59740;width:43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dN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l00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г. № </w:t>
                        </w:r>
                      </w:p>
                    </w:txbxContent>
                  </v:textbox>
                </v:rect>
                <v:rect id="Rectangle 1616" o:spid="_x0000_s1260" style="position:absolute;left:7950;top:59439;width:304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DQ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ry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w0P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421</w:t>
                        </w:r>
                      </w:p>
                    </w:txbxContent>
                  </v:textbox>
                </v:rect>
                <v:rect id="Rectangle 1617" o:spid="_x0000_s1261" style="position:absolute;left:10236;top:5943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m2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Gn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m2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8" o:spid="_x0000_s1262" style="position:absolute;left:10678;top:59740;width:127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yq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Ggq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/yq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«О подготовке</w:t>
                        </w:r>
                      </w:p>
                    </w:txbxContent>
                  </v:textbox>
                </v:rect>
                <v:rect id="Rectangle 1619" o:spid="_x0000_s1263" style="position:absolute;left:20252;top:5943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XM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ie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VzH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" o:spid="_x0000_s1264" style="position:absolute;left:20664;top:59740;width:3610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0Ec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0E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документации по планировке территории</w:t>
                        </w:r>
                      </w:p>
                    </w:txbxContent>
                  </v:textbox>
                </v:rect>
                <v:rect id="Rectangle 1621" o:spid="_x0000_s1265" style="position:absolute;left:47843;top:5943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Ri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B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ZGK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2" o:spid="_x0000_s1266" style="position:absolute;left:48254;top:59740;width:52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P/c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YR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sP/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1623" o:spid="_x0000_s1267" style="position:absolute;left:52263;top:59740;width:2149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qZ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qZ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кадастрового квартала с </w:t>
                        </w:r>
                      </w:p>
                    </w:txbxContent>
                  </v:textbox>
                </v:rect>
                <v:rect id="Rectangle 1624" o:spid="_x0000_s1268" style="position:absolute;left:4674;top:61493;width:260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yEs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4yE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кадастровым номером 33:26:0</w:t>
                        </w:r>
                      </w:p>
                    </w:txbxContent>
                  </v:textbox>
                </v:rect>
                <v:rect id="Rectangle 1625" o:spid="_x0000_s1269" style="position:absolute;left:24260;top:61192;width:5068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Xic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KXi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10803</w:t>
                        </w:r>
                      </w:p>
                    </w:txbxContent>
                  </v:textbox>
                </v:rect>
                <v:rect id="Rectangle 1626" o:spid="_x0000_s1270" style="position:absolute;left:28101;top:61493;width:14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J/s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9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Cf7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»;</w:t>
                        </w:r>
                      </w:p>
                    </w:txbxContent>
                  </v:textbox>
                </v:rect>
                <v:rect id="Rectangle 1627" o:spid="_x0000_s1271" style="position:absolute;left:29229;top:6119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sZc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8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Kxl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8" o:spid="_x0000_s1272" style="position:absolute;left:29625;top:6119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4F8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M4F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9" o:spid="_x0000_s1273" style="position:absolute;left:8270;top:62944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dj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/jxO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nYz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30" o:spid="_x0000_s1274" style="position:absolute;left:8773;top:629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izM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sz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1" o:spid="_x0000_s1275" style="position:absolute;left:9626;top:63245;width:483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HV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AdX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Техническое задание на разработку документации п</w:t>
                        </w:r>
                      </w:p>
                    </w:txbxContent>
                  </v:textbox>
                </v:rect>
                <v:rect id="Rectangle 1632" o:spid="_x0000_s1276" style="position:absolute;left:46056;top:63245;width:238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IM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ZI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 планировке территории </w:t>
                        </w:r>
                      </w:p>
                    </w:txbxContent>
                  </v:textbox>
                </v:rect>
                <v:rect id="Rectangle 1633" o:spid="_x0000_s1277" style="position:absolute;left:64457;top:63245;width:52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8u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PLv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1634" o:spid="_x0000_s1278" style="position:absolute;left:4674;top:64998;width:464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kz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kz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кадастрового квартала с кадастровым номером 33:26:</w:t>
                        </w:r>
                      </w:p>
                    </w:txbxContent>
                  </v:textbox>
                </v:rect>
                <v:rect id="Rectangle 1635" o:spid="_x0000_s1279" style="position:absolute;left:39594;top:64697;width:658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BVM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BV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010803.</w:t>
                        </w:r>
                      </w:p>
                    </w:txbxContent>
                  </v:textbox>
                </v:rect>
                <v:rect id="Rectangle 1636" o:spid="_x0000_s1280" style="position:absolute;left:44547;top:646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fI8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Z8j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" o:spid="_x0000_s1281" style="position:absolute;left:8270;top:6644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6uM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6u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" o:spid="_x0000_s1282" style="position:absolute;left:8270;top:682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uys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6rsr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9" o:spid="_x0000_s1283" style="position:absolute;left:8270;top:6995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LU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LU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0" o:spid="_x0000_s1284" style="position:absolute;left:8270;top:7169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Rsc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K0bH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" o:spid="_x0000_s1285" style="position:absolute;left:8270;top:7344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0K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nQq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2" o:spid="_x0000_s1286" style="position:absolute;left:8270;top:751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qXc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TqX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" o:spid="_x0000_s1287" style="position:absolute;left:8270;top:769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Px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hPx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4" o:spid="_x0000_s1288" style="position:absolute;left:8270;top:787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XssQA&#10;AADd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17L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5" o:spid="_x0000_s1289" style="position:absolute;left:8270;top:8045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yKc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1yK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6" o:spid="_x0000_s1290" style="position:absolute;left:8270;top:822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sXsUA&#10;AADd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+xe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7" o:spid="_x0000_s1291" style="position:absolute;left:8270;top:8396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Jxc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Jx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8" o:spid="_x0000_s1292" style="position:absolute;left:8270;top:8571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dt8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83bf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9" o:spid="_x0000_s1293" style="position:absolute;left:8270;top:8746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4L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B4L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0" o:spid="_x0000_s1294" style="position:absolute;left:8270;top:8922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HbM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TR2z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1" o:spid="_x0000_s1295" style="position:absolute;left:8270;top:909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i98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+L3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2" o:spid="_x0000_s1296" style="position:absolute;left:8270;top:9272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18g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18g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3" o:spid="_x0000_s1297" style="position:absolute;left:8270;top:9447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ZG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HZG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4" o:spid="_x0000_s1298" style="position:absolute;left:8270;top:962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Bb8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Bb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5" o:spid="_x0000_s1299" style="position:absolute;left:21700;top:98241;width:376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9M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5PT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 xml:space="preserve">МУП </w:t>
                        </w:r>
                      </w:p>
                    </w:txbxContent>
                  </v:textbox>
                </v:rect>
                <v:rect id="Rectangle 1656" o:spid="_x0000_s1300" style="position:absolute;left:24535;top:98241;width:106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6g8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nqD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 xml:space="preserve">округа Муром </w:t>
                        </w:r>
                      </w:p>
                    </w:txbxContent>
                  </v:textbox>
                </v:rect>
                <v:rect id="Rectangle 1657" o:spid="_x0000_s1301" style="position:absolute;left:32520;top:98241;width:2455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fG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rfG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>«Архитектура и землеустройство»</w:t>
                        </w:r>
                      </w:p>
                    </w:txbxContent>
                  </v:textbox>
                </v:rect>
                <v:rect id="Rectangle 1658" o:spid="_x0000_s1302" style="position:absolute;left:51013;top:9824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Las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lS2r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62FCD" w:rsidRDefault="00F05522">
      <w:pPr>
        <w:spacing w:after="0"/>
        <w:ind w:left="-952" w:right="-1071"/>
      </w:pPr>
      <w:r>
        <w:rPr>
          <w:noProof/>
        </w:rPr>
        <w:lastRenderedPageBreak/>
        <w:drawing>
          <wp:inline distT="0" distB="0" distL="0" distR="0">
            <wp:extent cx="7016496" cy="10213849"/>
            <wp:effectExtent l="0" t="0" r="0" b="0"/>
            <wp:docPr id="33565" name="Picture 33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5" name="Picture 335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6496" cy="102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CD" w:rsidRDefault="00F05522">
      <w:pPr>
        <w:spacing w:after="0"/>
        <w:ind w:left="-930" w:right="-104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86906" cy="10187940"/>
                <wp:effectExtent l="0" t="0" r="0" b="0"/>
                <wp:docPr id="32117" name="Group 32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906" cy="10187940"/>
                          <a:chOff x="0" y="0"/>
                          <a:chExt cx="6986906" cy="10187940"/>
                        </a:xfrm>
                      </wpg:grpSpPr>
                      <wps:wsp>
                        <wps:cNvPr id="1912" name="Rectangle 1912"/>
                        <wps:cNvSpPr/>
                        <wps:spPr>
                          <a:xfrm rot="-5399999">
                            <a:off x="-345105" y="7642066"/>
                            <a:ext cx="9425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 rot="-5399999">
                            <a:off x="97306" y="73615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 rot="-5399999">
                            <a:off x="-425447" y="8590373"/>
                            <a:ext cx="11032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 rot="-5399999">
                            <a:off x="97306" y="82702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395783" y="484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96240" y="0"/>
                            <a:ext cx="6590665" cy="1018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665" h="10187940">
                                <a:moveTo>
                                  <a:pt x="0" y="10187940"/>
                                </a:moveTo>
                                <a:lnTo>
                                  <a:pt x="6590665" y="10187940"/>
                                </a:lnTo>
                                <a:lnTo>
                                  <a:pt x="659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7429500"/>
                            <a:ext cx="0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7805">
                                <a:moveTo>
                                  <a:pt x="0" y="2757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0" y="7429500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0" y="823404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92405" y="7429500"/>
                            <a:ext cx="0" cy="27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535">
                                <a:moveTo>
                                  <a:pt x="0" y="2756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1491488" y="213810"/>
                            <a:ext cx="5702123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Проект межевания территории части кадастрового квартала с кадастровым номером 33:26:010803.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5781040" y="19362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1075436" y="455757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845363" y="620899"/>
                            <a:ext cx="27708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Категория земель территории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2930525" y="5907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3043301" y="620899"/>
                            <a:ext cx="5288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3515995" y="620899"/>
                            <a:ext cx="45180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кадастрового квартала с кадастровым номером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845363" y="792201"/>
                            <a:ext cx="51804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33:26: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1235456" y="792201"/>
                            <a:ext cx="60807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010803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1" name="Rectangle 30991"/>
                        <wps:cNvSpPr/>
                        <wps:spPr>
                          <a:xfrm>
                            <a:off x="1692656" y="822321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2" name="Rectangle 30992"/>
                        <wps:cNvSpPr/>
                        <wps:spPr>
                          <a:xfrm>
                            <a:off x="1735023" y="822321"/>
                            <a:ext cx="24347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земли населенных пунктов.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3567811" y="792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845363" y="1025013"/>
                            <a:ext cx="35815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 рассматриваемой территории ранее 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3540379" y="1025013"/>
                            <a:ext cx="33263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бразовано и зарегистрировано в ГКН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6055360" y="99489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6130036" y="994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6180328" y="1025013"/>
                            <a:ext cx="976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земельных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485699" y="1226181"/>
                            <a:ext cx="6589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участка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980948" y="119606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1058672" y="11960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845363" y="1427349"/>
                            <a:ext cx="19367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Площадь территории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2336165" y="1427349"/>
                            <a:ext cx="5288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2768981" y="1427349"/>
                            <a:ext cx="27110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кадастрового квартала 33:26:0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4808728" y="1397229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5189728" y="13972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5262880" y="1427349"/>
                            <a:ext cx="9763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составляет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6032500" y="1397229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29225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6413754" y="13972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6486907" y="1427349"/>
                            <a:ext cx="4704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кв. 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6840474" y="13972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6877050" y="13972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485699" y="1628517"/>
                            <a:ext cx="17972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Площадь всех ранее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1840865" y="1628517"/>
                            <a:ext cx="8324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учтенных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2468753" y="1598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2506853" y="1628517"/>
                            <a:ext cx="27705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земельных участков составляет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4591939" y="1598396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14243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4973320" y="1598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5011420" y="1628517"/>
                            <a:ext cx="5754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кв. м.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5445760" y="1598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845363" y="1831209"/>
                            <a:ext cx="40366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 о ранее образованных земельных уч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3884803" y="1831209"/>
                            <a:ext cx="40260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астках отражены на чертеже «Опорный план: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485699" y="2032378"/>
                            <a:ext cx="84279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схема использования территории» на основании Кадастрового плана территории № 33/202/19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6828282" y="200225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485699" y="2203425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714299" y="220342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790499" y="220342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942899" y="22034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980948" y="2233545"/>
                            <a:ext cx="12868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 15.05.2019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1949069" y="22034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1987169" y="22034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1075436" y="24045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1075436" y="26072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395783" y="28084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395783" y="3009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395783" y="32111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395783" y="34123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395783" y="36150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395783" y="381619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395783" y="40173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395783" y="42185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395783" y="44212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395783" y="46223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395783" y="48235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395783" y="50247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395783" y="52274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395783" y="54285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395783" y="56300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395783" y="58311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395783" y="60338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395783" y="62350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395783" y="64362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395783" y="663737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395783" y="6840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395783" y="70412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395783" y="72424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395783" y="744357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395783" y="76447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395783" y="78474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395783" y="80489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395783" y="8250149"/>
                            <a:ext cx="91211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1081532" y="8250149"/>
                            <a:ext cx="1469517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2186813" y="825014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395783" y="84513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395783" y="86540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395783" y="8855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395783" y="90562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395783" y="928009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827075" y="94357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827075" y="96384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2170049" y="9863786"/>
                            <a:ext cx="33764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>МУП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2424557" y="986378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2453513" y="9863786"/>
                            <a:ext cx="102236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>округа Муром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3223133" y="986378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3252089" y="9863786"/>
                            <a:ext cx="245571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>«Архитектура и землеустройство»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5101336" y="982286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117" o:spid="_x0000_s1303" style="width:550.15pt;height:802.2pt;mso-position-horizontal-relative:char;mso-position-vertical-relative:line" coordsize="69869,10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">
                <v:rect id="Rectangle 1912" o:spid="_x0000_s1304" style="position:absolute;left:-3452;top:76421;width:942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UNcQA&#10;AADdAAAADwAAAGRycy9kb3ducmV2LnhtbERPS2vCQBC+C/0PyxR6002kaE3dhFIo8aKgtuJxzE4e&#10;NDubZleN/75bEHqbj+85y2wwrbhQ7xrLCuJJBIK4sLrhSsHn/mP8AsJ5ZI2tZVJwIwdZ+jBaYqLt&#10;lbd02flKhBB2CSqove8SKV1Rk0E3sR1x4ErbG/QB9pXUPV5DuGnlNIpm0mDDoaHGjt5rKr53Z6Pg&#10;K96fD7nbnPhY/syf1z7flFWu1NPj8PYKwtPg/8V390qH+Yt4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9FDX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Rectangle 1913" o:spid="_x0000_s1305" style="position:absolute;left:972;top:73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xrsQA&#10;AADdAAAADwAAAGRycy9kb3ducmV2LnhtbERPS2vCQBC+F/oflin0Vjexom10FREkXiqoVXocs5MH&#10;ZmdjdtX033cLgrf5+J4zmXWmFldqXWVZQdyLQBBnVldcKPjeLd8+QDiPrLG2TAp+ycFs+vw0wUTb&#10;G2/ouvWFCCHsElRQet8kUrqsJIOuZxviwOW2NegDbAupW7yFcFPLfhQNpcGKQ0OJDS1Kyk7bi1Gw&#10;j3eXQ+rWR/7Jz6PBl0/XeZEq9frSzccgPHX+Ib67VzrM/4zf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sa7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4" o:spid="_x0000_s1306" style="position:absolute;left:-4255;top:85904;width:11032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p2sQA&#10;AADdAAAADwAAAGRycy9kb3ducmV2LnhtbERPS2vCQBC+F/oflin0VjcR0Zq6CaVQ4kVBbcXjmJ08&#10;aHY2ZleN/75bEHqbj+85i2wwrbhQ7xrLCuJRBIK4sLrhSsHX7vPlFYTzyBpby6TgRg6y9PFhgYm2&#10;V97QZesrEULYJaig9r5LpHRFTQbdyHbEgSttb9AH2FdS93gN4aaV4yiaSoMNh4YaO/qoqfjZno2C&#10;73h33udufeRDeZpNVj5fl1Wu1PPT8P4GwtPg/8V391KH+fN4A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Kdr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Rectangle 1915" o:spid="_x0000_s1307" style="position:absolute;left:972;top:82703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MQcQA&#10;AADdAAAADwAAAGRycy9kb3ducmV2LnhtbERPS2vCQBC+F/oflin0VjeRqm10FREkXiqoVXocs5MH&#10;ZmdjdtX033cLgrf5+J4zmXWmFldqXWVZQdyLQBBnVldcKPjeLd8+QDiPrLG2TAp+ycFs+vw0wUTb&#10;G2/ouvWFCCHsElRQet8kUrqsJIOuZxviwOW2NegDbAupW7yFcFPLfhQNpcGKQ0OJDS1Kyk7bi1Gw&#10;j3eXQ+rWR/7Jz6P3L5+u8yJV6vWlm49BeOr8Q3x3r3SY/xkP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UjEH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2" o:spid="_x0000_s1308" style="position:absolute;left:3957;top:48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bq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JI7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+bq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24" o:spid="_x0000_s1309" style="position:absolute;left:3962;width:65907;height:101879;visibility:visible;mso-wrap-style:square;v-text-anchor:top" coordsize="6590665,1018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qbcUA&#10;AADdAAAADwAAAGRycy9kb3ducmV2LnhtbESPQWsCMRCF7wX/Q5iCN00qKroaRYSKHhS0Hupt2Ew3&#10;SzeTZZPq+u+NIPQ2w3vvmzfzZesqcaUmlJ41fPQVCOLcm5ILDeevz94ERIjIBivPpOFOAZaLztsc&#10;M+NvfKTrKRYiQThkqMHGWGdShtySw9D3NXHSfnzjMKa1KaRp8JbgrpIDpcbSYcnpgsWa1pby39Of&#10;S5TtRR6+R7VVB6PUeTON+93aaN19b1czEJHa+G9+pbcm1Z8OhvD8Jo0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GptxQAAAN0AAAAPAAAAAAAAAAAAAAAAAJgCAABkcnMv&#10;ZG93bnJldi54bWxQSwUGAAAAAAQABAD1AAAAigMAAAAA&#10;" path="m,10187940r6590665,l6590665,,,,,10187940xe" filled="f" strokeweight="1.5pt">
                  <v:stroke miterlimit="83231f" joinstyle="miter" endcap="round"/>
                  <v:path arrowok="t" textboxrect="0,0,6590665,10187940"/>
                </v:shape>
                <v:shape id="Shape 1926" o:spid="_x0000_s1310" style="position:absolute;top:74295;width:0;height:27578;visibility:visible;mso-wrap-style:square;v-text-anchor:top" coordsize="0,27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wksEA&#10;AADdAAAADwAAAGRycy9kb3ducmV2LnhtbERPy6rCMBDdC/cfwgh3I5qqIFqNchGEC658Id0NzdgW&#10;k0lpota/N4Lgbg7nOYtVa424U+MrxwqGgwQEce50xYWC42HTn4LwAVmjcUwKnuRhtfzpLDDV7sE7&#10;uu9DIWII+xQVlCHUqZQ+L8miH7iaOHIX11gMETaF1A0+Yrg1cpQkE2mx4thQYk3rkvLr/mYV2G3u&#10;TXUOMitO00svO47NITsr9dtt/+YgArXhK/64/3WcPxtN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O8JLBAAAA3QAAAA8AAAAAAAAAAAAAAAAAmAIAAGRycy9kb3du&#10;cmV2LnhtbFBLBQYAAAAABAAEAPUAAACGAwAAAAA=&#10;" path="m,2757805l,e" filled="f" strokeweight="1.25pt">
                  <v:path arrowok="t" textboxrect="0,0,0,2757805"/>
                </v:shape>
                <v:shape id="Shape 1927" o:spid="_x0000_s1311" style="position:absolute;top:74295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QzMEA&#10;AADdAAAADwAAAGRycy9kb3ducmV2LnhtbERPTYvCMBC9C/6HMIIX0VQPq1ajyIroVV3Q49iMbbGZ&#10;dJuo8d9vBGFv83ifM18GU4kHNa60rGA4SEAQZ1aXnCv4OW76ExDOI2usLJOCFzlYLtqtOabaPnlP&#10;j4PPRQxhl6KCwvs6ldJlBRl0A1sTR+5qG4M+wiaXusFnDDeVHCXJlzRYcmwosKbvgrLb4W4U6N54&#10;f7qEcjehzVpX4Wp/t8ezUt1OWM1AeAr+X/xx73ScPx2N4f1NPEE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0kMzBAAAA3QAAAA8AAAAAAAAAAAAAAAAAmAIAAGRycy9kb3du&#10;cmV2LnhtbFBLBQYAAAAABAAEAPUAAACGAwAAAAA=&#10;" path="m,l396875,1270e" filled="f" strokeweight="1.5pt">
                  <v:path arrowok="t" textboxrect="0,0,396875,1270"/>
                </v:shape>
                <v:shape id="Shape 1928" o:spid="_x0000_s1312" style="position:absolute;top:82340;width:3968;height:13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EvsUA&#10;AADdAAAADwAAAGRycy9kb3ducmV2LnhtbESPT2/CMAzF70j7DpEn7YIghcOAjoAmJjSu/JHgaBrT&#10;Vmucrskg+/b4gMTN1nt+7+f5MrlGXakLtWcDo2EGirjwtubSwGG/HkxBhYhssfFMBv4pwHLx0ptj&#10;bv2Nt3TdxVJJCIccDVQxtrnWoajIYRj6lli0i+8cRlm7UtsObxLuGj3OsnftsGZpqLClVUXFz+7P&#10;GbD9yfZ4TvVmSusv26SL//3en4x5e02fH6Aipfg0P643VvBnY8GV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6wS+xQAAAN0AAAAPAAAAAAAAAAAAAAAAAJgCAABkcnMv&#10;ZG93bnJldi54bWxQSwUGAAAAAAQABAD1AAAAigMAAAAA&#10;" path="m,l396875,1270e" filled="f" strokeweight="1.5pt">
                  <v:path arrowok="t" textboxrect="0,0,396875,1270"/>
                </v:shape>
                <v:shape id="Shape 1930" o:spid="_x0000_s1313" style="position:absolute;left:1924;top:74295;width:0;height:27565;visibility:visible;mso-wrap-style:square;v-text-anchor:top" coordsize="0,275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SB8gA&#10;AADdAAAADwAAAGRycy9kb3ducmV2LnhtbESPQUvDQBCF74L/YRnBi7QbLbQ2dls0INSDhdQW9DZk&#10;xySYnQ27a5P+e+cg9DbDe/PeN6vN6Dp1ohBbzwbupxko4srblmsDh4/XySOomJAtdp7JwJkibNbX&#10;VyvMrR+4pNM+1UpCOOZooEmpz7WOVUMO49T3xKJ9++AwyRpqbQMOEu46/ZBlc+2wZWlosKeioepn&#10;/+sMFONiKOzMhvJuXu4+374W7y/HYMztzfj8BCrRmC7m/+utFfzlTPjlGx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5IHyAAAAN0AAAAPAAAAAAAAAAAAAAAAAJgCAABk&#10;cnMvZG93bnJldi54bWxQSwUGAAAAAAQABAD1AAAAjQMAAAAA&#10;" path="m,2756535l,e" filled="f" strokeweight="1.25pt">
                  <v:path arrowok="t" textboxrect="0,0,0,2756535"/>
                </v:shape>
                <v:rect id="Rectangle 1931" o:spid="_x0000_s1314" style="position:absolute;left:14914;top:2138;width:57022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TA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TA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Проект межевания территории части кадастрового квартала с кадастровым номером 33:26:010803.</w:t>
                        </w:r>
                      </w:p>
                    </w:txbxContent>
                  </v:textbox>
                </v:rect>
                <v:rect id="Rectangle 1932" o:spid="_x0000_s1315" style="position:absolute;left:57810;top:1936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Nd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DXb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3" o:spid="_x0000_s1316" style="position:absolute;left:10754;top:4557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o7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O3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4" o:spid="_x0000_s1317" style="position:absolute;left:8453;top:6208;width:277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wm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MJn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Категория земель территории</w:t>
                        </w:r>
                      </w:p>
                    </w:txbxContent>
                  </v:textbox>
                </v:rect>
                <v:rect id="Rectangle 1935" o:spid="_x0000_s1318" style="position:absolute;left:29305;top:590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VA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lQL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6" o:spid="_x0000_s1319" style="position:absolute;left:30433;top:6208;width:52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Ld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0Ld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1937" o:spid="_x0000_s1320" style="position:absolute;left:35159;top:6208;width:451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u7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ru7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кадастрового квартала с кадастровым номером </w:t>
                        </w:r>
                      </w:p>
                    </w:txbxContent>
                  </v:textbox>
                </v:rect>
                <v:rect id="Rectangle 1938" o:spid="_x0000_s1321" style="position:absolute;left:8453;top:7922;width:518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6n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46n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33:26:</w:t>
                        </w:r>
                      </w:p>
                    </w:txbxContent>
                  </v:textbox>
                </v:rect>
                <v:rect id="Rectangle 1939" o:spid="_x0000_s1322" style="position:absolute;left:12354;top:7922;width:608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B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B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010803</w:t>
                        </w:r>
                      </w:p>
                    </w:txbxContent>
                  </v:textbox>
                </v:rect>
                <v:rect id="Rectangle 30991" o:spid="_x0000_s1323" style="position:absolute;left:16926;top:8223;width:5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+GMcA&#10;AADeAAAADwAAAGRycy9kb3ducmV2LnhtbESPQWvCQBSE74X+h+UVvDUbLYiJWUVqSzxWLdjeHtln&#10;Epp9G7LbJPrru4LQ4zAz3zDZejSN6KlztWUF0ygGQVxYXXOp4PP4/rwA4TyyxsYyKbiQg/Xq8SHD&#10;VNuB99QffCkChF2KCirv21RKV1Rk0EW2JQ7e2XYGfZBdKXWHQ4CbRs7ieC4N1hwWKmzptaLi5/Br&#10;FOSLdvO1s9ehbN6+89PHKdkeE6/U5GncLEF4Gv1/+N7eaQUvcZJM4XYnX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1fhjHAAAA3g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30992" o:spid="_x0000_s1324" style="position:absolute;left:17350;top:8223;width:243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gb8YA&#10;AADeAAAADwAAAGRycy9kb3ducmV2LnhtbESPQYvCMBSE7wv+h/CEva2pCmKrUURX9OiqoN4ezbMt&#10;Ni+lydquv94sCB6HmfmGmc5bU4o71a6wrKDfi0AQp1YXnCk4HtZfYxDOI2ssLZOCP3Iwn3U+ppho&#10;2/AP3fc+EwHCLkEFufdVIqVLczLoerYiDt7V1gZ9kHUmdY1NgJtSDqJoJA0WHBZyrGiZU3rb/xoF&#10;m3G1OG/to8nK78vmtDvFq0PslfrstosJCE+tf4df7a1WMIzieAD/d8IV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fgb8YAAADe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земли населенных пунктов.</w:t>
                        </w:r>
                      </w:p>
                    </w:txbxContent>
                  </v:textbox>
                </v:rect>
                <v:rect id="Rectangle 1941" o:spid="_x0000_s1325" style="position:absolute;left:35678;top:792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gf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Lgf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2" o:spid="_x0000_s1326" style="position:absolute;left:8453;top:10250;width:3581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+C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fgv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 рассматриваемой территории ранее о</w:t>
                        </w:r>
                      </w:p>
                    </w:txbxContent>
                  </v:textbox>
                </v:rect>
                <v:rect id="Rectangle 1943" o:spid="_x0000_s1327" style="position:absolute;left:35403;top:10250;width:332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bk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25D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бразовано и зарегистрировано в ГКН </w:t>
                        </w:r>
                      </w:p>
                    </w:txbxContent>
                  </v:textbox>
                </v:rect>
                <v:rect id="Rectangle 1944" o:spid="_x0000_s1328" style="position:absolute;left:60553;top:9948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5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Q+T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945" o:spid="_x0000_s1329" style="position:absolute;left:61300;top:99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mf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5n/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6" o:spid="_x0000_s1330" style="position:absolute;left:61803;top:10250;width:976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4C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t4C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земельных </w:t>
                        </w:r>
                      </w:p>
                    </w:txbxContent>
                  </v:textbox>
                </v:rect>
                <v:rect id="Rectangle 1947" o:spid="_x0000_s1331" style="position:absolute;left:4856;top:12261;width:65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dk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3ZP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участка</w:t>
                        </w:r>
                      </w:p>
                    </w:txbxContent>
                  </v:textbox>
                </v:rect>
                <v:rect id="Rectangle 1948" o:spid="_x0000_s1332" style="position:absolute;left:9809;top:11960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J4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J4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49" o:spid="_x0000_s1333" style="position:absolute;left:10586;top:119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se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Tse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0" o:spid="_x0000_s1334" style="position:absolute;left:8453;top:14273;width:193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TO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fTO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Площадь территории </w:t>
                        </w:r>
                      </w:p>
                    </w:txbxContent>
                  </v:textbox>
                </v:rect>
                <v:rect id="Rectangle 1951" o:spid="_x0000_s1335" style="position:absolute;left:23361;top:14273;width:52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2o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2o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1952" o:spid="_x0000_s1336" style="position:absolute;left:27689;top:14273;width:271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o1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6Nb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кадастрового квартала 33:26:0</w:t>
                        </w:r>
                      </w:p>
                    </w:txbxContent>
                  </v:textbox>
                </v:rect>
                <v:rect id="Rectangle 1953" o:spid="_x0000_s1337" style="position:absolute;left:48087;top:13972;width:50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NT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TU3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10803</w:t>
                        </w:r>
                      </w:p>
                    </w:txbxContent>
                  </v:textbox>
                </v:rect>
                <v:rect id="Rectangle 1954" o:spid="_x0000_s1338" style="position:absolute;left:51897;top:139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VO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1Tn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5" o:spid="_x0000_s1339" style="position:absolute;left:52628;top:14273;width:97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wos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cKL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составляет </w:t>
                        </w:r>
                      </w:p>
                    </w:txbxContent>
                  </v:textbox>
                </v:rect>
                <v:rect id="Rectangle 1956" o:spid="_x0000_s1340" style="position:absolute;left:60325;top:13972;width:50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u1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u1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29225</w:t>
                        </w:r>
                      </w:p>
                    </w:txbxContent>
                  </v:textbox>
                </v:rect>
                <v:rect id="Rectangle 1957" o:spid="_x0000_s1341" style="position:absolute;left:64137;top:139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LT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S07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8" o:spid="_x0000_s1342" style="position:absolute;left:64869;top:14273;width:47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P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fP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кв. м</w:t>
                        </w:r>
                      </w:p>
                    </w:txbxContent>
                  </v:textbox>
                </v:rect>
                <v:rect id="Rectangle 1959" o:spid="_x0000_s1343" style="position:absolute;left:68404;top:139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6p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16p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960" o:spid="_x0000_s1344" style="position:absolute;left:68770;top:139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Zh8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GYf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1" o:spid="_x0000_s1345" style="position:absolute;left:4856;top:16285;width:1797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8H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CS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vBz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Площадь всех ранее </w:t>
                        </w:r>
                      </w:p>
                    </w:txbxContent>
                  </v:textbox>
                </v:rect>
                <v:rect id="Rectangle 1962" o:spid="_x0000_s1346" style="position:absolute;left:18408;top:16285;width:832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ia8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K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Imv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учтенных</w:t>
                        </w:r>
                      </w:p>
                    </w:txbxContent>
                  </v:textbox>
                </v:rect>
                <v:rect id="Rectangle 1963" o:spid="_x0000_s1347" style="position:absolute;left:24687;top:1598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H8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H8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4" o:spid="_x0000_s1348" style="position:absolute;left:25068;top:16285;width:277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fh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Afh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земельных участков составляет </w:t>
                        </w:r>
                      </w:p>
                    </w:txbxContent>
                  </v:textbox>
                </v:rect>
                <v:rect id="Rectangle 1965" o:spid="_x0000_s1349" style="position:absolute;left:45919;top:15983;width:50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6H8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6H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14243</w:t>
                        </w:r>
                      </w:p>
                    </w:txbxContent>
                  </v:textbox>
                </v:rect>
                <v:rect id="Rectangle 1966" o:spid="_x0000_s1350" style="position:absolute;left:49733;top:1598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ka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iW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ka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7" o:spid="_x0000_s1351" style="position:absolute;left:50114;top:16285;width:575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B88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8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gfP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кв. м.  </w:t>
                        </w:r>
                      </w:p>
                    </w:txbxContent>
                  </v:textbox>
                </v:rect>
                <v:rect id="Rectangle 1968" o:spid="_x0000_s1352" style="position:absolute;left:54457;top:1598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Vgc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9FYH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9" o:spid="_x0000_s1353" style="position:absolute;left:8453;top:18312;width:4036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wGs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5S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sBr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 о ранее образованных земельных уч</w:t>
                        </w:r>
                      </w:p>
                    </w:txbxContent>
                  </v:textbox>
                </v:rect>
                <v:rect id="Rectangle 1970" o:spid="_x0000_s1354" style="position:absolute;left:38848;top:18312;width:4026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PWs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KPW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астках отражены на чертеже «Опорный план: </w:t>
                        </w:r>
                      </w:p>
                    </w:txbxContent>
                  </v:textbox>
                </v:rect>
                <v:rect id="Rectangle 1971" o:spid="_x0000_s1355" style="position:absolute;left:4856;top:20323;width:842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qwc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qw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схема использования территории» на основании Кадастрового плана территории № 33/202/19</w:t>
                        </w:r>
                      </w:p>
                    </w:txbxContent>
                  </v:textbox>
                </v:rect>
                <v:rect id="Rectangle 1972" o:spid="_x0000_s1356" style="position:absolute;left:68282;top:20022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0ts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MtLb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973" o:spid="_x0000_s1357" style="position:absolute;left:4856;top:22034;width:304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RL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ES3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204</w:t>
                        </w:r>
                      </w:p>
                    </w:txbxContent>
                  </v:textbox>
                </v:rect>
                <v:rect id="Rectangle 1974" o:spid="_x0000_s1358" style="position:absolute;left:7142;top:22034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JW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iVn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975" o:spid="_x0000_s1359" style="position:absolute;left:7904;top:22034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sw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9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LML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89</w:t>
                        </w:r>
                      </w:p>
                    </w:txbxContent>
                  </v:textbox>
                </v:rect>
                <v:rect id="Rectangle 1976" o:spid="_x0000_s1360" style="position:absolute;left:9428;top:220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t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i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srX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7" o:spid="_x0000_s1361" style="position:absolute;left:9809;top:22335;width:128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Ls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XL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 15.05.2019 г</w:t>
                        </w:r>
                      </w:p>
                    </w:txbxContent>
                  </v:textbox>
                </v:rect>
                <v:rect id="Rectangle 1978" o:spid="_x0000_s1362" style="position:absolute;left:19490;top:220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DXM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DX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979" o:spid="_x0000_s1363" style="position:absolute;left:19871;top:220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0" o:spid="_x0000_s1364" style="position:absolute;left:10754;top:2404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/f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/f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1" o:spid="_x0000_s1365" style="position:absolute;left:10754;top:260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a5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DSZ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Wub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2" o:spid="_x0000_s1366" style="position:absolute;left:3957;top:280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Ek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9Mk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xJH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3" o:spid="_x0000_s1367" style="position:absolute;left:3957;top:300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hC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hC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4" o:spid="_x0000_s1368" style="position:absolute;left:3957;top:321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5f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z5f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5" o:spid="_x0000_s1369" style="position:absolute;left:3957;top:3412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c5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c5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6" o:spid="_x0000_s1370" style="position:absolute;left:3957;top:361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Ck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k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wpL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7" o:spid="_x0000_s1371" style="position:absolute;left:3957;top:381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nC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k/g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nC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8" o:spid="_x0000_s1372" style="position:absolute;left:3957;top:4017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" o:spid="_x0000_s1373" style="position:absolute;left:3957;top:421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0" o:spid="_x0000_s1374" style="position:absolute;left:3957;top:442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po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po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1" o:spid="_x0000_s1375" style="position:absolute;left:3957;top:4622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MO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3If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sw7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" o:spid="_x0000_s1376" style="position:absolute;left:3957;top:482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STM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1j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Ukz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3" o:spid="_x0000_s1377" style="position:absolute;left:3957;top:502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31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z31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4" o:spid="_x0000_s1378" style="position:absolute;left:3957;top:522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vo8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Vvo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5" o:spid="_x0000_s1379" style="position:absolute;left:3957;top:542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KOM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nKO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" o:spid="_x0000_s1380" style="position:absolute;left:3957;top:5630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UT8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6YL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VE/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7" o:spid="_x0000_s1381" style="position:absolute;left:3957;top:583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x1M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x1/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fx1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8" o:spid="_x0000_s1382" style="position:absolute;left:3957;top:603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lp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hlp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9" o:spid="_x0000_s1383" style="position:absolute;left:3957;top:623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APcMA&#10;AADdAAAADwAAAGRycy9kb3ducmV2LnhtbERPS2vCQBC+C/0PyxR6040exE1dRXygx6qFtLchO01C&#10;s7Mhu5q0v94VBG/z8T1nvuxtLa7U+sqxhvEoAUGcO1NxoeHzvBvOQPiAbLB2TBr+yMNy8TKYY2pc&#10;x0e6nkIhYgj7FDWUITSplD4vyaIfuYY4cj+utRgibAtpWuxiuK3lJEmm0mLFsaHEhtYl5b+ni9Ww&#10;nzWrr4P774p6+73PPjK1Oaug9dtrv3oHEagPT/HDfTBxvlIK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TAP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0" o:spid="_x0000_s1384" style="position:absolute;left:3957;top:6436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XmM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v9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deY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1" o:spid="_x0000_s1385" style="position:absolute;left:3957;top:6637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2" o:spid="_x0000_s1386" style="position:absolute;left:3957;top:684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sdM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TiE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+x0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3" o:spid="_x0000_s1387" style="position:absolute;left:3957;top:704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J78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Se/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4" o:spid="_x0000_s1388" style="position:absolute;left:3957;top:7242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Rm8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60Zv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5" o:spid="_x0000_s1389" style="position:absolute;left:3957;top:744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0A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dAD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6" o:spid="_x0000_s1390" style="position:absolute;left:3957;top:764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qd8QA&#10;AADdAAAADwAAAGRycy9kb3ducmV2LnhtbESPQWvCQBSE74L/YXlCb7rRQ0lSV5GqmGMbC9bbI/tM&#10;QrNvQ3Y10V/fFQo9DjPzDbNcD6YRN+pcbVnBfBaBIC6srrlU8HXcT2MQziNrbCyTgjs5WK/GoyWm&#10;2vb8SbfclyJA2KWooPK+TaV0RUUG3cy2xMG72M6gD7Irpe6wD3DTyEUUvUqDNYeFClt6r6j4ya9G&#10;wSFuN9+ZffRlszsfTh+nZHtMvFIvk2HzBsLT4P/Df+1MK3gS4fk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6nf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7" o:spid="_x0000_s1391" style="position:absolute;left:3957;top:784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P7MQA&#10;AADd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IBC/4fM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T+z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8" o:spid="_x0000_s1392" style="position:absolute;left:3957;top:804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bns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rt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9ue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9" o:spid="_x0000_s1393" style="position:absolute;left:3957;top:82501;width:912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+BcUA&#10;AADd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gJvD3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34F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2010" o:spid="_x0000_s1394" style="position:absolute;left:10815;top:82501;width:1469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BR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hBR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                     </w:t>
                        </w:r>
                      </w:p>
                    </w:txbxContent>
                  </v:textbox>
                </v:rect>
                <v:rect id="Rectangle 2011" o:spid="_x0000_s1395" style="position:absolute;left:21868;top:8250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k3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K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OTe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2" o:spid="_x0000_s1396" style="position:absolute;left:3957;top:8451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6q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h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Z6q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3" o:spid="_x0000_s1397" style="position:absolute;left:3957;top:8654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fM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8y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4" o:spid="_x0000_s1398" style="position:absolute;left:3957;top:885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HR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0dG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5" o:spid="_x0000_s1399" style="position:absolute;left:3957;top:9056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i3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+Ld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6" o:spid="_x0000_s1400" style="position:absolute;left:3957;top:92800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8q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9fKr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7" o:spid="_x0000_s1401" style="position:absolute;left:8270;top:943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ZM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oOI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HZM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8" o:spid="_x0000_s1402" style="position:absolute;left:8270;top:963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NQ8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u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5NQ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9" o:spid="_x0000_s1403" style="position:absolute;left:21700;top:98637;width:337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o2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zx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Lo2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>МУП</w:t>
                        </w:r>
                      </w:p>
                    </w:txbxContent>
                  </v:textbox>
                </v:rect>
                <v:rect id="Rectangle 2020" o:spid="_x0000_s1404" style="position:absolute;left:24245;top:9863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L+M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SL+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1" o:spid="_x0000_s1405" style="position:absolute;left:24535;top:98637;width:1022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uY8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S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uY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>округа Муром</w:t>
                        </w:r>
                      </w:p>
                    </w:txbxContent>
                  </v:textbox>
                </v:rect>
                <v:rect id="Rectangle 2022" o:spid="_x0000_s1406" style="position:absolute;left:32231;top:9863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wFM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R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rAU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3" o:spid="_x0000_s1407" style="position:absolute;left:32520;top:98637;width:2455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j8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P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>«Архитектура и землеустройство»</w:t>
                        </w:r>
                      </w:p>
                    </w:txbxContent>
                  </v:textbox>
                </v:rect>
                <v:rect id="Rectangle 2024" o:spid="_x0000_s1408" style="position:absolute;left:51013;top:982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+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437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62FCD" w:rsidRDefault="00F05522">
      <w:pPr>
        <w:spacing w:after="0"/>
        <w:ind w:left="-952" w:right="-1071"/>
      </w:pPr>
      <w:r>
        <w:rPr>
          <w:noProof/>
        </w:rPr>
        <w:lastRenderedPageBreak/>
        <w:drawing>
          <wp:inline distT="0" distB="0" distL="0" distR="0">
            <wp:extent cx="7016496" cy="10213849"/>
            <wp:effectExtent l="0" t="0" r="0" b="0"/>
            <wp:docPr id="33573" name="Picture 33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3" name="Picture 335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6496" cy="102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CD" w:rsidRDefault="00F05522">
      <w:pPr>
        <w:spacing w:after="0"/>
        <w:ind w:left="-930" w:right="-104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86906" cy="10187940"/>
                <wp:effectExtent l="0" t="0" r="0" b="0"/>
                <wp:docPr id="30467" name="Group 30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906" cy="10187940"/>
                          <a:chOff x="0" y="0"/>
                          <a:chExt cx="6986906" cy="10187940"/>
                        </a:xfrm>
                      </wpg:grpSpPr>
                      <wps:wsp>
                        <wps:cNvPr id="2411" name="Rectangle 2411"/>
                        <wps:cNvSpPr/>
                        <wps:spPr>
                          <a:xfrm rot="-5399999">
                            <a:off x="-345105" y="7642066"/>
                            <a:ext cx="9425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" name="Rectangle 2412"/>
                        <wps:cNvSpPr/>
                        <wps:spPr>
                          <a:xfrm rot="-5399999">
                            <a:off x="97306" y="73615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3" name="Rectangle 2413"/>
                        <wps:cNvSpPr/>
                        <wps:spPr>
                          <a:xfrm rot="-5399999">
                            <a:off x="-425447" y="8590373"/>
                            <a:ext cx="11032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 rot="-5399999">
                            <a:off x="97306" y="82702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395783" y="484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96240" y="0"/>
                            <a:ext cx="6590665" cy="1018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665" h="10187940">
                                <a:moveTo>
                                  <a:pt x="0" y="10187940"/>
                                </a:moveTo>
                                <a:lnTo>
                                  <a:pt x="6590665" y="10187940"/>
                                </a:lnTo>
                                <a:lnTo>
                                  <a:pt x="659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0" y="7429500"/>
                            <a:ext cx="0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7805">
                                <a:moveTo>
                                  <a:pt x="0" y="2757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0" y="7429500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0" y="823404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192405" y="7429500"/>
                            <a:ext cx="0" cy="27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535">
                                <a:moveTo>
                                  <a:pt x="0" y="2756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1671320" y="213810"/>
                            <a:ext cx="5702123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Проект межевания территории части кадастрового квартала с кадастровым номером 33:26:010803.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5960872" y="19362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827075" y="3301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827075" y="5313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827075" y="7325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3302635" y="968950"/>
                            <a:ext cx="1581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3421507" y="968950"/>
                            <a:ext cx="66781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ыводы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>
                            <a:off x="3924427" y="9337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3968623" y="9337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827075" y="1295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827075" y="1500501"/>
                            <a:ext cx="51974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 результате выполнения проекта межевания территории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4763008" y="1500501"/>
                            <a:ext cx="5288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5185156" y="1500501"/>
                            <a:ext cx="2204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кадастрового квартала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467411" y="1675761"/>
                            <a:ext cx="25016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кадастровым номером 33:26: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2349881" y="1645641"/>
                            <a:ext cx="66439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010803: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2848229" y="16456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827075" y="18209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827075" y="19992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865175" y="2031785"/>
                            <a:ext cx="5065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сохра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1246124" y="2031785"/>
                            <a:ext cx="22721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1416812" y="2031785"/>
                            <a:ext cx="1548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1532636" y="2031785"/>
                            <a:ext cx="36748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тся: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1808480" y="19992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827075" y="21744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827075" y="234668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877367" y="2346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929183" y="234668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1005332" y="2346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1057148" y="2376802"/>
                            <a:ext cx="5288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1470152" y="2376802"/>
                            <a:ext cx="8330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учтенных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2098421" y="2346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2150237" y="2376802"/>
                            <a:ext cx="60683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зарегистрированных в ГКН земельных участков общей площадью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6730746" y="237680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>
                            <a:off x="6805422" y="2346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>
                            <a:off x="467411" y="2521941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14243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" name="Rectangle 2465"/>
                        <wps:cNvSpPr/>
                        <wps:spPr>
                          <a:xfrm>
                            <a:off x="848411" y="25219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" name="Rectangle 2466"/>
                        <wps:cNvSpPr/>
                        <wps:spPr>
                          <a:xfrm>
                            <a:off x="886511" y="2552061"/>
                            <a:ext cx="4797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кв. 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" name="Rectangle 2467"/>
                        <wps:cNvSpPr/>
                        <wps:spPr>
                          <a:xfrm>
                            <a:off x="1247648" y="25219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827075" y="2697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>
                            <a:off x="827075" y="2908085"/>
                            <a:ext cx="60017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образу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Rectangle 2470"/>
                        <wps:cNvSpPr/>
                        <wps:spPr>
                          <a:xfrm>
                            <a:off x="1278128" y="2908085"/>
                            <a:ext cx="1548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" name="Rectangle 2471"/>
                        <wps:cNvSpPr/>
                        <wps:spPr>
                          <a:xfrm>
                            <a:off x="1393952" y="2908085"/>
                            <a:ext cx="36748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тся: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" name="Rectangle 2472"/>
                        <wps:cNvSpPr/>
                        <wps:spPr>
                          <a:xfrm>
                            <a:off x="1669796" y="28755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" name="Rectangle 2473"/>
                        <wps:cNvSpPr/>
                        <wps:spPr>
                          <a:xfrm>
                            <a:off x="827075" y="30507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4" name="Rectangle 2474"/>
                        <wps:cNvSpPr/>
                        <wps:spPr>
                          <a:xfrm>
                            <a:off x="827075" y="322336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5" name="Rectangle 2475"/>
                        <wps:cNvSpPr/>
                        <wps:spPr>
                          <a:xfrm>
                            <a:off x="877367" y="32233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8" name="Rectangle 29368"/>
                        <wps:cNvSpPr/>
                        <wps:spPr>
                          <a:xfrm>
                            <a:off x="988568" y="325348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70" name="Rectangle 29370"/>
                        <wps:cNvSpPr/>
                        <wps:spPr>
                          <a:xfrm>
                            <a:off x="1064768" y="3253482"/>
                            <a:ext cx="19024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земельный участок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" name="Rectangle 2477"/>
                        <wps:cNvSpPr/>
                        <wps:spPr>
                          <a:xfrm>
                            <a:off x="2497709" y="324644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>
                            <a:off x="2602865" y="3253482"/>
                            <a:ext cx="55261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из земель, находящихся в государственной собственности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6762750" y="3223362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6805422" y="32233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>
                            <a:off x="467411" y="3428742"/>
                            <a:ext cx="41574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благоустройство территории, общей площадью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3595243" y="342874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3671443" y="33986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>
                            <a:off x="3709543" y="3398621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3938143" y="33986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3976243" y="3428742"/>
                            <a:ext cx="4797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кв. 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>
                            <a:off x="4337431" y="33986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827075" y="357388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877367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915467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953516" y="35738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1029716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>
                            <a:off x="1067816" y="3604003"/>
                            <a:ext cx="8267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земельны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" name="Rectangle 2494"/>
                        <wps:cNvSpPr/>
                        <wps:spPr>
                          <a:xfrm>
                            <a:off x="1689608" y="360400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" name="Rectangle 2495"/>
                        <wps:cNvSpPr/>
                        <wps:spPr>
                          <a:xfrm>
                            <a:off x="1767332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Rectangle 2496"/>
                        <wps:cNvSpPr/>
                        <wps:spPr>
                          <a:xfrm>
                            <a:off x="1806956" y="3604003"/>
                            <a:ext cx="5638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участк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2232533" y="3604003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2299589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" name="Rectangle 2499"/>
                        <wps:cNvSpPr/>
                        <wps:spPr>
                          <a:xfrm>
                            <a:off x="2339213" y="3604003"/>
                            <a:ext cx="47468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под общее пользование территории, общей площадью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" name="Rectangle 2500"/>
                        <wps:cNvSpPr/>
                        <wps:spPr>
                          <a:xfrm>
                            <a:off x="5910580" y="360400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5986780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6024880" y="3573882"/>
                            <a:ext cx="50673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14638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3" name="Rectangle 2503"/>
                        <wps:cNvSpPr/>
                        <wps:spPr>
                          <a:xfrm>
                            <a:off x="6406134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4" name="Rectangle 2504"/>
                        <wps:cNvSpPr/>
                        <wps:spPr>
                          <a:xfrm>
                            <a:off x="6444234" y="3604003"/>
                            <a:ext cx="4740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кв. 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6800850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" name="Rectangle 2506"/>
                        <wps:cNvSpPr/>
                        <wps:spPr>
                          <a:xfrm>
                            <a:off x="827075" y="3749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827075" y="3954522"/>
                            <a:ext cx="79410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 о существующих земельных участках, вновь образуемых земельных участках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" name="Rectangle 2508"/>
                        <wps:cNvSpPr/>
                        <wps:spPr>
                          <a:xfrm>
                            <a:off x="6805422" y="392440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9" name="Rectangle 2509"/>
                        <wps:cNvSpPr/>
                        <wps:spPr>
                          <a:xfrm>
                            <a:off x="467411" y="4129782"/>
                            <a:ext cx="64105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отражены на чертеже «Проект межевания территории: основной чертеж».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5291836" y="40996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Rectangle 2511"/>
                        <wps:cNvSpPr/>
                        <wps:spPr>
                          <a:xfrm>
                            <a:off x="827075" y="42764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2" name="Rectangle 2512"/>
                        <wps:cNvSpPr/>
                        <wps:spPr>
                          <a:xfrm>
                            <a:off x="827075" y="4477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Rectangle 2513"/>
                        <wps:cNvSpPr/>
                        <wps:spPr>
                          <a:xfrm>
                            <a:off x="827075" y="4678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4" name="Rectangle 2514"/>
                        <wps:cNvSpPr/>
                        <wps:spPr>
                          <a:xfrm>
                            <a:off x="827075" y="48814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827075" y="5082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Rectangle 2516"/>
                        <wps:cNvSpPr/>
                        <wps:spPr>
                          <a:xfrm>
                            <a:off x="827075" y="52838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7" name="Rectangle 2517"/>
                        <wps:cNvSpPr/>
                        <wps:spPr>
                          <a:xfrm>
                            <a:off x="827075" y="5484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827075" y="56864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Rectangle 2519"/>
                        <wps:cNvSpPr/>
                        <wps:spPr>
                          <a:xfrm>
                            <a:off x="827075" y="58890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Rectangle 2520"/>
                        <wps:cNvSpPr/>
                        <wps:spPr>
                          <a:xfrm>
                            <a:off x="827075" y="6090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1" name="Rectangle 2521"/>
                        <wps:cNvSpPr/>
                        <wps:spPr>
                          <a:xfrm>
                            <a:off x="827075" y="6291429"/>
                            <a:ext cx="40538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2" name="Rectangle 2522"/>
                        <wps:cNvSpPr/>
                        <wps:spPr>
                          <a:xfrm>
                            <a:off x="1131824" y="6291429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3" name="Rectangle 2523"/>
                        <wps:cNvSpPr/>
                        <wps:spPr>
                          <a:xfrm>
                            <a:off x="1360424" y="6291429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4" name="Rectangle 2524"/>
                        <wps:cNvSpPr/>
                        <wps:spPr>
                          <a:xfrm>
                            <a:off x="1589024" y="62914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" name="Rectangle 2525"/>
                        <wps:cNvSpPr/>
                        <wps:spPr>
                          <a:xfrm>
                            <a:off x="827075" y="64925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6" name="Rectangle 2526"/>
                        <wps:cNvSpPr/>
                        <wps:spPr>
                          <a:xfrm>
                            <a:off x="827075" y="669528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7" name="Rectangle 2527"/>
                        <wps:cNvSpPr/>
                        <wps:spPr>
                          <a:xfrm>
                            <a:off x="3636391" y="7073926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8" name="Rectangle 2528"/>
                        <wps:cNvSpPr/>
                        <wps:spPr>
                          <a:xfrm>
                            <a:off x="3636391" y="7515886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9" name="Rectangle 2529"/>
                        <wps:cNvSpPr/>
                        <wps:spPr>
                          <a:xfrm>
                            <a:off x="3636391" y="7956703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0" name="Rectangle 2530"/>
                        <wps:cNvSpPr/>
                        <wps:spPr>
                          <a:xfrm>
                            <a:off x="3636391" y="839713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" name="Rectangle 2531"/>
                        <wps:cNvSpPr/>
                        <wps:spPr>
                          <a:xfrm>
                            <a:off x="3636391" y="8837575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" name="Rectangle 2532"/>
                        <wps:cNvSpPr/>
                        <wps:spPr>
                          <a:xfrm>
                            <a:off x="3636391" y="927795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827075" y="97177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Rectangle 2534"/>
                        <wps:cNvSpPr/>
                        <wps:spPr>
                          <a:xfrm>
                            <a:off x="2377313" y="9944557"/>
                            <a:ext cx="33764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>МУП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Rectangle 2535"/>
                        <wps:cNvSpPr/>
                        <wps:spPr>
                          <a:xfrm>
                            <a:off x="2631821" y="994455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6" name="Rectangle 2536"/>
                        <wps:cNvSpPr/>
                        <wps:spPr>
                          <a:xfrm>
                            <a:off x="2660777" y="9944557"/>
                            <a:ext cx="47290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" name="Rectangle 2537"/>
                        <wps:cNvSpPr/>
                        <wps:spPr>
                          <a:xfrm>
                            <a:off x="3017393" y="994455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8" name="Rectangle 2538"/>
                        <wps:cNvSpPr/>
                        <wps:spPr>
                          <a:xfrm>
                            <a:off x="3044825" y="9944557"/>
                            <a:ext cx="245571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color w:val="808080"/>
                                  <w:sz w:val="20"/>
                                </w:rPr>
                                <w:t>«Архитектура и землеустройство»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4894072" y="990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467" o:spid="_x0000_s1409" style="width:550.15pt;height:802.2pt;mso-position-horizontal-relative:char;mso-position-vertical-relative:line" coordsize="69869,10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">
                <v:rect id="Rectangle 2411" o:spid="_x0000_s1410" style="position:absolute;left:-3452;top:76421;width:942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N5MYA&#10;AADdAAAADwAAAGRycy9kb3ducmV2LnhtbESPW2vCQBSE3wv+h+UIfaubiLQS3QQRSvpSod7w8Zg9&#10;uWD2bJpdNf333ULBx2FmvmGW2WBacaPeNZYVxJMIBHFhdcOVgv3u/WUOwnlkja1lUvBDDrJ09LTE&#10;RNs7f9Ft6ysRIOwSVFB73yVSuqImg25iO+LglbY36IPsK6l7vAe4aeU0il6lwYbDQo0drWsqLtur&#10;UXCId9dj7jZnPpXfb7NPn2/KKlfqeTysFiA8Df4R/m9/aAXTWRzD3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UN5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Rectangle 2412" o:spid="_x0000_s1411" style="position:absolute;left:972;top:73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Tk8YA&#10;AADdAAAADwAAAGRycy9kb3ducmV2LnhtbESPT2vCQBTE70K/w/IK3nSTIG2JrlIKEi8VqlU8PrMv&#10;fzD7NmZXjd/eLRQ8DjPzG2a26E0jrtS52rKCeByBIM6trrlU8Ltdjj5AOI+ssbFMCu7kYDF/Gcww&#10;1fbGP3Td+FIECLsUFVTet6mULq/IoBvbljh4he0M+iC7UuoObwFuGplE0Zs0WHNYqLClr4ry0+Zi&#10;FOzi7WWfufWRD8X5ffLts3VRZkoNX/vPKQhPvX+G/9srrSCZxAn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eTk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3" o:spid="_x0000_s1412" style="position:absolute;left:-4255;top:85904;width:11032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2CMYA&#10;AADdAAAADwAAAGRycy9kb3ducmV2LnhtbESPT2vCQBTE70K/w/KE3nQTlVaiqxRB0kuFahWPz+zL&#10;H8y+jdlV02/fLQgeh5n5DTNfdqYWN2pdZVlBPIxAEGdWV1wo+NmtB1MQziNrrC2Tgl9ysFy89OaY&#10;aHvnb7ptfSEChF2CCkrvm0RKl5Vk0A1tQxy83LYGfZBtIXWL9wA3tRxF0Zs0WHFYKLGhVUnZeXs1&#10;Cvbx7npI3ebEx/zyPvny6SYvUqVe+93HDISnzj/Dj/anVjCaxG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s2C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Rectangle 2414" o:spid="_x0000_s1413" style="position:absolute;left:972;top:82703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ufMYA&#10;AADdAAAADwAAAGRycy9kb3ducmV2LnhtbESPT2vCQBTE70K/w/IK3nQTCW2JrlIKEi8VqlU8PrMv&#10;fzD7NmZXjd/eLRQ8DjPzG2a26E0jrtS52rKCeByBIM6trrlU8Ltdjj5AOI+ssbFMCu7kYDF/Gcww&#10;1fbGP3Td+FIECLsUFVTet6mULq/IoBvbljh4he0M+iC7UuoObwFuGjmJojdpsOawUGFLXxXlp83F&#10;KNjF28s+c+sjH4rze/Lts3VRZkoNX/vPKQhPvX+G/9srrWCSxAn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Kuf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1" o:spid="_x0000_s1414" style="position:absolute;left:3957;top:48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Ce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4J6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23" o:spid="_x0000_s1415" style="position:absolute;left:3962;width:65907;height:101879;visibility:visible;mso-wrap-style:square;v-text-anchor:top" coordsize="6590665,1018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1v8UA&#10;AADdAAAADwAAAGRycy9kb3ducmV2LnhtbESPQWsCMRSE7wX/Q3hCbzVxW6VdjSKCoocKVQ/t7bF5&#10;bhY3L8sm6vbfm4LQ4zAz3zDTeedqcaU2VJ41DAcKBHHhTcWlhuNh9fIOIkRkg7Vn0vBLAeaz3tMU&#10;c+Nv/EXXfSxFgnDIUYONscmlDIUlh2HgG+LknXzrMCbZltK0eEtwV8tMqbF0WHFasNjQ0lJx3l9c&#10;omx+5O571Fi1M0od1x/xc7s0Wj/3u8UERKQu/ocf7Y3RkL1lr/D3Jj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3W/xQAAAN0AAAAPAAAAAAAAAAAAAAAAAJgCAABkcnMv&#10;ZG93bnJldi54bWxQSwUGAAAAAAQABAD1AAAAigMAAAAA&#10;" path="m,10187940r6590665,l6590665,,,,,10187940xe" filled="f" strokeweight="1.5pt">
                  <v:stroke miterlimit="83231f" joinstyle="miter" endcap="round"/>
                  <v:path arrowok="t" textboxrect="0,0,6590665,10187940"/>
                </v:shape>
                <v:shape id="Shape 2425" o:spid="_x0000_s1416" style="position:absolute;top:74295;width:0;height:27578;visibility:visible;mso-wrap-style:square;v-text-anchor:top" coordsize="0,27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Q8UA&#10;AADdAAAADwAAAGRycy9kb3ducmV2LnhtbESPT4vCMBTE78J+h/AW9iJrulUXqUZZhAXBk/+Q3h7N&#10;sy0mL6WJWr+9EQSPw8z8hpktOmvElVpfO1bwM0hAEBdO11wq2O/+vycgfEDWaByTgjt5WMw/ejPM&#10;tLvxhq7bUIoIYZ+hgiqEJpPSFxVZ9APXEEfv5FqLIcq2lLrFW4RbI9Mk+ZUWa44LFTa0rKg4by9W&#10;gV0X3tTHIPPyMDn18/3Q7PKjUl+f3d8URKAuvMOv9korSEfpG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ulDxQAAAN0AAAAPAAAAAAAAAAAAAAAAAJgCAABkcnMv&#10;ZG93bnJldi54bWxQSwUGAAAAAAQABAD1AAAAigMAAAAA&#10;" path="m,2757805l,e" filled="f" strokeweight="1.25pt">
                  <v:path arrowok="t" textboxrect="0,0,0,2757805"/>
                </v:shape>
                <v:shape id="Shape 2426" o:spid="_x0000_s1417" style="position:absolute;top:74295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y8cQA&#10;AADdAAAADwAAAGRycy9kb3ducmV2LnhtbESPT4vCMBTE78J+h/AEL6LpFnGlGmVxEb36B9bjs3m2&#10;xealNlHjtzcLCx6HmfkNM1sEU4s7ta6yrOBzmIAgzq2uuFBw2K8GExDOI2usLZOCJzlYzD86M8y0&#10;ffCW7jtfiAhhl6GC0vsmk9LlJRl0Q9sQR+9sW4M+yraQusVHhJtapkkylgYrjgslNrQsKb/sbkaB&#10;7n9tf0+h2kxo9aPrcLbX9f6oVK8bvqcgPAX/Dv+3N1pBOkrH8PcmP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svHEAAAA3QAAAA8AAAAAAAAAAAAAAAAAmAIAAGRycy9k&#10;b3ducmV2LnhtbFBLBQYAAAAABAAEAPUAAACJAwAAAAA=&#10;" path="m,l396875,1270e" filled="f" strokeweight="1.5pt">
                  <v:path arrowok="t" textboxrect="0,0,396875,1270"/>
                </v:shape>
                <v:shape id="Shape 2427" o:spid="_x0000_s1418" style="position:absolute;top:82340;width:3968;height:13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XasQA&#10;AADdAAAADwAAAGRycy9kb3ducmV2LnhtbESPT4vCMBTE78J+h/AWvIimFlHpGmVRRK/+gd3js3m2&#10;ZZuXbhM1fnsjCB6HmfkNM1sEU4srta6yrGA4SEAQ51ZXXCg4Htb9KQjnkTXWlknBnRws5h+dGWba&#10;3nhH170vRISwy1BB6X2TSenykgy6gW2Io3e2rUEfZVtI3eItwk0t0yQZS4MVx4USG1qWlP/tL0aB&#10;7k12P6dQbae0Xuk6nO3/5vCrVPczfH+B8BT8O/xqb7WCdJRO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F2rEAAAA3QAAAA8AAAAAAAAAAAAAAAAAmAIAAGRycy9k&#10;b3ducmV2LnhtbFBLBQYAAAAABAAEAPUAAACJAwAAAAA=&#10;" path="m,l396875,1270e" filled="f" strokeweight="1.5pt">
                  <v:path arrowok="t" textboxrect="0,0,396875,1270"/>
                </v:shape>
                <v:shape id="Shape 2429" o:spid="_x0000_s1419" style="position:absolute;left:1924;top:74295;width:0;height:27565;visibility:visible;mso-wrap-style:square;v-text-anchor:top" coordsize="0,275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q4cgA&#10;AADdAAAADwAAAGRycy9kb3ducmV2LnhtbESPT0vDQBTE70K/w/IEL9JuGqWtsdtSA4IeLKR/QG+P&#10;7DMJzb4Nu2uTfvuuIHgcZuY3zHI9mFacyfnGsoLpJAFBXFrdcKXgsH8dL0D4gKyxtUwKLuRhvRrd&#10;LDHTtueCzrtQiQhhn6GCOoQuk9KXNRn0E9sRR+/bOoMhSldJ7bCPcNPKNElm0mDDcaHGjvKaytPu&#10;xyjIh3mf6wftivtZsf18/5p/vBydUne3w+YZRKAh/If/2m9aQfqYPsHvm/gE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uirhyAAAAN0AAAAPAAAAAAAAAAAAAAAAAJgCAABk&#10;cnMvZG93bnJldi54bWxQSwUGAAAAAAQABAD1AAAAjQMAAAAA&#10;" path="m,2756535l,e" filled="f" strokeweight="1.25pt">
                  <v:path arrowok="t" textboxrect="0,0,0,2756535"/>
                </v:shape>
                <v:rect id="Rectangle 2430" o:spid="_x0000_s1420" style="position:absolute;left:16713;top:2138;width:57021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P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KxP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Проект межевания территории части кадастрового квартала с кадастровым номером 33:26:010803.</w:t>
                        </w:r>
                      </w:p>
                    </w:txbxContent>
                  </v:textbox>
                </v:rect>
                <v:rect id="Rectangle 2431" o:spid="_x0000_s1421" style="position:absolute;left:59608;top:1936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Up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4Up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2" o:spid="_x0000_s1422" style="position:absolute;left:8270;top:330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0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itD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3" o:spid="_x0000_s1423" style="position:absolute;left:8270;top:53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vS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HAz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vS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4" o:spid="_x0000_s1424" style="position:absolute;left:8270;top:732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P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3P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5" o:spid="_x0000_s1425" style="position:absolute;left:33026;top:9689;width:15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p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qT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2436" o:spid="_x0000_s1426" style="position:absolute;left:34215;top:9689;width:667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M0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jNP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ыводы</w:t>
                        </w:r>
                      </w:p>
                    </w:txbxContent>
                  </v:textbox>
                </v:rect>
                <v:rect id="Rectangle 2437" o:spid="_x0000_s1427" style="position:absolute;left:39244;top:933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pS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LKUj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438" o:spid="_x0000_s1428" style="position:absolute;left:39686;top:933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9O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S9O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9" o:spid="_x0000_s1429" style="position:absolute;left:8270;top:129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Yo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gYo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0" o:spid="_x0000_s1430" style="position:absolute;left:8270;top:15005;width:519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CQ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kwkHBAAAA3Q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 результате выполнения проекта межевания территории </w:t>
                        </w:r>
                      </w:p>
                    </w:txbxContent>
                  </v:textbox>
                </v:rect>
                <v:rect id="Rectangle 2441" o:spid="_x0000_s1431" style="position:absolute;left:47630;top:15005;width:52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n2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Z9r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2442" o:spid="_x0000_s1432" style="position:absolute;left:51851;top:15005;width:2204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5rc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+a3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кадастрового квартала с </w:t>
                        </w:r>
                      </w:p>
                    </w:txbxContent>
                  </v:textbox>
                </v:rect>
                <v:rect id="Rectangle 2443" o:spid="_x0000_s1433" style="position:absolute;left:4674;top:16757;width:250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cN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ZcN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кадастровым номером 33:26:</w:t>
                        </w:r>
                      </w:p>
                    </w:txbxContent>
                  </v:textbox>
                </v:rect>
                <v:rect id="Rectangle 2444" o:spid="_x0000_s1434" style="position:absolute;left:23498;top:16456;width:664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Qs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fxEL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010803:</w:t>
                        </w:r>
                      </w:p>
                    </w:txbxContent>
                  </v:textbox>
                </v:rect>
                <v:rect id="Rectangle 2445" o:spid="_x0000_s1435" style="position:absolute;left:28482;top:1645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2c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h2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6" o:spid="_x0000_s1436" style="position:absolute;left:8270;top:1820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/r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f+u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7" o:spid="_x0000_s1437" style="position:absolute;left:8270;top:1999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aNc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1aN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8" o:spid="_x0000_s1438" style="position:absolute;left:8651;top:20317;width:506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OR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zkfBAAAA3Q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сохра</w:t>
                        </w:r>
                      </w:p>
                    </w:txbxContent>
                  </v:textbox>
                </v:rect>
                <v:rect id="Rectangle 2449" o:spid="_x0000_s1439" style="position:absolute;left:12461;top:20317;width:2272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r3M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mvc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ня</w:t>
                        </w:r>
                      </w:p>
                    </w:txbxContent>
                  </v:textbox>
                </v:rect>
                <v:rect id="Rectangle 2450" o:spid="_x0000_s1440" style="position:absolute;left:14168;top:20317;width:154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Un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1Un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ю</w:t>
                        </w:r>
                      </w:p>
                    </w:txbxContent>
                  </v:textbox>
                </v:rect>
                <v:rect id="Rectangle 2451" o:spid="_x0000_s1441" style="position:absolute;left:15326;top:20317;width:3675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xB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HxB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тся:</w:t>
                        </w:r>
                      </w:p>
                    </w:txbxContent>
                  </v:textbox>
                </v:rect>
                <v:rect id="Rectangle 2452" o:spid="_x0000_s1442" style="position:absolute;left:18084;top:1999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vcM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jb3D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3" o:spid="_x0000_s1443" style="position:absolute;left:8270;top:217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K6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sZ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vyuv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4" o:spid="_x0000_s1444" style="position:absolute;left:8270;top:2346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Sn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ZSn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455" o:spid="_x0000_s1445" style="position:absolute;left:8773;top:2346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3BM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r3B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6" o:spid="_x0000_s1446" style="position:absolute;left:9291;top:23466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pc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L6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YaXP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2457" o:spid="_x0000_s1447" style="position:absolute;left:10053;top:2346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M6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zOj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8" o:spid="_x0000_s1448" style="position:absolute;left:10571;top:23768;width:52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Ym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tYm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ранее </w:t>
                        </w:r>
                      </w:p>
                    </w:txbxContent>
                  </v:textbox>
                </v:rect>
                <v:rect id="Rectangle 2459" o:spid="_x0000_s1449" style="position:absolute;left:14701;top:23768;width:833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9A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f9A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учтенных</w:t>
                        </w:r>
                      </w:p>
                    </w:txbxContent>
                  </v:textbox>
                </v:rect>
                <v:rect id="Rectangle 2460" o:spid="_x0000_s1450" style="position:absolute;left:20984;top:2346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eI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eI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1" o:spid="_x0000_s1451" style="position:absolute;left:21502;top:23768;width:6068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7u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07u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зарегистрированных в ГКН земельных участков общей площадью </w:t>
                        </w:r>
                      </w:p>
                    </w:txbxContent>
                  </v:textbox>
                </v:rect>
                <v:rect id="Rectangle 2462" o:spid="_x0000_s1452" style="position:absolute;left:67307;top:23768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lzc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Ppc3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2463" o:spid="_x0000_s1453" style="position:absolute;left:68054;top:2346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AV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DAFb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4" o:spid="_x0000_s1454" style="position:absolute;left:4674;top:25219;width:50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YI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pgi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14243</w:t>
                        </w:r>
                      </w:p>
                    </w:txbxContent>
                  </v:textbox>
                </v:rect>
                <v:rect id="Rectangle 2465" o:spid="_x0000_s1455" style="position:absolute;left:8484;top:2521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9u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L7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mPbn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6" o:spid="_x0000_s1456" style="position:absolute;left:8865;top:25520;width:47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jzs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KPO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кв. м;</w:t>
                        </w:r>
                      </w:p>
                    </w:txbxContent>
                  </v:textbox>
                </v:rect>
                <v:rect id="Rectangle 2467" o:spid="_x0000_s1457" style="position:absolute;left:12476;top:252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GV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gGV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8" o:spid="_x0000_s1458" style="position:absolute;left:8270;top:2697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SJ8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eSJ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9" o:spid="_x0000_s1459" style="position:absolute;left:8270;top:29080;width:6002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3vM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ze8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образу</w:t>
                        </w:r>
                      </w:p>
                    </w:txbxContent>
                  </v:textbox>
                </v:rect>
                <v:rect id="Rectangle 2470" o:spid="_x0000_s1460" style="position:absolute;left:12781;top:29080;width:154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I/M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gI/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ю</w:t>
                        </w:r>
                      </w:p>
                    </w:txbxContent>
                  </v:textbox>
                </v:rect>
                <v:rect id="Rectangle 2471" o:spid="_x0000_s1461" style="position:absolute;left:13939;top:29080;width:3675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tZ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StZ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тся:</w:t>
                        </w:r>
                      </w:p>
                    </w:txbxContent>
                  </v:textbox>
                </v:rect>
                <v:rect id="Rectangle 2472" o:spid="_x0000_s1462" style="position:absolute;left:16697;top:2875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zEM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WMxD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3" o:spid="_x0000_s1463" style="position:absolute;left:8270;top:3050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Wi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alov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4" o:spid="_x0000_s1464" style="position:absolute;left:8270;top:32233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O/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O/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475" o:spid="_x0000_s1465" style="position:absolute;left:8773;top:3223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rZ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/q2T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68" o:spid="_x0000_s1466" style="position:absolute;left:9885;top:32534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KqMMA&#10;AADeAAAADwAAAGRycy9kb3ducmV2LnhtbERPy4rCMBTdD/gP4QruxlQFsdUo4gNdzqig7i7NtS02&#10;N6WJtvr1k8WAy8N5zxatKcWTaldYVjDoRyCIU6sLzhScjtvvCQjnkTWWlknBixws5p2vGSbaNvxL&#10;z4PPRAhhl6CC3PsqkdKlORl0fVsRB+5ma4M+wDqTusYmhJtSDqNoLA0WHBpyrGiVU3o/PIyC3aRa&#10;Xvb23WTl5ro7/5zj9TH2SvW67XIKwlPrP+J/914rGMajcdgb7oQr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aKqMMAAADe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9370" o:spid="_x0000_s1467" style="position:absolute;left:10647;top:32534;width:1902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Qc8UA&#10;AADeAAAADwAAAGRycy9kb3ducmV2LnhtbESPy4rCMBSG98K8QzgD7jQdBbXVKOIFXY4XcGZ3aI5t&#10;meakNNFWn36yEFz+/De+2aI1pbhT7QrLCr76EQji1OqCMwXn07Y3AeE8ssbSMil4kIPF/KMzw0Tb&#10;hg90P/pMhBF2CSrIva8SKV2ak0HXtxVx8K62NuiDrDOpa2zCuCnlIIpG0mDB4SHHilY5pX/Hm1Gw&#10;m1TLn719Nlm5+d1dvi/x+hR7pbqf7XIKwlPr3+FXe68VDOLhOAAEnIA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RBzxQAAAN4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земельный участок</w:t>
                        </w:r>
                      </w:p>
                    </w:txbxContent>
                  </v:textbox>
                </v:rect>
                <v:rect id="Rectangle 2477" o:spid="_x0000_s1468" style="position:absolute;left:24977;top:3246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QiM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hkIj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8" o:spid="_x0000_s1469" style="position:absolute;left:26028;top:32534;width:552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E+s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4E+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из земель, находящихся в государственной собственности</w:t>
                        </w:r>
                      </w:p>
                    </w:txbxContent>
                  </v:textbox>
                </v:rect>
                <v:rect id="Rectangle 2479" o:spid="_x0000_s1470" style="position:absolute;left:67627;top:32233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hYc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KhY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2480" o:spid="_x0000_s1471" style="position:absolute;left:68054;top:3223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428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Xjb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1" o:spid="_x0000_s1472" style="position:absolute;left:4674;top:34287;width:415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dQ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R3UD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благоустройство территории, общей площадью </w:t>
                        </w:r>
                      </w:p>
                    </w:txbxContent>
                  </v:textbox>
                </v:rect>
                <v:rect id="Rectangle 2482" o:spid="_x0000_s1473" style="position:absolute;left:35952;top:34287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DN8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NDN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2483" o:spid="_x0000_s1474" style="position:absolute;left:36714;top:339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mrM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S/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/mr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4" o:spid="_x0000_s1475" style="position:absolute;left:37095;top:33986;width:304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+2M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n7Y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344</w:t>
                        </w:r>
                      </w:p>
                    </w:txbxContent>
                  </v:textbox>
                </v:rect>
                <v:rect id="Rectangle 2485" o:spid="_x0000_s1476" style="position:absolute;left:39381;top:339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bQ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bQ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6" o:spid="_x0000_s1477" style="position:absolute;left:39762;top:34287;width:47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FN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x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4RTT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кв. м;</w:t>
                        </w:r>
                      </w:p>
                    </w:txbxContent>
                  </v:textbox>
                </v:rect>
                <v:rect id="Rectangle 2487" o:spid="_x0000_s1478" style="position:absolute;left:43374;top:339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gr8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h/xQ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Tgr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8" o:spid="_x0000_s1479" style="position:absolute;left:8270;top:35738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03c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3Td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489" o:spid="_x0000_s1480" style="position:absolute;left:8773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RR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Zx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fRR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0" o:spid="_x0000_s1481" style="position:absolute;left:9154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uB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O4G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1" o:spid="_x0000_s1482" style="position:absolute;left:9535;top:35738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Ln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IS53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492" o:spid="_x0000_s1483" style="position:absolute;left:10297;top:3573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V6s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z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rV6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3" o:spid="_x0000_s1484" style="position:absolute;left:10678;top:36040;width:826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Zwc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Zwc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земельны</w:t>
                        </w:r>
                      </w:p>
                    </w:txbxContent>
                  </v:textbox>
                </v:rect>
                <v:rect id="Rectangle 2494" o:spid="_x0000_s1485" style="position:absolute;left:16896;top:36040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oBc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+gF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х</w:t>
                        </w:r>
                      </w:p>
                    </w:txbxContent>
                  </v:textbox>
                </v:rect>
                <v:rect id="Rectangle 2495" o:spid="_x0000_s1486" style="position:absolute;left:17673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Nn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6i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NNn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6" o:spid="_x0000_s1487" style="position:absolute;left:18069;top:36040;width:563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T6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4/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dPp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участк</w:t>
                        </w:r>
                      </w:p>
                    </w:txbxContent>
                  </v:textbox>
                </v:rect>
                <v:rect id="Rectangle 2497" o:spid="_x0000_s1488" style="position:absolute;left:22325;top:36040;width:90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2c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12c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  <v:rect id="Rectangle 2498" o:spid="_x0000_s1489" style="position:absolute;left:22995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A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uIAwgAAAN0AAAAPAAAAAAAAAAAAAAAAAJgCAABkcnMvZG93&#10;bnJldi54bWxQSwUGAAAAAAQABAD1AAAAhw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9" o:spid="_x0000_s1490" style="position:absolute;left:23392;top:36040;width:4746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Hm8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5Hm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под общее пользование территории, общей площадью </w:t>
                        </w:r>
                      </w:p>
                    </w:txbxContent>
                  </v:textbox>
                </v:rect>
                <v:rect id="Rectangle 2500" o:spid="_x0000_s1491" style="position:absolute;left:59105;top:36040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0HM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dBz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2501" o:spid="_x0000_s1492" style="position:absolute;left:59867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Rh8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9GH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2" o:spid="_x0000_s1493" style="position:absolute;left:60248;top:35738;width:506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P8M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U/w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14638</w:t>
                        </w:r>
                      </w:p>
                    </w:txbxContent>
                  </v:textbox>
                </v:rect>
                <v:rect id="Rectangle 2503" o:spid="_x0000_s1494" style="position:absolute;left:64061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qa8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p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96mv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4" o:spid="_x0000_s1495" style="position:absolute;left:64442;top:36040;width:474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yH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p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Uch/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кв. м.</w:t>
                        </w:r>
                      </w:p>
                    </w:txbxContent>
                  </v:textbox>
                </v:rect>
                <v:rect id="Rectangle 2505" o:spid="_x0000_s1496" style="position:absolute;left:68008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XhM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NeE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6" o:spid="_x0000_s1497" style="position:absolute;left:8270;top:3749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J8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DxHM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pJ8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7" o:spid="_x0000_s1498" style="position:absolute;left:8270;top:39545;width:794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saM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j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7Gj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 о существующих земельных участках, вновь образуемых земельных участках</w:t>
                        </w:r>
                      </w:p>
                    </w:txbxContent>
                  </v:textbox>
                </v:rect>
                <v:rect id="Rectangle 2508" o:spid="_x0000_s1499" style="position:absolute;left:68054;top:3924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4Gs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eBrEAAAA3QAAAA8AAAAAAAAAAAAAAAAAmAIAAGRycy9k&#10;b3ducmV2LnhtbFBLBQYAAAAABAAEAPUAAACJ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9" o:spid="_x0000_s1500" style="position:absolute;left:4674;top:41297;width:6410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dgc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Ov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d2B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отражены на чертеже «Проект межевания территории: основной чертеж».</w:t>
                        </w:r>
                      </w:p>
                    </w:txbxContent>
                  </v:textbox>
                </v:rect>
                <v:rect id="Rectangle 2510" o:spid="_x0000_s1501" style="position:absolute;left:52918;top:409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iwc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24sHBAAAA3Q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1" o:spid="_x0000_s1502" style="position:absolute;left:8270;top:4276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Ws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voh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6R1r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2" o:spid="_x0000_s1503" style="position:absolute;left:8270;top:4477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ZL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D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Nkt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3" o:spid="_x0000_s1504" style="position:absolute;left:8270;top:4678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8t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R8t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4" o:spid="_x0000_s1505" style="position:absolute;left:8270;top:488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kw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3kw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5" o:spid="_x0000_s1506" style="position:absolute;left:8270;top:508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BWc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QVn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6" o:spid="_x0000_s1507" style="position:absolute;left:8270;top:5283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fL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PfL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7" o:spid="_x0000_s1508" style="position:absolute;left:8270;top:5484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6t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96t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8" o:spid="_x0000_s1509" style="position:absolute;left:8270;top:5686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ux8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7sfBAAAA3QAAAA8AAAAAAAAAAAAAAAAAmAIAAGRycy9kb3du&#10;cmV2LnhtbFBLBQYAAAAABAAEAPUAAACG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9" o:spid="_x0000_s1510" style="position:absolute;left:8270;top:5889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LX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S1z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0" o:spid="_x0000_s1511" style="position:absolute;left:8270;top:609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of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oofM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1" o:spid="_x0000_s1512" style="position:absolute;left:8270;top:62914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N58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o3n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2522" o:spid="_x0000_s1513" style="position:absolute;left:11318;top:62914;width:304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Tk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BOQ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523" o:spid="_x0000_s1514" style="position:absolute;left:13604;top:62914;width:304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2C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Itgv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524" o:spid="_x0000_s1515" style="position:absolute;left:15890;top:6291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uf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hLn/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5" o:spid="_x0000_s1516" style="position:absolute;left:8270;top:6492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5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ti+T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6" o:spid="_x0000_s1517" style="position:absolute;left:8270;top:669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Vk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/FZP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7" o:spid="_x0000_s1518" style="position:absolute;left:36363;top:70739;width:76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wC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sAj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8" o:spid="_x0000_s1519" style="position:absolute;left:36363;top:75158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ke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Sj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wke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9" o:spid="_x0000_s1520" style="position:absolute;left:36363;top:79567;width:76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B4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CB4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0" o:spid="_x0000_s1521" style="position:absolute;left:36363;top:83971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+o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O+oc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1" o:spid="_x0000_s1522" style="position:absolute;left:36363;top:88375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bO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S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bO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2" o:spid="_x0000_s1523" style="position:absolute;left:36363;top:92779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FT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hU3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3" o:spid="_x0000_s1524" style="position:absolute;left:8270;top:9717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g1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g1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4" o:spid="_x0000_s1525" style="position:absolute;left:23773;top:99445;width:337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4o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4uKL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>МУП</w:t>
                        </w:r>
                      </w:p>
                    </w:txbxContent>
                  </v:textbox>
                </v:rect>
                <v:rect id="Rectangle 2535" o:spid="_x0000_s1526" style="position:absolute;left:26318;top:99445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dO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QdOc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6" o:spid="_x0000_s1527" style="position:absolute;left:26607;top:99445;width:4729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DT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mg07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2537" o:spid="_x0000_s1528" style="position:absolute;left:30173;top:99445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1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qJtX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8" o:spid="_x0000_s1529" style="position:absolute;left:30448;top:99445;width:24557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yp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yp8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color w:val="808080"/>
                            <w:sz w:val="20"/>
                          </w:rPr>
                          <w:t>«Архитектура и землеустройство»</w:t>
                        </w:r>
                      </w:p>
                    </w:txbxContent>
                  </v:textbox>
                </v:rect>
                <v:rect id="Rectangle 2539" o:spid="_x0000_s1530" style="position:absolute;left:48940;top:990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XP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kXP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62FCD" w:rsidRDefault="00F05522">
      <w:pPr>
        <w:spacing w:after="0"/>
        <w:ind w:left="-930" w:right="-104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86906" cy="10187940"/>
                <wp:effectExtent l="0" t="0" r="0" b="0"/>
                <wp:docPr id="29074" name="Group 29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906" cy="10187940"/>
                          <a:chOff x="0" y="0"/>
                          <a:chExt cx="6986906" cy="10187940"/>
                        </a:xfrm>
                      </wpg:grpSpPr>
                      <wps:wsp>
                        <wps:cNvPr id="2544" name="Rectangle 2544"/>
                        <wps:cNvSpPr/>
                        <wps:spPr>
                          <a:xfrm rot="-5399999">
                            <a:off x="-345105" y="7642066"/>
                            <a:ext cx="9425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5" name="Rectangle 2545"/>
                        <wps:cNvSpPr/>
                        <wps:spPr>
                          <a:xfrm rot="-5399999">
                            <a:off x="97306" y="73615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 rot="-5399999">
                            <a:off x="-425447" y="8590373"/>
                            <a:ext cx="11032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7" name="Rectangle 2547"/>
                        <wps:cNvSpPr/>
                        <wps:spPr>
                          <a:xfrm rot="-5399999">
                            <a:off x="97306" y="82702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395783" y="484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96240" y="0"/>
                            <a:ext cx="6590665" cy="1018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665" h="10187940">
                                <a:moveTo>
                                  <a:pt x="0" y="10187940"/>
                                </a:moveTo>
                                <a:lnTo>
                                  <a:pt x="6590665" y="10187940"/>
                                </a:lnTo>
                                <a:lnTo>
                                  <a:pt x="659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7429500"/>
                            <a:ext cx="0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7805">
                                <a:moveTo>
                                  <a:pt x="0" y="2757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0" y="7429500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0" y="823404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92405" y="7429500"/>
                            <a:ext cx="0" cy="27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535">
                                <a:moveTo>
                                  <a:pt x="0" y="2756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3636391" y="195225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3636391" y="637184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3636391" y="1077875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3636391" y="1518310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3636391" y="195676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3636391" y="228335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3636391" y="2723794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685" w:rsidRDefault="002A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074" o:spid="_x0000_s1531" style="width:550.15pt;height:802.2pt;mso-position-horizontal-relative:char;mso-position-vertical-relative:line" coordsize="69869,10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">
                <v:rect id="Rectangle 2544" o:spid="_x0000_s1532" style="position:absolute;left:-3452;top:76421;width:942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O/MYA&#10;AADdAAAADwAAAGRycy9kb3ducmV2LnhtbESPT2vCQBTE70K/w/IK3nSjxFqiqxRB4kWhakuPz+zL&#10;H5p9G7Orxm/fLQgeh5n5DTNfdqYWV2pdZVnBaBiBIM6srrhQcDysB+8gnEfWWFsmBXdysFy89OaY&#10;aHvjT7rufSEChF2CCkrvm0RKl5Vk0A1tQxy83LYGfZBtIXWLtwA3tRxH0Zs0WHFYKLGhVUnZ7/5i&#10;FHyNDpfv1O1O/JOfp/HWp7u8SJXqv3YfMxCeOv8MP9obrWA8iW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CO/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Rectangle 2545" o:spid="_x0000_s1533" style="position:absolute;left:972;top:73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rZ8YA&#10;AADdAAAADwAAAGRycy9kb3ducmV2LnhtbESPW2vCQBSE3wv9D8sp+NZsFLWSukopSHyp4BUfj9mT&#10;C82ejdlV03/vCkIfh5n5hpnOO1OLK7WusqygH8UgiDOrKy4U7LaL9wkI55E11pZJwR85mM9eX6aY&#10;aHvjNV03vhABwi5BBaX3TSKly0oy6CLbEAcvt61BH2RbSN3iLcBNLQdxPJYGKw4LJTb0XVL2u7kY&#10;Bfv+9nJI3erEx/z8Mfzx6SovUqV6b93XJwhPnf8PP9tLrWAwGo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wrZ8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6" o:spid="_x0000_s1534" style="position:absolute;left:-4255;top:85904;width:11032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61EMcA&#10;AADdAAAADwAAAGRycy9kb3ducmV2LnhtbESPW2vCQBSE3wv+h+UIfasbxUuJboIIkr4oVNvSx9Ps&#10;yQWzZ2N21fTfdwuCj8PMfMOs0t404kqdqy0rGI8iEMS51TWXCj6O25dXEM4ja2wsk4JfcpAmg6cV&#10;xtre+J2uB1+KAGEXo4LK+zaW0uUVGXQj2xIHr7CdQR9kV0rd4S3ATSMnUTSXBmsOCxW2tKkoPx0u&#10;RsHn+Hj5ytz+h7+L82K689m+KDOlnof9egnCU+8f4Xv7TSuYzKZ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OtRD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Rectangle 2547" o:spid="_x0000_s1535" style="position:absolute;left:972;top:82703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Qi8cA&#10;AADdAAAADwAAAGRycy9kb3ducmV2LnhtbESPT2vCQBTE70K/w/IEb7pRbJXoJpSCpJcK1Soen9mX&#10;P5h9m2ZXTb99tyD0OMzMb5h12ptG3KhztWUF00kEgji3uuZSwdd+M16CcB5ZY2OZFPyQgzR5Gqwx&#10;1vbOn3Tb+VIECLsYFVTet7GULq/IoJvYljh4he0M+iC7UuoO7wFuGjmLohdpsOawUGFLbxXll93V&#10;KDhM99dj5rZnPhXfi/mHz7ZFmSk1GvavKxCeev8ffrTftYLZ83wB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EIv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4" o:spid="_x0000_s1536" style="position:absolute;left:3957;top:48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dAs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ddAs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56" o:spid="_x0000_s1537" style="position:absolute;left:3962;width:65907;height:101879;visibility:visible;mso-wrap-style:square;v-text-anchor:top" coordsize="6590665,1018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qx8UA&#10;AADdAAAADwAAAGRycy9kb3ducmV2LnhtbESPQWvCQBSE70L/w/IKveluhYhNs5EiVOyhgqmH9vbI&#10;vmZDs29DdtX4792C4HGYmW+YYjW6TpxoCK1nDc8zBYK49qblRsPh6326BBEissHOM2m4UIBV+TAp&#10;MDf+zHs6VbERCcIhRw02xj6XMtSWHIaZ74mT9+sHhzHJoZFmwHOCu07OlVpIhy2nBYs9rS3Vf9XR&#10;Jcr2R+6+s96qnVHqsHmJnx9ro/XT4/j2CiLSGO/hW3trNMyzbAH/b9ITk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6rHxQAAAN0AAAAPAAAAAAAAAAAAAAAAAJgCAABkcnMv&#10;ZG93bnJldi54bWxQSwUGAAAAAAQABAD1AAAAigMAAAAA&#10;" path="m,10187940r6590665,l6590665,,,,,10187940xe" filled="f" strokeweight="1.5pt">
                  <v:stroke miterlimit="83231f" joinstyle="miter" endcap="round"/>
                  <v:path arrowok="t" textboxrect="0,0,6590665,10187940"/>
                </v:shape>
                <v:shape id="Shape 2558" o:spid="_x0000_s1538" style="position:absolute;top:74295;width:0;height:27578;visibility:visible;mso-wrap-style:square;v-text-anchor:top" coordsize="0,27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6PcAA&#10;AADdAAAADwAAAGRycy9kb3ducmV2LnhtbERPy6rCMBDdC/5DGMGNaHoVRapRRBAEV76Q7oZmbIvJ&#10;pDS5Wv/eLASXh/NerltrxJMaXzlW8DdKQBDnTldcKLicd8M5CB+QNRrHpOBNHtarbmeJqXYvPtLz&#10;FAoRQ9inqKAMoU6l9HlJFv3I1cSRu7vGYoiwKaRu8BXDrZHjJJlJixXHhhJr2paUP07/VoE95N5U&#10;tyCz4jq/D7LLxJyzm1L9XrtZgAjUhp/4695rBePpNM6Nb+IT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A6PcAAAADdAAAADwAAAAAAAAAAAAAAAACYAgAAZHJzL2Rvd25y&#10;ZXYueG1sUEsFBgAAAAAEAAQA9QAAAIUDAAAAAA==&#10;" path="m,2757805l,e" filled="f" strokeweight="1.25pt">
                  <v:path arrowok="t" textboxrect="0,0,0,2757805"/>
                </v:shape>
                <v:shape id="Shape 2559" o:spid="_x0000_s1539" style="position:absolute;top:74295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aY8YA&#10;AADdAAAADwAAAGRycy9kb3ducmV2LnhtbESPQWvCQBSE7wX/w/KEXkrdVEjV1FWkRZqrUajH1+wz&#10;CWbfptmt2f57Vyh4HGbmG2a5DqYVF+pdY1nByyQBQVxa3XCl4LDfPs9BOI+ssbVMCv7IwXo1elhi&#10;pu3AO7oUvhIRwi5DBbX3XSalK2sy6Ca2I47eyfYGfZR9JXWPQ4SbVk6T5FUabDgu1NjRe03lufg1&#10;CvTTbPf1HZp8TtsP3YaT/fncH5V6HIfNGwhPwd/D/+1cK5im6QJu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paY8YAAADdAAAADwAAAAAAAAAAAAAAAACYAgAAZHJz&#10;L2Rvd25yZXYueG1sUEsFBgAAAAAEAAQA9QAAAIsDAAAAAA==&#10;" path="m,l396875,1270e" filled="f" strokeweight="1.5pt">
                  <v:path arrowok="t" textboxrect="0,0,396875,1270"/>
                </v:shape>
                <v:shape id="Shape 2560" o:spid="_x0000_s1540" style="position:absolute;top:82340;width:3968;height:13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5Q8EA&#10;AADdAAAADwAAAGRycy9kb3ducmV2LnhtbERPy4rCMBTdC/5DuMJsZExH8EFtKuIg49YHOMtrc22L&#10;zU1tMpr5e7MQXB7OO1sG04g7da62rOBrlIAgLqyuuVRwPGw+5yCcR9bYWCYF/+Rgmfd7GabaPnhH&#10;970vRQxhl6KCyvs2ldIVFRl0I9sSR+5iO4M+wq6UusNHDDeNHCfJVBqsOTZU2NK6ouK6/zMK9HC2&#10;O51DvZ3T5ls34WJvP4dfpT4GYbUA4Sn4t/jl3moF48k07o9v4hO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MOUPBAAAA3QAAAA8AAAAAAAAAAAAAAAAAmAIAAGRycy9kb3du&#10;cmV2LnhtbFBLBQYAAAAABAAEAPUAAACGAwAAAAA=&#10;" path="m,l396875,1270e" filled="f" strokeweight="1.5pt">
                  <v:path arrowok="t" textboxrect="0,0,396875,1270"/>
                </v:shape>
                <v:shape id="Shape 2562" o:spid="_x0000_s1541" style="position:absolute;left:1924;top:74295;width:0;height:27565;visibility:visible;mso-wrap-style:square;v-text-anchor:top" coordsize="0,275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OzcgA&#10;AADdAAAADwAAAGRycy9kb3ducmV2LnhtbESPQUvDQBSE74L/YXlCL9JuGjEtabfFBgQ9WEhtQW+P&#10;7GsSzL4Nu9sm/ntXEDwOM/MNs96OphNXcr61rGA+S0AQV1a3XCs4vj9PlyB8QNbYWSYF3+Rhu7m9&#10;WWOu7cAlXQ+hFhHCPkcFTQh9LqWvGjLoZ7Ynjt7ZOoMhSldL7XCIcNPJNEkyabDluNBgT0VD1dfh&#10;YhQU42Io9IN25X1W7j9ePxdvu5NTanI3Pq1ABBrDf/iv/aIVpI9ZCr9v4hO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Q7NyAAAAN0AAAAPAAAAAAAAAAAAAAAAAJgCAABk&#10;cnMvZG93bnJldi54bWxQSwUGAAAAAAQABAD1AAAAjQMAAAAA&#10;" path="m,2756535l,e" filled="f" strokeweight="1.25pt">
                  <v:path arrowok="t" textboxrect="0,0,0,2756535"/>
                </v:shape>
                <v:rect id="Rectangle 2563" o:spid="_x0000_s1542" style="position:absolute;left:36363;top:1952;width:76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y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iD8v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" o:spid="_x0000_s1543" style="position:absolute;left:36363;top:6371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Xv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l7/HAAAA3QAAAA8AAAAAAAAAAAAAAAAAmAIAAGRy&#10;cy9kb3ducmV2LnhtbFBLBQYAAAAABAAEAPUAAACMAwAAAAA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5" o:spid="_x0000_s1544" style="position:absolute;left:36363;top:10778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J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Ik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6" o:spid="_x0000_s1545" style="position:absolute;left:36363;top:15183;width:76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U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xT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7" o:spid="_x0000_s1546" style="position:absolute;left:36363;top:19567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yM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yMYAAADdAAAADwAAAAAAAAAAAAAAAACYAgAAZHJz&#10;L2Rvd25yZXYueG1sUEsFBgAAAAAEAAQA9QAAAIs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8" o:spid="_x0000_s1547" style="position:absolute;left:36363;top:22833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du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dusMAAADdAAAADwAAAAAAAAAAAAAAAACYAgAAZHJzL2Rv&#10;d25yZXYueG1sUEsFBgAAAAAEAAQA9QAAAIgDAAAAAA==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9" o:spid="_x0000_s1548" style="position:absolute;left:36363;top:27237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4I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jghxQAAAN0AAAAPAAAAAAAAAAAAAAAAAJgCAABkcnMv&#10;ZG93bnJldi54bWxQSwUGAAAAAAQABAD1AAAAigMAAAAA&#10;" filled="f" stroked="f">
                  <v:textbox inset="0,0,0,0">
                    <w:txbxContent>
                      <w:p w:rsidR="002A4685" w:rsidRDefault="002A468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sectPr w:rsidR="00C62FCD">
      <w:footerReference w:type="even" r:id="rId15"/>
      <w:footerReference w:type="default" r:id="rId16"/>
      <w:footerReference w:type="first" r:id="rId17"/>
      <w:pgSz w:w="11906" w:h="16838"/>
      <w:pgMar w:top="365" w:right="1440" w:bottom="389" w:left="1440" w:header="720" w:footer="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685" w:rsidRDefault="002A4685">
      <w:pPr>
        <w:spacing w:after="0" w:line="240" w:lineRule="auto"/>
      </w:pPr>
      <w:r>
        <w:separator/>
      </w:r>
    </w:p>
  </w:endnote>
  <w:endnote w:type="continuationSeparator" w:id="0">
    <w:p w:rsidR="002A4685" w:rsidRDefault="002A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85" w:rsidRDefault="002A468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85" w:rsidRDefault="002A468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85" w:rsidRDefault="002A468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85" w:rsidRDefault="002A468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85" w:rsidRDefault="002A4685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85" w:rsidRDefault="002A4685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85" w:rsidRDefault="002A4685">
    <w:pPr>
      <w:spacing w:after="0"/>
      <w:ind w:left="-30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323850</wp:posOffset>
              </wp:positionH>
              <wp:positionV relativeFrom="page">
                <wp:posOffset>9513570</wp:posOffset>
              </wp:positionV>
              <wp:extent cx="457200" cy="919480"/>
              <wp:effectExtent l="0" t="0" r="0" b="0"/>
              <wp:wrapSquare wrapText="bothSides"/>
              <wp:docPr id="33715" name="Group 337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919480"/>
                        <a:chOff x="0" y="0"/>
                        <a:chExt cx="457200" cy="919480"/>
                      </a:xfrm>
                    </wpg:grpSpPr>
                    <wps:wsp>
                      <wps:cNvPr id="33716" name="Rectangle 33716"/>
                      <wps:cNvSpPr/>
                      <wps:spPr>
                        <a:xfrm rot="-5399999">
                          <a:off x="41586" y="691790"/>
                          <a:ext cx="193520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Ин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17" name="Rectangle 33717"/>
                      <wps:cNvSpPr/>
                      <wps:spPr>
                        <a:xfrm rot="-5399999">
                          <a:off x="-219887" y="285536"/>
                          <a:ext cx="716465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в. № подл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18" name="Rectangle 33718"/>
                      <wps:cNvSpPr/>
                      <wps:spPr>
                        <a:xfrm rot="-5399999">
                          <a:off x="109498" y="61571"/>
                          <a:ext cx="42058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19" name="Rectangle 33719"/>
                      <wps:cNvSpPr/>
                      <wps:spPr>
                        <a:xfrm rot="-5399999">
                          <a:off x="109498" y="31090"/>
                          <a:ext cx="42059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20" name="Shape 33720"/>
                      <wps:cNvSpPr/>
                      <wps:spPr>
                        <a:xfrm>
                          <a:off x="0" y="919480"/>
                          <a:ext cx="457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21" name="Shape 33721"/>
                      <wps:cNvSpPr/>
                      <wps:spPr>
                        <a:xfrm>
                          <a:off x="0" y="0"/>
                          <a:ext cx="396875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875" h="1270">
                              <a:moveTo>
                                <a:pt x="0" y="0"/>
                              </a:moveTo>
                              <a:lnTo>
                                <a:pt x="396875" y="127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715" o:spid="_x0000_s1549" style="position:absolute;left:0;text-align:left;margin-left:25.5pt;margin-top:749.1pt;width:36pt;height:72.4pt;z-index:251658240;mso-position-horizontal-relative:page;mso-position-vertical-relative:page" coordsize="4572,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">
              <v:rect id="Rectangle 33716" o:spid="_x0000_s1550" style="position:absolute;left:415;top:6918;width:193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BLccA&#10;AADeAAAADwAAAGRycy9kb3ducmV2LnhtbESPT2vCQBTE70K/w/KE3nQTLSrRVYpQ0ksFtYrHZ/bl&#10;D2bfptlV02/vFoQeh5n5DbNYdaYWN2pdZVlBPIxAEGdWV1wo+N5/DGYgnEfWWFsmBb/kYLV86S0w&#10;0fbOW7rtfCEChF2CCkrvm0RKl5Vk0A1tQxy83LYGfZBtIXWL9wA3tRxF0UQarDgslNjQuqTssrsa&#10;BYd4fz2mbnPmU/4zffvy6SYvUqVe+937HISnzv+Hn+1PrWA8nsYT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oQS3HAAAA3gAAAA8AAAAAAAAAAAAAAAAAmAIAAGRy&#10;cy9kb3ducmV2LnhtbFBLBQYAAAAABAAEAPUAAACM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Ин</w:t>
                      </w:r>
                    </w:p>
                  </w:txbxContent>
                </v:textbox>
              </v:rect>
              <v:rect id="Rectangle 33717" o:spid="_x0000_s1551" style="position:absolute;left:-2199;top:2856;width:7164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ktsgA&#10;AADeAAAADwAAAGRycy9kb3ducmV2LnhtbESPT2vCQBTE74V+h+UVequbaDESXUWEEi8KmlZ6fM2+&#10;/MHs25hdNf323UKhx2FmfsMsVoNpxY1611hWEI8iEMSF1Q1XCt7zt5cZCOeRNbaWScE3OVgtHx8W&#10;mGp75wPdjr4SAcIuRQW1910qpStqMuhGtiMOXml7gz7IvpK6x3uAm1aOo2gqDTYcFmrsaFNTcT5e&#10;jYKPOL+eMrf/4s/ykrzufLYvq0yp56dhPQfhafD/4b/2ViuYTJI4gd874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pOS2yAAAAN4AAAAPAAAAAAAAAAAAAAAAAJgCAABk&#10;cnMvZG93bnJldi54bWxQSwUGAAAAAAQABAD1AAAAjQMAAAAA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в. № подл</w:t>
                      </w:r>
                    </w:p>
                  </w:txbxContent>
                </v:textbox>
              </v:rect>
              <v:rect id="Rectangle 33718" o:spid="_x0000_s1552" style="position:absolute;left:1094;top: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wxMQA&#10;AADeAAAADwAAAGRycy9kb3ducmV2LnhtbERPy2rCQBTdF/oPwy24q5OoVImOUgSJG4WaKi6vmZsH&#10;zdyJmVHTv+8shC4P571Y9aYRd+pcbVlBPIxAEOdW11wq+M427zMQziNrbCyTgl9ysFq+viww0fbB&#10;X3Q/+FKEEHYJKqi8bxMpXV6RQTe0LXHgCtsZ9AF2pdQdPkK4aeQoij6kwZpDQ4UtrSvKfw43o+AY&#10;Z7dT6vYXPhfX6WTn031RpkoN3vrPOQhPvf8XP91brWA8nsZhb7gTr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7cMTEAAAA3gAAAA8AAAAAAAAAAAAAAAAAmAIAAGRycy9k&#10;b3ducmV2LnhtbFBLBQYAAAAABAAEAPUAAACJ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33719" o:spid="_x0000_s1553" style="position:absolute;left:1094;top:311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VX8gA&#10;AADeAAAADwAAAGRycy9kb3ducmV2LnhtbESPT2vCQBTE70K/w/IKvekmVaqmrlIKJb0oaFQ8vmZf&#10;/tDs2zS7avz2XaHQ4zAzv2EWq9404kKdqy0riEcRCOLc6ppLBfvsYzgD4TyyxsYyKbiRg9XyYbDA&#10;RNsrb+my86UIEHYJKqi8bxMpXV6RQTeyLXHwCtsZ9EF2pdQdXgPcNPI5il6kwZrDQoUtvVeUf+/O&#10;RsEhzs7H1G2++FT8TCdrn26KMlXq6bF/ewXhqff/4b/2p1YwHk/jOdzv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d9VfyAAAAN4AAAAPAAAAAAAAAAAAAAAAAJgCAABk&#10;cnMvZG93bnJldi54bWxQSwUGAAAAAAQABAD1AAAAjQMAAAAA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33720" o:spid="_x0000_s1554" style="position:absolute;top:9194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Na8QA&#10;AADeAAAADwAAAGRycy9kb3ducmV2LnhtbESPzYrCMBSF9wO+Q7iCO01VdLQaRYTCMG4cFdxem2tb&#10;bG5qE219e7MQZnk4f3zLdWtK8aTaFZYVDAcRCOLU6oIzBadj0p+BcB5ZY2mZFLzIwXrV+VpirG3D&#10;f/Q8+EyEEXYxKsi9r2IpXZqTQTewFXHwrrY26IOsM6lrbMK4KeUoiqbSYMHhIceKtjmlt8PDKNgX&#10;yWSy/02a+cXed6+s9eepnCvV67abBQhPrf8Pf9o/WsF4/D0KAAEnoI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GDWvEAAAA3gAAAA8AAAAAAAAAAAAAAAAAmAIAAGRycy9k&#10;b3ducmV2LnhtbFBLBQYAAAAABAAEAPUAAACJAwAAAAA=&#10;" path="m457200,l,e" filled="f" strokeweight="1.25pt">
                <v:path arrowok="t" textboxrect="0,0,457200,0"/>
              </v:shape>
              <v:shape id="Shape 33721" o:spid="_x0000_s1555" style="position:absolute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caMYA&#10;AADeAAAADwAAAGRycy9kb3ducmV2LnhtbESPQWvCQBSE7wX/w/KEXkrdREEldQ3SIuaqFvT4mn0m&#10;odm3Mbs167/vFoQeh5n5hlnlwbTiRr1rLCtIJwkI4tLqhisFn8ft6xKE88gaW8uk4E4O8vXoaYWZ&#10;tgPv6XbwlYgQdhkqqL3vMildWZNBN7EdcfQutjfoo+wrqXscIty0cpokc2mw4bhQY0fvNZXfhx+j&#10;QL8s9qev0BRL2n7oNlzsdXc8K/U8Dps3EJ6C/w8/2oVWMJstpin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wcaMYAAADeAAAADwAAAAAAAAAAAAAAAACYAgAAZHJz&#10;L2Rvd25yZXYueG1sUEsFBgAAAAAEAAQA9QAAAIsDAAAAAA==&#10;" path="m,l396875,1270e" filled="f" strokeweight="1.5pt">
                <v:path arrowok="t" textboxrect="0,0,396875,127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85" w:rsidRDefault="002A4685">
    <w:pPr>
      <w:spacing w:after="0"/>
      <w:ind w:left="-30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323850</wp:posOffset>
              </wp:positionH>
              <wp:positionV relativeFrom="page">
                <wp:posOffset>9513570</wp:posOffset>
              </wp:positionV>
              <wp:extent cx="457200" cy="919480"/>
              <wp:effectExtent l="0" t="0" r="0" b="0"/>
              <wp:wrapSquare wrapText="bothSides"/>
              <wp:docPr id="33702" name="Group 33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919480"/>
                        <a:chOff x="0" y="0"/>
                        <a:chExt cx="457200" cy="919480"/>
                      </a:xfrm>
                    </wpg:grpSpPr>
                    <wps:wsp>
                      <wps:cNvPr id="33703" name="Rectangle 33703"/>
                      <wps:cNvSpPr/>
                      <wps:spPr>
                        <a:xfrm rot="-5399999">
                          <a:off x="41586" y="691790"/>
                          <a:ext cx="193520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Ин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04" name="Rectangle 33704"/>
                      <wps:cNvSpPr/>
                      <wps:spPr>
                        <a:xfrm rot="-5399999">
                          <a:off x="-219887" y="285536"/>
                          <a:ext cx="716465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в. № подл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05" name="Rectangle 33705"/>
                      <wps:cNvSpPr/>
                      <wps:spPr>
                        <a:xfrm rot="-5399999">
                          <a:off x="109498" y="61571"/>
                          <a:ext cx="42058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06" name="Rectangle 33706"/>
                      <wps:cNvSpPr/>
                      <wps:spPr>
                        <a:xfrm rot="-5399999">
                          <a:off x="109498" y="31090"/>
                          <a:ext cx="42059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07" name="Shape 33707"/>
                      <wps:cNvSpPr/>
                      <wps:spPr>
                        <a:xfrm>
                          <a:off x="0" y="919480"/>
                          <a:ext cx="457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08" name="Shape 33708"/>
                      <wps:cNvSpPr/>
                      <wps:spPr>
                        <a:xfrm>
                          <a:off x="0" y="0"/>
                          <a:ext cx="396875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875" h="1270">
                              <a:moveTo>
                                <a:pt x="0" y="0"/>
                              </a:moveTo>
                              <a:lnTo>
                                <a:pt x="396875" y="127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702" o:spid="_x0000_s1556" style="position:absolute;left:0;text-align:left;margin-left:25.5pt;margin-top:749.1pt;width:36pt;height:72.4pt;z-index:251659264;mso-position-horizontal-relative:page;mso-position-vertical-relative:page" coordsize="4572,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">
              <v:rect id="Rectangle 33703" o:spid="_x0000_s1557" style="position:absolute;left:415;top:6918;width:193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Z0aMgA&#10;AADeAAAADwAAAGRycy9kb3ducmV2LnhtbESPT2vCQBTE70K/w/IK3nRjU2qJ2YgIEi8K1bb0+Jp9&#10;+YPZt2l21fTbu0Khx2FmfsOky8G04kK9aywrmE0jEMSF1Q1XCt6Pm8krCOeRNbaWScEvOVhmD6MU&#10;E22v/EaXg69EgLBLUEHtfZdI6YqaDLqp7YiDV9reoA+yr6Tu8RrgppVPUfQiDTYcFmrsaF1TcTqc&#10;jYKP2fH8mbv9N3+VP/Pnnc/3ZZUrNX4cVgsQngb/H/5rb7WCOJ5HM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RnRoyAAAAN4AAAAPAAAAAAAAAAAAAAAAAJgCAABk&#10;cnMvZG93bnJldi54bWxQSwUGAAAAAAQABAD1AAAAjQMAAAAA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Ин</w:t>
                      </w:r>
                    </w:p>
                  </w:txbxContent>
                </v:textbox>
              </v:rect>
              <v:rect id="Rectangle 33704" o:spid="_x0000_s1558" style="position:absolute;left:-2199;top:2856;width:7164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sHMcA&#10;AADeAAAADwAAAGRycy9kb3ducmV2LnhtbESPW2vCQBSE3wX/w3IKvunGC01JXUUEiS8K1bb08TR7&#10;cqHZszG7avz3riD0cZiZb5j5sjO1uFDrKssKxqMIBHFmdcWFgs/jZvgGwnlkjbVlUnAjB8tFvzfH&#10;RNsrf9Dl4AsRIOwSVFB63yRSuqwkg25kG+Lg5bY16INsC6lbvAa4qeUkil6lwYrDQokNrUvK/g5n&#10;o+BrfDx/p27/yz/5KZ7tfLrPi1SpwUu3egfhqfP/4Wd7qxVMp3E0g8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v7BzHAAAA3gAAAA8AAAAAAAAAAAAAAAAAmAIAAGRy&#10;cy9kb3ducmV2LnhtbFBLBQYAAAAABAAEAPUAAACM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в. № подл</w:t>
                      </w:r>
                    </w:p>
                  </w:txbxContent>
                </v:textbox>
              </v:rect>
              <v:rect id="Rectangle 33705" o:spid="_x0000_s1559" style="position:absolute;left:1094;top: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NJh8gA&#10;AADeAAAADwAAAGRycy9kb3ducmV2LnhtbESPW2vCQBSE3wv9D8sp+FY3UVsldSNSkPii4JU+nmZP&#10;LjR7Ns2uGv99t1Do4zAz3zDzRW8acaXO1ZYVxMMIBHFudc2lguNh9TwD4TyyxsYyKbiTg0X6+DDH&#10;RNsb7+i696UIEHYJKqi8bxMpXV6RQTe0LXHwCtsZ9EF2pdQd3gLcNHIURa/SYM1hocKW3ivKv/YX&#10;o+AUHy7nzG0/+aP4nk42PtsWZabU4KlfvoHw1Pv/8F97rRWMx9PoBX7vhCsg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40mHyAAAAN4AAAAPAAAAAAAAAAAAAAAAAJgCAABk&#10;cnMvZG93bnJldi54bWxQSwUGAAAAAAQABAD1AAAAjQMAAAAA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33706" o:spid="_x0000_s1560" style="position:absolute;left:1094;top:311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X8McA&#10;AADeAAAADwAAAGRycy9kb3ducmV2LnhtbESPT2vCQBTE74V+h+UJ3urGWlRiNlIKEi8VqlU8PrMv&#10;fzD7NmZXTb99tyD0OMzMb5hk2ZtG3KhztWUF41EEgji3uuZSwfdu9TIH4TyyxsYyKfghB8v0+SnB&#10;WNs7f9Ft60sRIOxiVFB538ZSurwig25kW+LgFbYz6IPsSqk7vAe4aeRrFE2lwZrDQoUtfVSUn7dX&#10;o2A/3l0Pmduc+FhcZm+fPtsUZabUcNC/L0B46v1/+NFeawWTySyawt+dcAV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x1/DHAAAA3gAAAA8AAAAAAAAAAAAAAAAAmAIAAGRy&#10;cy9kb3ducmV2LnhtbFBLBQYAAAAABAAEAPUAAACM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33707" o:spid="_x0000_s1561" style="position:absolute;top:9194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Jf8YA&#10;AADeAAAADwAAAGRycy9kb3ducmV2LnhtbESPT4vCMBTE7wv7HcJb8LamKv6rRhGhIHpxXcHrs3m2&#10;xealNtHWb28WFjwOM/MbZr5sTSkeVLvCsoJeNwJBnFpdcKbg+Jt8T0A4j6yxtEwKnuRgufj8mGOs&#10;bcM/9Dj4TAQIuxgV5N5XsZQuzcmg69qKOHgXWxv0QdaZ1DU2AW5K2Y+ikTRYcFjIsaJ1Tun1cDcK&#10;9kUyHO63STM929vumbX+NJJTpTpf7WoGwlPr3+H/9kYrGAzG0Rj+7oQr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rJf8YAAADeAAAADwAAAAAAAAAAAAAAAACYAgAAZHJz&#10;L2Rvd25yZXYueG1sUEsFBgAAAAAEAAQA9QAAAIsDAAAAAA==&#10;" path="m457200,l,e" filled="f" strokeweight="1.25pt">
                <v:path arrowok="t" textboxrect="0,0,457200,0"/>
              </v:shape>
              <v:shape id="Shape 33708" o:spid="_x0000_s1562" style="position:absolute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plcIA&#10;AADeAAAADwAAAGRycy9kb3ducmV2LnhtbERPy4rCMBTdD/gP4QqzGTR1hFGqaRFFxq0P0OW1ubbF&#10;5qY2UTN/bxbCLA/nPc+DacSDOldbVjAaJiCIC6trLhUc9uvBFITzyBoby6TgjxzkWe9jjqm2T97S&#10;Y+dLEUPYpaig8r5NpXRFRQbd0LbEkbvYzqCPsCul7vAZw00jv5PkRxqsOTZU2NKyouK6uxsF+muy&#10;PZ5DvZnSeqWbcLG33/1Jqc9+WMxAeAr+X/x2b7SC8XiSxL3xTrwC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+mVwgAAAN4AAAAPAAAAAAAAAAAAAAAAAJgCAABkcnMvZG93&#10;bnJldi54bWxQSwUGAAAAAAQABAD1AAAAhwMAAAAA&#10;" path="m,l396875,1270e" filled="f" strokeweight="1.5pt">
                <v:path arrowok="t" textboxrect="0,0,396875,127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85" w:rsidRDefault="002A4685">
    <w:pPr>
      <w:spacing w:after="0"/>
      <w:ind w:left="-30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323850</wp:posOffset>
              </wp:positionH>
              <wp:positionV relativeFrom="page">
                <wp:posOffset>9513570</wp:posOffset>
              </wp:positionV>
              <wp:extent cx="457200" cy="919480"/>
              <wp:effectExtent l="0" t="0" r="0" b="0"/>
              <wp:wrapSquare wrapText="bothSides"/>
              <wp:docPr id="33689" name="Group 33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919480"/>
                        <a:chOff x="0" y="0"/>
                        <a:chExt cx="457200" cy="919480"/>
                      </a:xfrm>
                    </wpg:grpSpPr>
                    <wps:wsp>
                      <wps:cNvPr id="33690" name="Rectangle 33690"/>
                      <wps:cNvSpPr/>
                      <wps:spPr>
                        <a:xfrm rot="-5399999">
                          <a:off x="41586" y="691790"/>
                          <a:ext cx="193520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Ин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691" name="Rectangle 33691"/>
                      <wps:cNvSpPr/>
                      <wps:spPr>
                        <a:xfrm rot="-5399999">
                          <a:off x="-219887" y="285536"/>
                          <a:ext cx="716465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в. № подл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692" name="Rectangle 33692"/>
                      <wps:cNvSpPr/>
                      <wps:spPr>
                        <a:xfrm rot="-5399999">
                          <a:off x="109498" y="61571"/>
                          <a:ext cx="42058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693" name="Rectangle 33693"/>
                      <wps:cNvSpPr/>
                      <wps:spPr>
                        <a:xfrm rot="-5399999">
                          <a:off x="109498" y="31090"/>
                          <a:ext cx="42059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4685" w:rsidRDefault="002A4685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694" name="Shape 33694"/>
                      <wps:cNvSpPr/>
                      <wps:spPr>
                        <a:xfrm>
                          <a:off x="0" y="919480"/>
                          <a:ext cx="457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95" name="Shape 33695"/>
                      <wps:cNvSpPr/>
                      <wps:spPr>
                        <a:xfrm>
                          <a:off x="0" y="0"/>
                          <a:ext cx="396875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875" h="1270">
                              <a:moveTo>
                                <a:pt x="0" y="0"/>
                              </a:moveTo>
                              <a:lnTo>
                                <a:pt x="396875" y="127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689" o:spid="_x0000_s1563" style="position:absolute;left:0;text-align:left;margin-left:25.5pt;margin-top:749.1pt;width:36pt;height:72.4pt;z-index:251660288;mso-position-horizontal-relative:page;mso-position-vertical-relative:page" coordsize="4572,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">
              <v:rect id="Rectangle 33690" o:spid="_x0000_s1564" style="position:absolute;left:415;top:6918;width:193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wBcYA&#10;AADeAAAADwAAAGRycy9kb3ducmV2LnhtbESPy2rCQBSG9wXfYTgFd3WiFi+po4gg6Uah3ujyNHNy&#10;wcyZmBk1vr2zELr8+W98s0VrKnGjxpWWFfR7EQji1OqScwWH/fpjAsJ5ZI2VZVLwIAeLeedthrG2&#10;d/6h287nIoywi1FB4X0dS+nSggy6nq2Jg5fZxqAPssmlbvAexk0lB1E0kgZLDg8F1rQqKD3vrkbB&#10;sb+/nhK3/ePf7DL+3Phkm+WJUt33dvkFwlPr/8Ov9rdWMByOpgEg4AQU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9wBcYAAADeAAAADwAAAAAAAAAAAAAAAACYAgAAZHJz&#10;L2Rvd25yZXYueG1sUEsFBgAAAAAEAAQA9QAAAIsDAAAAAA=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Ин</w:t>
                      </w:r>
                    </w:p>
                  </w:txbxContent>
                </v:textbox>
              </v:rect>
              <v:rect id="Rectangle 33691" o:spid="_x0000_s1565" style="position:absolute;left:-2199;top:2856;width:7164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VnsgA&#10;AADeAAAADwAAAGRycy9kb3ducmV2LnhtbESPT2vCQBTE70K/w/IKvekmVaymrlIKJb0oaFQ8vmZf&#10;/tDs2zS7avz2XaHQ4zAzv2EWq9404kKdqy0riEcRCOLc6ppLBfvsYzgD4TyyxsYyKbiRg9XyYbDA&#10;RNsrb+my86UIEHYJKqi8bxMpXV6RQTeyLXHwCtsZ9EF2pdQdXgPcNPI5iqbSYM1hocKW3ivKv3dn&#10;o+AQZ+dj6jZffCp+XiZrn26KMlXq6bF/ewXhqff/4b/2p1YwHk/nMdzv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M9WeyAAAAN4AAAAPAAAAAAAAAAAAAAAAAJgCAABk&#10;cnMvZG93bnJldi54bWxQSwUGAAAAAAQABAD1AAAAjQMAAAAA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в. № подл</w:t>
                      </w:r>
                    </w:p>
                  </w:txbxContent>
                </v:textbox>
              </v:rect>
              <v:rect id="Rectangle 33692" o:spid="_x0000_s1566" style="position:absolute;left:1094;top: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L6ccA&#10;AADeAAAADwAAAGRycy9kb3ducmV2LnhtbESPT2sCMRTE74LfIbxCb5pVi9WtUUSQ7aWCWqXH183b&#10;P7h5WTdRt9/eFASPw8z8hpktWlOJKzWutKxg0I9AEKdWl5wr+N6vexMQziNrrCyTgj9ysJh3OzOM&#10;tb3xlq47n4sAYRejgsL7OpbSpQUZdH1bEwcvs41BH2STS93gLcBNJYdRNJYGSw4LBda0Kig97S5G&#10;wWGwvxwTt/nln+z8/vblk02WJ0q9vrTLDxCeWv8MP9qfWsFoNJ4O4f9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hS+nHAAAA3gAAAA8AAAAAAAAAAAAAAAAAmAIAAGRy&#10;cy9kb3ducmV2LnhtbFBLBQYAAAAABAAEAPUAAACM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33693" o:spid="_x0000_s1567" style="position:absolute;left:1094;top:311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ucscA&#10;AADeAAAADwAAAGRycy9kb3ducmV2LnhtbESPW2vCQBSE3wv+h+UIfasbm+IlukoplPSlgld8PGZP&#10;LjR7Ns2uGv99Vyj4OMzMN8x82ZlaXKh1lWUFw0EEgjizuuJCwW77+TIB4TyyxtoyKbiRg+Wi9zTH&#10;RNsrr+my8YUIEHYJKii9bxIpXVaSQTewDXHwctsa9EG2hdQtXgPc1PI1ikbSYMVhocSGPkrKfjZn&#10;o2A/3J4PqVud+Jj/jt++fbrKi1Sp5373PgPhqfOP8H/7SyuI49E0hvu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t7nLHAAAA3gAAAA8AAAAAAAAAAAAAAAAAmAIAAGRy&#10;cy9kb3ducmV2LnhtbFBLBQYAAAAABAAEAPUAAACM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33694" o:spid="_x0000_s1568" style="position:absolute;top:9194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NEscA&#10;AADeAAAADwAAAGRycy9kb3ducmV2LnhtbESPzWrDMBCE74W+g9hCb43cJjGxazmUgiEkl/xBrltr&#10;a5taK9dSYufto0Ihx2FmvmGy5WhacaHeNZYVvE4iEMSl1Q1XCo6H4mUBwnlkja1lUnAlB8v88SHD&#10;VNuBd3TZ+0oECLsUFdTed6mUrqzJoJvYjjh437Y36IPsK6l7HALctPItimJpsOGwUGNHnzWVP/uz&#10;UbBtivl8uy6G5Mv+bq7V6E+xTJR6fho/3kF4Gv09/N9eaQXTaZzM4O9Ou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jzRLHAAAA3gAAAA8AAAAAAAAAAAAAAAAAmAIAAGRy&#10;cy9kb3ducmV2LnhtbFBLBQYAAAAABAAEAPUAAACMAwAAAAA=&#10;" path="m457200,l,e" filled="f" strokeweight="1.25pt">
                <v:path arrowok="t" textboxrect="0,0,457200,0"/>
              </v:shape>
              <v:shape id="Shape 33695" o:spid="_x0000_s1569" style="position:absolute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cEcYA&#10;AADeAAAADwAAAGRycy9kb3ducmV2LnhtbESPQWsCMRSE74L/ITyhF9GslW51NYq0SL2qBT0+N8/d&#10;xc3Lukk1/fdNQfA4zMw3zHwZTC1u1LrKsoLRMAFBnFtdcaHge78eTEA4j6yxtkwKfsnBctHtzDHT&#10;9s5buu18ISKEXYYKSu+bTEqXl2TQDW1DHL2zbQ36KNtC6hbvEW5q+ZokqTRYcVwosaGPkvLL7sco&#10;0P337eEUqs2E1p+6Dmd7/doflXrphdUMhKfgn+FHe6MVjMfp9A3+78Q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cEcYAAADeAAAADwAAAAAAAAAAAAAAAACYAgAAZHJz&#10;L2Rvd25yZXYueG1sUEsFBgAAAAAEAAQA9QAAAIsDAAAAAA==&#10;" path="m,l396875,1270e" filled="f" strokeweight="1.5pt">
                <v:path arrowok="t" textboxrect="0,0,396875,127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685" w:rsidRDefault="002A4685">
      <w:pPr>
        <w:spacing w:after="0" w:line="240" w:lineRule="auto"/>
      </w:pPr>
      <w:r>
        <w:separator/>
      </w:r>
    </w:p>
  </w:footnote>
  <w:footnote w:type="continuationSeparator" w:id="0">
    <w:p w:rsidR="002A4685" w:rsidRDefault="002A46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CD"/>
    <w:rsid w:val="000C4E04"/>
    <w:rsid w:val="002A4685"/>
    <w:rsid w:val="004904F9"/>
    <w:rsid w:val="006A2F5A"/>
    <w:rsid w:val="00C62FCD"/>
    <w:rsid w:val="00F0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5E15D3-19E5-4D8C-A577-900E565C4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758"/>
      <w:jc w:val="right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2A4685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2A46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468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footer" Target="footer6.xml"/><Relationship Id="rId17" Type="http://schemas.openxmlformats.org/officeDocument/2006/relationships/footer" Target="footer9.xml"/><Relationship Id="rId2" Type="http://schemas.openxmlformats.org/officeDocument/2006/relationships/settings" Target="settings.xml"/><Relationship Id="rId16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footer" Target="footer7.xml"/><Relationship Id="rId10" Type="http://schemas.openxmlformats.org/officeDocument/2006/relationships/footer" Target="footer4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Головченко Надежда Дмитриевна</dc:creator>
  <cp:keywords/>
  <cp:lastModifiedBy>Едачева</cp:lastModifiedBy>
  <cp:revision>2</cp:revision>
  <cp:lastPrinted>2021-11-25T11:48:00Z</cp:lastPrinted>
  <dcterms:created xsi:type="dcterms:W3CDTF">2021-11-25T11:49:00Z</dcterms:created>
  <dcterms:modified xsi:type="dcterms:W3CDTF">2021-11-25T11:49:00Z</dcterms:modified>
</cp:coreProperties>
</file>